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A1252A" w14:textId="4B1D41C0" w:rsidR="00B160D9" w:rsidRPr="001534B2" w:rsidRDefault="007E15B2" w:rsidP="00547EA5">
      <w:pPr>
        <w:rPr>
          <w:rFonts w:ascii="Tempus Sans ITC" w:eastAsia="Arial Unicode MS" w:hAnsi="Tempus Sans ITC" w:cs="Arial Unicode MS"/>
          <w:bCs/>
          <w:sz w:val="28"/>
          <w:szCs w:val="28"/>
        </w:rPr>
      </w:pPr>
      <w:r>
        <w:rPr>
          <w:rFonts w:ascii="Tempus Sans ITC" w:hAnsi="Tempus Sans ITC" w:cs="Courier New"/>
          <w:b/>
          <w:noProof/>
          <w:sz w:val="28"/>
          <w:szCs w:val="28"/>
        </w:rPr>
        <w:pict w14:anchorId="4A5FDEDC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96.65pt;margin-top:-13.85pt;width:104.35pt;height:119.25pt;z-index:251658240" fillcolor="white [3201]" strokecolor="#8064a2 [3207]" strokeweight="5pt">
            <v:stroke linestyle="thickThin"/>
            <v:shadow color="#868686"/>
            <v:textbox style="mso-next-textbox:#_x0000_s1028">
              <w:txbxContent>
                <w:p w14:paraId="1743E6DE" w14:textId="00EDEBDB" w:rsidR="00344F5E" w:rsidRDefault="00EF668D" w:rsidP="00D065AC">
                  <w:pPr>
                    <w:ind w:right="167"/>
                  </w:pPr>
                  <w:r w:rsidRPr="00B24730">
                    <w:rPr>
                      <w:noProof/>
                      <w:lang w:val="en-IN" w:eastAsia="en-IN" w:bidi="hi-IN"/>
                    </w:rPr>
                    <w:drawing>
                      <wp:inline distT="0" distB="0" distL="0" distR="0" wp14:anchorId="427DD5A6" wp14:editId="4AB9E00F">
                        <wp:extent cx="1056005" cy="1359352"/>
                        <wp:effectExtent l="0" t="0" r="0" b="0"/>
                        <wp:docPr id="1" name="Picture 1" descr="D:\1-SWARUP_GANPAT\Less than 1MB Passpor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1-SWARUP_GANPAT\Less than 1MB Passpor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4363" cy="14216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160D9" w:rsidRPr="001534B2">
        <w:rPr>
          <w:rFonts w:ascii="Tempus Sans ITC" w:eastAsia="Arial Unicode MS" w:hAnsi="Tempus Sans ITC" w:cs="Arial Unicode MS"/>
          <w:bCs/>
          <w:sz w:val="28"/>
          <w:szCs w:val="28"/>
        </w:rPr>
        <w:t>Ganpat Swarup Pathak</w:t>
      </w:r>
    </w:p>
    <w:p w14:paraId="3D1B822B" w14:textId="55A5F6A2" w:rsidR="00E3334D" w:rsidRPr="001534B2" w:rsidRDefault="00E763D0" w:rsidP="00547EA5">
      <w:pPr>
        <w:rPr>
          <w:rFonts w:ascii="Tempus Sans ITC" w:eastAsia="Arial Unicode MS" w:hAnsi="Tempus Sans ITC" w:cs="Arial Unicode MS"/>
          <w:sz w:val="16"/>
          <w:szCs w:val="16"/>
        </w:rPr>
      </w:pPr>
      <w:r w:rsidRPr="001534B2">
        <w:rPr>
          <w:rFonts w:ascii="Tempus Sans ITC" w:eastAsia="Arial Unicode MS" w:hAnsi="Tempus Sans ITC" w:cs="Arial Unicode MS"/>
          <w:sz w:val="16"/>
          <w:szCs w:val="16"/>
        </w:rPr>
        <w:t>Educator</w:t>
      </w:r>
      <w:r w:rsidR="00EF668D">
        <w:rPr>
          <w:rFonts w:ascii="Tempus Sans ITC" w:eastAsia="Arial Unicode MS" w:hAnsi="Tempus Sans ITC" w:cs="Arial Unicode MS"/>
          <w:sz w:val="16"/>
          <w:szCs w:val="16"/>
        </w:rPr>
        <w:t>,</w:t>
      </w:r>
      <w:r w:rsidR="00743041" w:rsidRPr="001534B2">
        <w:rPr>
          <w:rFonts w:ascii="Tempus Sans ITC" w:eastAsia="Arial Unicode MS" w:hAnsi="Tempus Sans ITC" w:cs="Arial Unicode MS"/>
          <w:sz w:val="16"/>
          <w:szCs w:val="16"/>
        </w:rPr>
        <w:t xml:space="preserve"> </w:t>
      </w:r>
      <w:r w:rsidR="00BD1C32" w:rsidRPr="001534B2">
        <w:rPr>
          <w:rFonts w:ascii="Tempus Sans ITC" w:eastAsia="Arial Unicode MS" w:hAnsi="Tempus Sans ITC" w:cs="Arial Unicode MS"/>
          <w:sz w:val="16"/>
          <w:szCs w:val="16"/>
        </w:rPr>
        <w:t>Author</w:t>
      </w:r>
      <w:r w:rsidR="00EF668D">
        <w:rPr>
          <w:rFonts w:ascii="Tempus Sans ITC" w:eastAsia="Arial Unicode MS" w:hAnsi="Tempus Sans ITC" w:cs="Arial Unicode MS"/>
          <w:sz w:val="16"/>
          <w:szCs w:val="16"/>
        </w:rPr>
        <w:t xml:space="preserve"> and Theatre Director</w:t>
      </w:r>
    </w:p>
    <w:p w14:paraId="635D7127" w14:textId="77777777" w:rsidR="00F21DA6" w:rsidRPr="001534B2" w:rsidRDefault="00F21DA6" w:rsidP="009A4590">
      <w:pPr>
        <w:jc w:val="center"/>
        <w:rPr>
          <w:rFonts w:ascii="Tempus Sans ITC" w:hAnsi="Tempus Sans ITC" w:cs="Courier New"/>
          <w:sz w:val="16"/>
          <w:szCs w:val="16"/>
        </w:rPr>
      </w:pPr>
    </w:p>
    <w:p w14:paraId="12CAD497" w14:textId="5FA1F6DA" w:rsidR="002C5103" w:rsidRPr="001534B2" w:rsidRDefault="00543DC5" w:rsidP="002C78C3">
      <w:p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BL-4</w:t>
      </w:r>
      <w:r w:rsidR="00261705" w:rsidRPr="001534B2">
        <w:rPr>
          <w:rFonts w:ascii="Tempus Sans ITC" w:eastAsia="Arial Unicode MS" w:hAnsi="Tempus Sans ITC" w:cs="Arial Unicode MS"/>
          <w:bCs/>
          <w:sz w:val="22"/>
          <w:szCs w:val="22"/>
        </w:rPr>
        <w:t>,</w:t>
      </w: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 The Scindia School campus</w:t>
      </w:r>
      <w:r w:rsidR="00E62246" w:rsidRPr="001534B2">
        <w:rPr>
          <w:rFonts w:ascii="Tempus Sans ITC" w:eastAsia="Arial Unicode MS" w:hAnsi="Tempus Sans ITC" w:cs="Arial Unicode MS"/>
          <w:bCs/>
          <w:sz w:val="22"/>
          <w:szCs w:val="22"/>
        </w:rPr>
        <w:t>,</w:t>
      </w:r>
    </w:p>
    <w:p w14:paraId="0A4A5C28" w14:textId="06690BB1" w:rsidR="002C78C3" w:rsidRPr="001534B2" w:rsidRDefault="00543DC5" w:rsidP="002C78C3">
      <w:pPr>
        <w:rPr>
          <w:rFonts w:ascii="Tempus Sans ITC" w:hAnsi="Tempus Sans ITC" w:cs="Courier New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Fort Gwalior</w:t>
      </w:r>
      <w:r w:rsidR="002C78C3" w:rsidRPr="001534B2">
        <w:rPr>
          <w:rFonts w:ascii="Tempus Sans ITC" w:eastAsia="Arial Unicode MS" w:hAnsi="Tempus Sans ITC" w:cs="Arial Unicode MS"/>
          <w:bCs/>
          <w:sz w:val="22"/>
          <w:szCs w:val="22"/>
        </w:rPr>
        <w:t>-4</w:t>
      </w: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74</w:t>
      </w:r>
      <w:r w:rsidR="002C78C3" w:rsidRPr="001534B2">
        <w:rPr>
          <w:rFonts w:ascii="Tempus Sans ITC" w:eastAsia="Arial Unicode MS" w:hAnsi="Tempus Sans ITC" w:cs="Arial Unicode MS"/>
          <w:bCs/>
          <w:sz w:val="22"/>
          <w:szCs w:val="22"/>
        </w:rPr>
        <w:t>0</w:t>
      </w: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08</w:t>
      </w:r>
      <w:r w:rsidR="002C78C3" w:rsidRPr="001534B2">
        <w:rPr>
          <w:rFonts w:ascii="Tempus Sans ITC" w:eastAsia="Arial Unicode MS" w:hAnsi="Tempus Sans ITC" w:cs="Arial Unicode MS"/>
          <w:bCs/>
          <w:sz w:val="22"/>
          <w:szCs w:val="22"/>
        </w:rPr>
        <w:t>, MP, India</w:t>
      </w:r>
    </w:p>
    <w:p w14:paraId="61BE1FF4" w14:textId="361C141C" w:rsidR="002C78C3" w:rsidRPr="001534B2" w:rsidRDefault="00ED4AA8" w:rsidP="00BB0D39">
      <w:pPr>
        <w:rPr>
          <w:rFonts w:ascii="Tempus Sans ITC" w:eastAsia="Arial Unicode MS" w:hAnsi="Tempus Sans ITC" w:cs="Arial Unicode MS"/>
          <w:bCs/>
          <w:sz w:val="16"/>
          <w:szCs w:val="16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Mobile:</w:t>
      </w:r>
      <w:r w:rsidR="00080DD3"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66659F">
        <w:rPr>
          <w:rFonts w:ascii="Tempus Sans ITC" w:eastAsia="Arial Unicode MS" w:hAnsi="Tempus Sans ITC" w:cs="Arial Unicode MS"/>
          <w:bCs/>
          <w:sz w:val="22"/>
          <w:szCs w:val="22"/>
        </w:rPr>
        <w:t>7024360830</w:t>
      </w:r>
      <w:r w:rsidR="002C78C3" w:rsidRPr="001534B2">
        <w:rPr>
          <w:rFonts w:ascii="Tempus Sans ITC" w:eastAsia="Arial Unicode MS" w:hAnsi="Tempus Sans ITC" w:cs="Arial Unicode MS"/>
          <w:bCs/>
          <w:sz w:val="22"/>
          <w:szCs w:val="22"/>
        </w:rPr>
        <w:t>,</w:t>
      </w:r>
      <w:r w:rsidR="0066659F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2C78C3" w:rsidRPr="001534B2">
        <w:rPr>
          <w:rFonts w:ascii="Tempus Sans ITC" w:eastAsia="Arial Unicode MS" w:hAnsi="Tempus Sans ITC" w:cs="Arial Unicode MS"/>
          <w:bCs/>
          <w:sz w:val="22"/>
          <w:szCs w:val="22"/>
        </w:rPr>
        <w:t>9303100933</w:t>
      </w:r>
    </w:p>
    <w:p w14:paraId="55DCC109" w14:textId="2735E2AD" w:rsidR="002C78C3" w:rsidRPr="001534B2" w:rsidRDefault="002C78C3" w:rsidP="002C78C3">
      <w:pPr>
        <w:pBdr>
          <w:bottom w:val="single" w:sz="12" w:space="1" w:color="auto"/>
        </w:pBd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E-mail: </w:t>
      </w:r>
      <w:r w:rsidR="00261705" w:rsidRPr="001534B2">
        <w:rPr>
          <w:rFonts w:ascii="Tempus Sans ITC" w:eastAsia="Arial Unicode MS" w:hAnsi="Tempus Sans ITC" w:cs="Arial Unicode MS"/>
          <w:bCs/>
          <w:sz w:val="22"/>
          <w:szCs w:val="22"/>
        </w:rPr>
        <w:t>p</w:t>
      </w:r>
      <w:r w:rsidR="0066659F">
        <w:rPr>
          <w:rFonts w:ascii="Tempus Sans ITC" w:eastAsia="Arial Unicode MS" w:hAnsi="Tempus Sans ITC" w:cs="Arial Unicode MS"/>
          <w:bCs/>
          <w:sz w:val="22"/>
          <w:szCs w:val="22"/>
        </w:rPr>
        <w:t>ganpat</w:t>
      </w:r>
      <w:r w:rsidR="00261705" w:rsidRPr="001534B2">
        <w:rPr>
          <w:rFonts w:ascii="Tempus Sans ITC" w:eastAsia="Arial Unicode MS" w:hAnsi="Tempus Sans ITC" w:cs="Arial Unicode MS"/>
          <w:bCs/>
          <w:sz w:val="22"/>
          <w:szCs w:val="22"/>
        </w:rPr>
        <w:t>swarup@</w:t>
      </w:r>
      <w:r w:rsidR="006978CF" w:rsidRPr="001534B2">
        <w:rPr>
          <w:rFonts w:ascii="Tempus Sans ITC" w:eastAsia="Arial Unicode MS" w:hAnsi="Tempus Sans ITC" w:cs="Arial Unicode MS"/>
          <w:bCs/>
          <w:sz w:val="22"/>
          <w:szCs w:val="22"/>
        </w:rPr>
        <w:t>gmail.com</w:t>
      </w:r>
    </w:p>
    <w:p w14:paraId="6FBB86E9" w14:textId="7BC21472" w:rsidR="00875FEC" w:rsidRPr="00EF668D" w:rsidRDefault="002C78C3" w:rsidP="00F541B0">
      <w:pPr>
        <w:pBdr>
          <w:bottom w:val="single" w:sz="12" w:space="1" w:color="auto"/>
        </w:pBdr>
        <w:rPr>
          <w:rFonts w:asciiTheme="majorHAnsi" w:hAnsiTheme="majorHAnsi"/>
          <w:b/>
          <w:bCs/>
          <w:color w:val="0F243E" w:themeColor="text2" w:themeShade="80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>Blog</w:t>
      </w:r>
      <w:r w:rsidRPr="001534B2">
        <w:rPr>
          <w:rFonts w:ascii="Tempus Sans ITC" w:eastAsia="Arial Unicode MS" w:hAnsi="Tempus Sans ITC" w:cs="Arial Unicode MS"/>
          <w:bCs/>
          <w:sz w:val="16"/>
          <w:szCs w:val="16"/>
        </w:rPr>
        <w:t>:</w:t>
      </w:r>
      <w:r w:rsidR="00080DD3" w:rsidRPr="001534B2">
        <w:rPr>
          <w:rFonts w:ascii="Tempus Sans ITC" w:eastAsia="Arial Unicode MS" w:hAnsi="Tempus Sans ITC" w:cs="Arial Unicode MS"/>
          <w:bCs/>
          <w:sz w:val="16"/>
          <w:szCs w:val="16"/>
        </w:rPr>
        <w:t xml:space="preserve"> </w:t>
      </w:r>
      <w:hyperlink r:id="rId8" w:history="1">
        <w:r w:rsidRPr="001534B2">
          <w:rPr>
            <w:rStyle w:val="Hyperlink"/>
            <w:rFonts w:ascii="Tempus Sans ITC" w:eastAsia="Arial Unicode MS" w:hAnsi="Tempus Sans ITC" w:cs="Arial Unicode MS"/>
            <w:bCs/>
            <w:sz w:val="22"/>
            <w:szCs w:val="22"/>
          </w:rPr>
          <w:t>www.vichaar-meemaansaa.blogspot.com</w:t>
        </w:r>
      </w:hyperlink>
      <w:r w:rsidR="00875FEC" w:rsidRPr="00EF668D">
        <w:rPr>
          <w:rFonts w:asciiTheme="majorHAnsi" w:eastAsia="Arial Unicode MS" w:hAnsiTheme="majorHAnsi" w:cs="Arial Unicode MS"/>
          <w:color w:val="0F243E" w:themeColor="text2" w:themeShade="80"/>
        </w:rPr>
        <w:tab/>
      </w:r>
    </w:p>
    <w:p w14:paraId="08337BEE" w14:textId="77777777" w:rsidR="00875FEC" w:rsidRPr="00EF668D" w:rsidRDefault="00875FEC" w:rsidP="00527011">
      <w:pPr>
        <w:pStyle w:val="NormalWeb"/>
        <w:spacing w:before="0" w:beforeAutospacing="0" w:after="0" w:afterAutospacing="0"/>
        <w:jc w:val="both"/>
        <w:rPr>
          <w:rFonts w:ascii="Book Antiqua" w:hAnsi="Book Antiqua"/>
          <w:b/>
          <w:bCs/>
          <w:color w:val="0F243E" w:themeColor="text2" w:themeShade="80"/>
        </w:rPr>
      </w:pPr>
    </w:p>
    <w:p w14:paraId="3A260080" w14:textId="40F11A22" w:rsidR="00BB0D39" w:rsidRDefault="008C7889" w:rsidP="00527011">
      <w:pPr>
        <w:pStyle w:val="NormalWeb"/>
        <w:spacing w:before="0" w:beforeAutospacing="0" w:after="0" w:afterAutospacing="0"/>
        <w:jc w:val="both"/>
        <w:rPr>
          <w:rFonts w:ascii="Tempus Sans ITC" w:eastAsia="Arial Unicode MS" w:hAnsi="Tempus Sans ITC" w:cs="Arial Unicode MS"/>
          <w:bCs/>
          <w:color w:val="000000"/>
        </w:rPr>
      </w:pPr>
      <w:r>
        <w:rPr>
          <w:rFonts w:ascii="Tempus Sans ITC" w:hAnsi="Tempus Sans ITC"/>
          <w:bCs/>
        </w:rPr>
        <w:t>“</w:t>
      </w:r>
      <w:r w:rsidR="00B034CB" w:rsidRPr="000D2AD4">
        <w:rPr>
          <w:rFonts w:ascii="Tempus Sans ITC" w:hAnsi="Tempus Sans ITC"/>
          <w:bCs/>
        </w:rPr>
        <w:t>My</w:t>
      </w:r>
      <w:r w:rsidR="00E62246">
        <w:rPr>
          <w:rFonts w:ascii="Tempus Sans ITC" w:hAnsi="Tempus Sans ITC"/>
          <w:bCs/>
        </w:rPr>
        <w:t xml:space="preserve"> </w:t>
      </w:r>
      <w:r w:rsidR="00E62246" w:rsidRPr="00B13817">
        <w:rPr>
          <w:rFonts w:ascii="Tempus Sans ITC" w:hAnsi="Tempus Sans ITC"/>
          <w:b/>
        </w:rPr>
        <w:t>objective</w:t>
      </w:r>
      <w:r w:rsidR="00E62246">
        <w:rPr>
          <w:rFonts w:ascii="Tempus Sans ITC" w:hAnsi="Tempus Sans ITC"/>
          <w:bCs/>
        </w:rPr>
        <w:t xml:space="preserve"> </w:t>
      </w:r>
      <w:r w:rsidR="00B034CB" w:rsidRPr="000D2AD4">
        <w:rPr>
          <w:rFonts w:ascii="Tempus Sans ITC" w:hAnsi="Tempus Sans ITC"/>
          <w:bCs/>
        </w:rPr>
        <w:t>is t</w:t>
      </w:r>
      <w:r w:rsidR="00034DC0" w:rsidRPr="000D2AD4">
        <w:rPr>
          <w:rFonts w:ascii="Tempus Sans ITC" w:eastAsia="Arial Unicode MS" w:hAnsi="Tempus Sans ITC" w:cs="Arial Unicode MS"/>
          <w:bCs/>
        </w:rPr>
        <w:t>o</w:t>
      </w:r>
      <w:r w:rsidR="00DF78A4">
        <w:rPr>
          <w:rFonts w:ascii="Tempus Sans ITC" w:eastAsia="Arial Unicode MS" w:hAnsi="Tempus Sans ITC" w:cs="Arial Unicode MS"/>
          <w:bCs/>
        </w:rPr>
        <w:t xml:space="preserve"> become </w:t>
      </w:r>
      <w:r w:rsidR="00BD1C32">
        <w:rPr>
          <w:rFonts w:ascii="Tempus Sans ITC" w:eastAsia="Arial Unicode MS" w:hAnsi="Tempus Sans ITC" w:cs="Arial Unicode MS"/>
          <w:bCs/>
        </w:rPr>
        <w:t xml:space="preserve">an </w:t>
      </w:r>
      <w:r w:rsidR="00DF78A4">
        <w:rPr>
          <w:rFonts w:ascii="Tempus Sans ITC" w:eastAsia="Arial Unicode MS" w:hAnsi="Tempus Sans ITC" w:cs="Arial Unicode MS"/>
          <w:bCs/>
        </w:rPr>
        <w:t>Education</w:t>
      </w:r>
      <w:r w:rsidR="0080001E">
        <w:rPr>
          <w:rFonts w:ascii="Tempus Sans ITC" w:eastAsia="Arial Unicode MS" w:hAnsi="Tempus Sans ITC" w:cs="Arial Unicode MS"/>
          <w:bCs/>
        </w:rPr>
        <w:t>al</w:t>
      </w:r>
      <w:r w:rsidR="00DF78A4">
        <w:rPr>
          <w:rFonts w:ascii="Tempus Sans ITC" w:eastAsia="Arial Unicode MS" w:hAnsi="Tempus Sans ITC" w:cs="Arial Unicode MS"/>
          <w:bCs/>
        </w:rPr>
        <w:t xml:space="preserve"> Leader to</w:t>
      </w:r>
      <w:r w:rsidR="00D72528" w:rsidRPr="000D2AD4">
        <w:rPr>
          <w:rFonts w:ascii="Tempus Sans ITC" w:eastAsia="Arial Unicode MS" w:hAnsi="Tempus Sans ITC" w:cs="Arial Unicode MS"/>
          <w:bCs/>
        </w:rPr>
        <w:t xml:space="preserve"> </w:t>
      </w:r>
      <w:r w:rsidR="00034DC0" w:rsidRPr="000D2AD4">
        <w:rPr>
          <w:rFonts w:ascii="Tempus Sans ITC" w:eastAsia="Arial Unicode MS" w:hAnsi="Tempus Sans ITC" w:cs="Arial Unicode MS"/>
          <w:bCs/>
          <w:color w:val="000000"/>
        </w:rPr>
        <w:t xml:space="preserve">provide an </w:t>
      </w:r>
      <w:r w:rsidRPr="000D2AD4">
        <w:rPr>
          <w:rFonts w:ascii="Tempus Sans ITC" w:eastAsia="Arial Unicode MS" w:hAnsi="Tempus Sans ITC" w:cs="Arial Unicode MS"/>
          <w:bCs/>
          <w:color w:val="000000"/>
        </w:rPr>
        <w:t>environment to</w:t>
      </w:r>
      <w:r w:rsidR="00034DC0" w:rsidRPr="000D2AD4">
        <w:rPr>
          <w:rFonts w:ascii="Tempus Sans ITC" w:eastAsia="Arial Unicode MS" w:hAnsi="Tempus Sans ITC" w:cs="Arial Unicode MS"/>
          <w:bCs/>
          <w:color w:val="000000"/>
        </w:rPr>
        <w:t xml:space="preserve"> nurture all those who aspire to achieve the highest levels of distinction in academic and personal growth by making learning an enjoyable and life-long experience.</w:t>
      </w:r>
      <w:r w:rsidR="00E01C83" w:rsidRPr="000D2AD4">
        <w:rPr>
          <w:rFonts w:ascii="Tempus Sans ITC" w:eastAsia="Arial Unicode MS" w:hAnsi="Tempus Sans ITC" w:cs="Arial Unicode MS"/>
          <w:bCs/>
          <w:color w:val="000000"/>
        </w:rPr>
        <w:t>”</w:t>
      </w:r>
      <w:r w:rsidR="00034DC0" w:rsidRPr="000D2AD4">
        <w:rPr>
          <w:rFonts w:ascii="Tempus Sans ITC" w:eastAsia="Arial Unicode MS" w:hAnsi="Tempus Sans ITC" w:cs="Arial Unicode MS"/>
          <w:bCs/>
          <w:color w:val="000000"/>
        </w:rPr>
        <w:t xml:space="preserve"> </w:t>
      </w:r>
    </w:p>
    <w:p w14:paraId="5BC329CB" w14:textId="1F8BCECB" w:rsidR="001534B2" w:rsidRPr="001534B2" w:rsidRDefault="001534B2" w:rsidP="00F22F70">
      <w:pPr>
        <w:numPr>
          <w:ilvl w:val="0"/>
          <w:numId w:val="39"/>
        </w:numPr>
        <w:spacing w:line="420" w:lineRule="atLeast"/>
        <w:jc w:val="both"/>
        <w:rPr>
          <w:rFonts w:ascii="Tempus Sans ITC" w:hAnsi="Tempus Sans ITC" w:cs="Arial"/>
          <w:color w:val="000000"/>
        </w:rPr>
      </w:pPr>
      <w:r w:rsidRPr="001534B2">
        <w:rPr>
          <w:rFonts w:ascii="Tempus Sans ITC" w:hAnsi="Tempus Sans ITC" w:cs="Arial"/>
          <w:color w:val="000000"/>
        </w:rPr>
        <w:t>Develop trusting relationships that encourage learning and risk-taking for students to reach their full academic, emotional, and social potential</w:t>
      </w:r>
      <w:r>
        <w:rPr>
          <w:rFonts w:ascii="Tempus Sans ITC" w:hAnsi="Tempus Sans ITC" w:cs="Arial"/>
          <w:color w:val="000000"/>
        </w:rPr>
        <w:t>.</w:t>
      </w:r>
    </w:p>
    <w:p w14:paraId="27EA1B01" w14:textId="5A127CD2" w:rsidR="001534B2" w:rsidRPr="00D065AC" w:rsidRDefault="001534B2" w:rsidP="00F22F70">
      <w:pPr>
        <w:numPr>
          <w:ilvl w:val="0"/>
          <w:numId w:val="39"/>
        </w:numPr>
        <w:spacing w:line="420" w:lineRule="atLeast"/>
        <w:jc w:val="both"/>
        <w:rPr>
          <w:rFonts w:ascii="Tempus Sans ITC" w:hAnsi="Tempus Sans ITC" w:cs="Arial"/>
          <w:color w:val="000000"/>
        </w:rPr>
      </w:pPr>
      <w:r w:rsidRPr="00D065AC">
        <w:rPr>
          <w:rFonts w:ascii="Tempus Sans ITC" w:hAnsi="Tempus Sans ITC" w:cs="Arial"/>
          <w:color w:val="000000"/>
        </w:rPr>
        <w:t xml:space="preserve">Encourage collective </w:t>
      </w:r>
      <w:r w:rsidR="003B024F" w:rsidRPr="00D065AC">
        <w:rPr>
          <w:rFonts w:ascii="Tempus Sans ITC" w:hAnsi="Tempus Sans ITC" w:cs="Arial"/>
          <w:color w:val="000000"/>
        </w:rPr>
        <w:t>value</w:t>
      </w:r>
      <w:r w:rsidRPr="00D065AC">
        <w:rPr>
          <w:rFonts w:ascii="Tempus Sans ITC" w:hAnsi="Tempus Sans ITC" w:cs="Arial"/>
          <w:color w:val="000000"/>
        </w:rPr>
        <w:t xml:space="preserve"> and mutual </w:t>
      </w:r>
      <w:r w:rsidR="003B024F" w:rsidRPr="00D065AC">
        <w:rPr>
          <w:rFonts w:ascii="Tempus Sans ITC" w:hAnsi="Tempus Sans ITC" w:cs="Arial"/>
          <w:color w:val="000000"/>
        </w:rPr>
        <w:t>bon</w:t>
      </w:r>
      <w:r w:rsidR="003B024F">
        <w:rPr>
          <w:rFonts w:ascii="Tempus Sans ITC" w:hAnsi="Tempus Sans ITC" w:cs="Arial"/>
          <w:color w:val="000000"/>
        </w:rPr>
        <w:t>d</w:t>
      </w:r>
      <w:r w:rsidR="00D065AC">
        <w:rPr>
          <w:rFonts w:ascii="Tempus Sans ITC" w:hAnsi="Tempus Sans ITC" w:cs="Arial"/>
          <w:color w:val="000000"/>
        </w:rPr>
        <w:t xml:space="preserve"> among colleagues and </w:t>
      </w:r>
      <w:r w:rsidRPr="00D065AC">
        <w:rPr>
          <w:rFonts w:ascii="Tempus Sans ITC" w:hAnsi="Tempus Sans ITC" w:cs="Arial"/>
          <w:color w:val="000000"/>
        </w:rPr>
        <w:t xml:space="preserve">ensure alignment </w:t>
      </w:r>
      <w:r w:rsidR="00D065AC">
        <w:rPr>
          <w:rFonts w:ascii="Tempus Sans ITC" w:hAnsi="Tempus Sans ITC" w:cs="Arial"/>
          <w:color w:val="000000"/>
        </w:rPr>
        <w:t xml:space="preserve">to the organizational mission and vision, </w:t>
      </w:r>
      <w:r w:rsidRPr="00D065AC">
        <w:rPr>
          <w:rFonts w:ascii="Tempus Sans ITC" w:hAnsi="Tempus Sans ITC" w:cs="Arial"/>
          <w:color w:val="000000"/>
        </w:rPr>
        <w:t xml:space="preserve">and consistency in </w:t>
      </w:r>
      <w:r w:rsidR="00D065AC">
        <w:rPr>
          <w:rFonts w:ascii="Tempus Sans ITC" w:hAnsi="Tempus Sans ITC" w:cs="Arial"/>
          <w:color w:val="000000"/>
        </w:rPr>
        <w:t xml:space="preserve">efforts to achieve. </w:t>
      </w:r>
    </w:p>
    <w:p w14:paraId="65A7D3A1" w14:textId="01DEE5D2" w:rsidR="001534B2" w:rsidRPr="001534B2" w:rsidRDefault="00B13817" w:rsidP="00F22F70">
      <w:pPr>
        <w:numPr>
          <w:ilvl w:val="0"/>
          <w:numId w:val="39"/>
        </w:numPr>
        <w:spacing w:line="420" w:lineRule="atLeast"/>
        <w:rPr>
          <w:rFonts w:ascii="Tempus Sans ITC" w:hAnsi="Tempus Sans ITC" w:cs="Arial"/>
          <w:color w:val="000000"/>
        </w:rPr>
      </w:pPr>
      <w:r>
        <w:rPr>
          <w:rFonts w:ascii="Tempus Sans ITC" w:hAnsi="Tempus Sans ITC" w:cs="Arial"/>
          <w:color w:val="000000"/>
        </w:rPr>
        <w:t xml:space="preserve">Committed to </w:t>
      </w:r>
      <w:r w:rsidR="003B024F" w:rsidRPr="001534B2">
        <w:rPr>
          <w:rFonts w:ascii="Tempus Sans ITC" w:hAnsi="Tempus Sans ITC" w:cs="Arial"/>
          <w:color w:val="000000"/>
        </w:rPr>
        <w:t xml:space="preserve">develop </w:t>
      </w:r>
      <w:r w:rsidR="001534B2" w:rsidRPr="001534B2">
        <w:rPr>
          <w:rFonts w:ascii="Tempus Sans ITC" w:hAnsi="Tempus Sans ITC" w:cs="Arial"/>
          <w:color w:val="000000"/>
        </w:rPr>
        <w:t xml:space="preserve">and </w:t>
      </w:r>
      <w:r w:rsidR="003B024F">
        <w:rPr>
          <w:rFonts w:ascii="Tempus Sans ITC" w:hAnsi="Tempus Sans ITC" w:cs="Arial"/>
          <w:color w:val="000000"/>
        </w:rPr>
        <w:t>e</w:t>
      </w:r>
      <w:r w:rsidR="003B024F" w:rsidRPr="001534B2">
        <w:rPr>
          <w:rFonts w:ascii="Tempus Sans ITC" w:hAnsi="Tempus Sans ITC" w:cs="Arial"/>
          <w:color w:val="000000"/>
        </w:rPr>
        <w:t>nhance</w:t>
      </w:r>
      <w:r w:rsidR="001534B2" w:rsidRPr="001534B2">
        <w:rPr>
          <w:rFonts w:ascii="Tempus Sans ITC" w:hAnsi="Tempus Sans ITC" w:cs="Arial"/>
          <w:color w:val="000000"/>
        </w:rPr>
        <w:t xml:space="preserve"> systems, procedures, and protocols</w:t>
      </w:r>
      <w:r w:rsidR="00D065AC">
        <w:rPr>
          <w:rFonts w:ascii="Tempus Sans ITC" w:hAnsi="Tempus Sans ITC" w:cs="Arial"/>
          <w:color w:val="000000"/>
        </w:rPr>
        <w:t>.</w:t>
      </w:r>
    </w:p>
    <w:p w14:paraId="5EEDFA53" w14:textId="77777777" w:rsidR="00B65A63" w:rsidRPr="00E62246" w:rsidRDefault="00B65A63" w:rsidP="00E62246">
      <w:pPr>
        <w:rPr>
          <w:b/>
          <w:i/>
        </w:rPr>
      </w:pPr>
    </w:p>
    <w:p w14:paraId="324DC762" w14:textId="0ED7A758" w:rsidR="001B0E4A" w:rsidRPr="001534B2" w:rsidRDefault="00A9496A" w:rsidP="00F541B0">
      <w:pPr>
        <w:pStyle w:val="NormalWeb"/>
        <w:spacing w:before="0" w:beforeAutospacing="0" w:after="240" w:afterAutospacing="0"/>
        <w:jc w:val="both"/>
        <w:rPr>
          <w:rFonts w:ascii="Tempus Sans ITC" w:eastAsia="Arial Unicode MS" w:hAnsi="Tempus Sans ITC" w:cs="Arial Unicode MS"/>
          <w:b/>
          <w:u w:val="single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u w:val="single"/>
        </w:rPr>
        <w:t>Academic &amp; Professional Qualification</w:t>
      </w:r>
      <w:r w:rsidRPr="001534B2">
        <w:rPr>
          <w:rFonts w:ascii="Tempus Sans ITC" w:eastAsia="Arial Unicode MS" w:hAnsi="Tempus Sans ITC" w:cs="Arial Unicode MS"/>
          <w:b/>
          <w:u w:val="single"/>
        </w:rPr>
        <w:t>:</w:t>
      </w:r>
    </w:p>
    <w:p w14:paraId="138A932E" w14:textId="05A76314" w:rsidR="00EF668D" w:rsidRDefault="00A275A8" w:rsidP="004078D1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</w:rPr>
      </w:pPr>
      <w:r>
        <w:rPr>
          <w:rFonts w:ascii="Tempus Sans ITC" w:eastAsia="Arial Unicode MS" w:hAnsi="Tempus Sans ITC" w:cs="Tahoma"/>
        </w:rPr>
        <w:t>Enrolled for</w:t>
      </w:r>
      <w:r w:rsidR="00EF668D">
        <w:rPr>
          <w:rFonts w:ascii="Tempus Sans ITC" w:eastAsia="Arial Unicode MS" w:hAnsi="Tempus Sans ITC" w:cs="Tahoma"/>
        </w:rPr>
        <w:t xml:space="preserve"> </w:t>
      </w:r>
      <w:r w:rsidR="00EF668D" w:rsidRPr="00EF668D">
        <w:rPr>
          <w:rFonts w:ascii="Tempus Sans ITC" w:eastAsia="Arial Unicode MS" w:hAnsi="Tempus Sans ITC" w:cs="Tahoma"/>
          <w:b/>
          <w:bCs/>
        </w:rPr>
        <w:t>Advanced Leadership and Change Management</w:t>
      </w:r>
      <w:r w:rsidR="00EF668D">
        <w:rPr>
          <w:rFonts w:ascii="Tempus Sans ITC" w:eastAsia="Arial Unicode MS" w:hAnsi="Tempus Sans ITC" w:cs="Tahoma"/>
        </w:rPr>
        <w:t xml:space="preserve"> Certificate program from IIM-Vishakhapatnam.</w:t>
      </w:r>
    </w:p>
    <w:p w14:paraId="5AEDF971" w14:textId="40C558D8" w:rsidR="00637961" w:rsidRPr="003D3AAB" w:rsidRDefault="00637961" w:rsidP="004078D1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</w:rPr>
      </w:pPr>
      <w:r w:rsidRPr="00B13817">
        <w:rPr>
          <w:rFonts w:ascii="Tempus Sans ITC" w:eastAsia="Arial Unicode MS" w:hAnsi="Tempus Sans ITC" w:cs="Tahoma"/>
        </w:rPr>
        <w:t>Teachers Professional Development-2020</w:t>
      </w:r>
      <w:r w:rsidR="003D3AAB">
        <w:rPr>
          <w:rFonts w:ascii="Tempus Sans ITC" w:eastAsia="Arial Unicode MS" w:hAnsi="Tempus Sans ITC" w:cs="Tahoma"/>
        </w:rPr>
        <w:t xml:space="preserve"> (80 hours</w:t>
      </w:r>
      <w:r w:rsidRPr="001534B2">
        <w:rPr>
          <w:rFonts w:ascii="Tempus Sans ITC" w:eastAsia="Arial Unicode MS" w:hAnsi="Tempus Sans ITC" w:cs="Tahoma"/>
        </w:rPr>
        <w:t xml:space="preserve">) by </w:t>
      </w:r>
      <w:r w:rsidRPr="00B13817">
        <w:rPr>
          <w:rFonts w:ascii="Tempus Sans ITC" w:eastAsia="Arial Unicode MS" w:hAnsi="Tempus Sans ITC" w:cs="Tahoma"/>
          <w:b/>
          <w:bCs/>
        </w:rPr>
        <w:t>Full Sail University, USA</w:t>
      </w:r>
    </w:p>
    <w:p w14:paraId="492EEE6A" w14:textId="1835F4CA" w:rsidR="003D3AAB" w:rsidRPr="001534B2" w:rsidRDefault="003D3AAB" w:rsidP="004078D1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</w:rPr>
      </w:pPr>
      <w:r>
        <w:rPr>
          <w:rFonts w:ascii="Tempus Sans ITC" w:eastAsia="Arial Unicode MS" w:hAnsi="Tempus Sans ITC" w:cs="Tahoma"/>
          <w:b/>
          <w:bCs/>
        </w:rPr>
        <w:t>Webinar-DRAMA in EDUCATION- A Curtain Raiser, by TRINITY COLLEGE LONDON</w:t>
      </w:r>
    </w:p>
    <w:p w14:paraId="6D4B91E9" w14:textId="77777777" w:rsidR="004078D1" w:rsidRPr="001534B2" w:rsidRDefault="00321341" w:rsidP="004078D1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  <w:b/>
        </w:rPr>
        <w:t xml:space="preserve">Online </w:t>
      </w:r>
      <w:r w:rsidR="004078D1" w:rsidRPr="001534B2">
        <w:rPr>
          <w:rFonts w:ascii="Tempus Sans ITC" w:eastAsia="Arial Unicode MS" w:hAnsi="Tempus Sans ITC" w:cs="Tahoma"/>
          <w:b/>
        </w:rPr>
        <w:t>Diploma in Teachers’ Training, Cambridge University, UK [2006</w:t>
      </w:r>
      <w:r w:rsidR="004078D1" w:rsidRPr="001534B2">
        <w:rPr>
          <w:rFonts w:ascii="Tempus Sans ITC" w:eastAsia="Arial Unicode MS" w:hAnsi="Tempus Sans ITC" w:cs="Tahoma"/>
        </w:rPr>
        <w:t>]</w:t>
      </w:r>
    </w:p>
    <w:p w14:paraId="072995C1" w14:textId="77777777" w:rsidR="001B0E4A" w:rsidRPr="001534B2" w:rsidRDefault="001B0E4A" w:rsidP="00080DD3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  <w:b/>
          <w:bCs/>
        </w:rPr>
        <w:t>B. Ed.</w:t>
      </w:r>
      <w:r w:rsidRPr="001534B2">
        <w:rPr>
          <w:rFonts w:ascii="Tempus Sans ITC" w:eastAsia="Arial Unicode MS" w:hAnsi="Tempus Sans ITC" w:cs="Tahoma"/>
        </w:rPr>
        <w:t xml:space="preserve"> from Career College, Bhopal. [2001]</w:t>
      </w:r>
    </w:p>
    <w:p w14:paraId="6162B533" w14:textId="77777777" w:rsidR="001773E9" w:rsidRPr="001534B2" w:rsidRDefault="001773E9" w:rsidP="00080DD3">
      <w:pPr>
        <w:numPr>
          <w:ilvl w:val="0"/>
          <w:numId w:val="14"/>
        </w:numPr>
        <w:spacing w:line="276" w:lineRule="auto"/>
        <w:rPr>
          <w:rFonts w:ascii="Tempus Sans ITC" w:eastAsia="Arial Unicode MS" w:hAnsi="Tempus Sans ITC" w:cs="Tahoma"/>
          <w:u w:val="single"/>
        </w:rPr>
      </w:pPr>
      <w:r w:rsidRPr="001534B2">
        <w:rPr>
          <w:rFonts w:ascii="Tempus Sans ITC" w:eastAsia="Arial Unicode MS" w:hAnsi="Tempus Sans ITC" w:cs="Tahoma"/>
          <w:b/>
          <w:bCs/>
        </w:rPr>
        <w:t>M. A. in Hindi Literature</w:t>
      </w:r>
      <w:r w:rsidRPr="001534B2">
        <w:rPr>
          <w:rFonts w:ascii="Tempus Sans ITC" w:eastAsia="Arial Unicode MS" w:hAnsi="Tempus Sans ITC" w:cs="Tahoma"/>
        </w:rPr>
        <w:t xml:space="preserve"> from Hamidia College, Bhopal.  [2000]</w:t>
      </w:r>
    </w:p>
    <w:p w14:paraId="5E675F0D" w14:textId="77777777" w:rsidR="001773E9" w:rsidRPr="001534B2" w:rsidRDefault="001773E9" w:rsidP="00F6174C">
      <w:pPr>
        <w:numPr>
          <w:ilvl w:val="0"/>
          <w:numId w:val="14"/>
        </w:numPr>
        <w:spacing w:line="276" w:lineRule="auto"/>
        <w:ind w:left="1134" w:hanging="414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</w:rPr>
        <w:t xml:space="preserve">B. A. from Govt. Swami Vivekaananda College, Raisen. </w:t>
      </w:r>
      <w:r w:rsidR="00AF3829" w:rsidRPr="001534B2">
        <w:rPr>
          <w:rFonts w:ascii="Tempus Sans ITC" w:eastAsia="Arial Unicode MS" w:hAnsi="Tempus Sans ITC" w:cs="Tahoma"/>
        </w:rPr>
        <w:t>[1996]</w:t>
      </w:r>
      <w:r w:rsidR="001B0E4A" w:rsidRPr="001534B2">
        <w:rPr>
          <w:rFonts w:ascii="Tempus Sans ITC" w:eastAsia="Arial Unicode MS" w:hAnsi="Tempus Sans ITC" w:cs="Tahoma"/>
        </w:rPr>
        <w:tab/>
      </w:r>
      <w:r w:rsidR="00AF3829" w:rsidRPr="001534B2">
        <w:rPr>
          <w:rFonts w:ascii="Tempus Sans ITC" w:eastAsia="Arial Unicode MS" w:hAnsi="Tempus Sans ITC" w:cs="Tahoma"/>
        </w:rPr>
        <w:t xml:space="preserve"> </w:t>
      </w:r>
    </w:p>
    <w:p w14:paraId="74506AE3" w14:textId="31E49507" w:rsidR="00A9496A" w:rsidRPr="001534B2" w:rsidRDefault="00A9496A" w:rsidP="00080DD3">
      <w:pPr>
        <w:numPr>
          <w:ilvl w:val="0"/>
          <w:numId w:val="15"/>
        </w:numPr>
        <w:spacing w:line="276" w:lineRule="auto"/>
        <w:rPr>
          <w:rFonts w:ascii="Tempus Sans ITC" w:eastAsia="Arial Unicode MS" w:hAnsi="Tempus Sans ITC" w:cs="Tahoma"/>
          <w:bCs/>
        </w:rPr>
      </w:pPr>
      <w:r w:rsidRPr="001534B2">
        <w:rPr>
          <w:rFonts w:ascii="Tempus Sans ITC" w:eastAsia="Arial Unicode MS" w:hAnsi="Tempus Sans ITC" w:cs="Tahoma"/>
          <w:b/>
        </w:rPr>
        <w:t>Basic Teachers’ Training Certificate</w:t>
      </w:r>
      <w:r w:rsidRPr="001534B2">
        <w:rPr>
          <w:rFonts w:ascii="Tempus Sans ITC" w:eastAsia="Arial Unicode MS" w:hAnsi="Tempus Sans ITC" w:cs="Tahoma"/>
          <w:bCs/>
        </w:rPr>
        <w:t xml:space="preserve"> from DIET Raisen [MP] [1992-94]</w:t>
      </w:r>
    </w:p>
    <w:p w14:paraId="607F7966" w14:textId="5970694B" w:rsidR="00500987" w:rsidRDefault="00500987" w:rsidP="00500987">
      <w:pPr>
        <w:numPr>
          <w:ilvl w:val="0"/>
          <w:numId w:val="15"/>
        </w:numPr>
        <w:spacing w:line="276" w:lineRule="auto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</w:rPr>
        <w:t>Higher Secondary from Govt. Higher Secondary School, Raisen, MP [1992]</w:t>
      </w:r>
    </w:p>
    <w:p w14:paraId="4F8E5C0D" w14:textId="77777777" w:rsidR="00283D77" w:rsidRPr="001534B2" w:rsidRDefault="00283D77" w:rsidP="00283D77">
      <w:pPr>
        <w:numPr>
          <w:ilvl w:val="0"/>
          <w:numId w:val="15"/>
        </w:numPr>
        <w:spacing w:line="276" w:lineRule="auto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</w:rPr>
        <w:t xml:space="preserve">Basic </w:t>
      </w:r>
      <w:r>
        <w:rPr>
          <w:rFonts w:ascii="Tempus Sans ITC" w:eastAsia="Arial Unicode MS" w:hAnsi="Tempus Sans ITC" w:cs="Tahoma"/>
        </w:rPr>
        <w:t xml:space="preserve">training course in </w:t>
      </w:r>
      <w:r w:rsidRPr="00B13817">
        <w:rPr>
          <w:rFonts w:ascii="Tempus Sans ITC" w:eastAsia="Arial Unicode MS" w:hAnsi="Tempus Sans ITC" w:cs="Tahoma"/>
          <w:b/>
          <w:bCs/>
        </w:rPr>
        <w:t>Screenplay Writing</w:t>
      </w:r>
      <w:r w:rsidRPr="001534B2">
        <w:rPr>
          <w:rFonts w:ascii="Tempus Sans ITC" w:eastAsia="Arial Unicode MS" w:hAnsi="Tempus Sans ITC" w:cs="Tahoma"/>
        </w:rPr>
        <w:t xml:space="preserve"> from </w:t>
      </w:r>
      <w:r w:rsidRPr="001534B2">
        <w:rPr>
          <w:rFonts w:ascii="Tempus Sans ITC" w:eastAsia="Arial Unicode MS" w:hAnsi="Tempus Sans ITC" w:cs="Tahoma"/>
          <w:b/>
          <w:bCs/>
        </w:rPr>
        <w:t>FTII, Pune</w:t>
      </w:r>
      <w:r w:rsidRPr="001534B2">
        <w:rPr>
          <w:rFonts w:ascii="Tempus Sans ITC" w:eastAsia="Arial Unicode MS" w:hAnsi="Tempus Sans ITC" w:cs="Tahoma"/>
        </w:rPr>
        <w:t xml:space="preserve"> during pandemic.</w:t>
      </w:r>
    </w:p>
    <w:p w14:paraId="48843D95" w14:textId="2687D1D4" w:rsidR="00283D77" w:rsidRDefault="00283D77" w:rsidP="00500987">
      <w:pPr>
        <w:numPr>
          <w:ilvl w:val="0"/>
          <w:numId w:val="15"/>
        </w:numPr>
        <w:spacing w:line="276" w:lineRule="auto"/>
        <w:rPr>
          <w:rFonts w:ascii="Tempus Sans ITC" w:eastAsia="Arial Unicode MS" w:hAnsi="Tempus Sans ITC" w:cs="Tahoma"/>
        </w:rPr>
      </w:pPr>
      <w:r w:rsidRPr="001534B2">
        <w:rPr>
          <w:rFonts w:ascii="Tempus Sans ITC" w:eastAsia="Arial Unicode MS" w:hAnsi="Tempus Sans ITC" w:cs="Tahoma"/>
          <w:b/>
          <w:bCs/>
        </w:rPr>
        <w:t>MA-Theatre Art</w:t>
      </w:r>
      <w:r w:rsidRPr="001534B2">
        <w:rPr>
          <w:rFonts w:ascii="Tempus Sans ITC" w:eastAsia="Arial Unicode MS" w:hAnsi="Tempus Sans ITC" w:cs="Tahoma"/>
        </w:rPr>
        <w:t xml:space="preserve"> (Undone) from Atal Bihari Hindi Vishwa Vidyalaya, Bhopal</w:t>
      </w:r>
    </w:p>
    <w:p w14:paraId="0B5D2FBF" w14:textId="2503F821" w:rsidR="00EF668D" w:rsidRPr="00EF668D" w:rsidRDefault="00EF668D" w:rsidP="00EF668D">
      <w:pPr>
        <w:numPr>
          <w:ilvl w:val="0"/>
          <w:numId w:val="15"/>
        </w:numPr>
        <w:spacing w:line="276" w:lineRule="auto"/>
        <w:rPr>
          <w:rFonts w:ascii="Tempus Sans ITC" w:eastAsia="Arial Unicode MS" w:hAnsi="Tempus Sans ITC" w:cs="Arial Unicode MS"/>
          <w:b/>
          <w:bCs/>
          <w:sz w:val="18"/>
          <w:szCs w:val="18"/>
        </w:rPr>
      </w:pPr>
      <w:r w:rsidRPr="00EF668D">
        <w:rPr>
          <w:rFonts w:ascii="Tempus Sans ITC" w:eastAsia="Arial Unicode MS" w:hAnsi="Tempus Sans ITC" w:cs="Arial Unicode MS"/>
          <w:b/>
          <w:bCs/>
          <w:sz w:val="22"/>
          <w:szCs w:val="22"/>
        </w:rPr>
        <w:t>“Round Square Leaders Training Workshop”</w:t>
      </w:r>
      <w:r w:rsidRPr="00EF668D">
        <w:rPr>
          <w:rFonts w:ascii="Tempus Sans ITC" w:eastAsia="Arial Unicode MS" w:hAnsi="Tempus Sans ITC" w:cs="Arial Unicode MS"/>
          <w:sz w:val="22"/>
          <w:szCs w:val="22"/>
        </w:rPr>
        <w:t xml:space="preserve"> by Liz Grey, International Co-Ordinator for Round Square Social Service Projects.  </w:t>
      </w:r>
      <w:r w:rsidRPr="00EF668D">
        <w:rPr>
          <w:rFonts w:ascii="Tempus Sans ITC" w:eastAsia="Arial Unicode MS" w:hAnsi="Tempus Sans ITC" w:cs="Arial Unicode MS"/>
          <w:sz w:val="18"/>
          <w:szCs w:val="18"/>
        </w:rPr>
        <w:t xml:space="preserve">[17 and 18 of September at </w:t>
      </w:r>
      <w:r w:rsidRPr="00EF668D">
        <w:rPr>
          <w:rFonts w:ascii="Tempus Sans ITC" w:eastAsia="Arial Unicode MS" w:hAnsi="Tempus Sans ITC" w:cs="Arial Unicode MS"/>
          <w:b/>
          <w:bCs/>
          <w:sz w:val="18"/>
          <w:szCs w:val="18"/>
        </w:rPr>
        <w:t>Dheerubhai Ambani International School, Mumbai}</w:t>
      </w:r>
    </w:p>
    <w:p w14:paraId="4C216B05" w14:textId="77777777" w:rsidR="00A9496A" w:rsidRPr="00875FEC" w:rsidRDefault="00A9496A" w:rsidP="00080DD3">
      <w:pPr>
        <w:spacing w:line="276" w:lineRule="auto"/>
        <w:rPr>
          <w:rFonts w:ascii="Book Antiqua" w:eastAsia="Arial Unicode MS" w:hAnsi="Book Antiqua" w:cs="Arial Unicode MS"/>
          <w:sz w:val="16"/>
          <w:szCs w:val="16"/>
          <w:u w:val="single"/>
        </w:rPr>
      </w:pPr>
    </w:p>
    <w:p w14:paraId="39AFA639" w14:textId="63F5201C" w:rsidR="00F27324" w:rsidRPr="001534B2" w:rsidRDefault="00B13817" w:rsidP="00F541B0">
      <w:pPr>
        <w:spacing w:after="240"/>
        <w:rPr>
          <w:rFonts w:ascii="Tempus Sans ITC" w:eastAsia="Arial Unicode MS" w:hAnsi="Tempus Sans ITC" w:cs="Arial Unicode MS"/>
          <w:sz w:val="22"/>
          <w:szCs w:val="22"/>
          <w:u w:val="single"/>
        </w:rPr>
      </w:pPr>
      <w:r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 xml:space="preserve">Teaching &amp; Administrative </w:t>
      </w:r>
      <w:r w:rsidR="00564352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Experience</w:t>
      </w:r>
      <w:r w:rsidR="00D62888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:</w:t>
      </w:r>
      <w:r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</w:rPr>
        <w:t xml:space="preserve">  </w:t>
      </w:r>
      <w:r w:rsidR="00344F5E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</w:rPr>
        <w:t>30</w:t>
      </w:r>
      <w:r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</w:rPr>
        <w:t>+</w:t>
      </w:r>
      <w:r w:rsidR="00B316B4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</w:rPr>
        <w:t xml:space="preserve"> </w:t>
      </w:r>
      <w:r w:rsidR="00E04772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</w:rPr>
        <w:t>Years</w:t>
      </w:r>
      <w:r w:rsidR="000C5449" w:rsidRPr="001534B2">
        <w:rPr>
          <w:rFonts w:ascii="Tempus Sans ITC" w:eastAsia="Arial Unicode MS" w:hAnsi="Tempus Sans ITC" w:cs="Arial Unicode MS"/>
          <w:color w:val="1F497D" w:themeColor="text2"/>
          <w:sz w:val="22"/>
          <w:szCs w:val="22"/>
        </w:rPr>
        <w:t xml:space="preserve"> </w:t>
      </w:r>
    </w:p>
    <w:p w14:paraId="3CAD0F5F" w14:textId="66005D68" w:rsidR="00637961" w:rsidRPr="001534B2" w:rsidRDefault="00637961" w:rsidP="00740EAA">
      <w:pPr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The Scindia School, fort Gwalior</w:t>
      </w:r>
      <w:r w:rsidR="0038510A" w:rsidRPr="001534B2">
        <w:rPr>
          <w:rFonts w:ascii="Tempus Sans ITC" w:eastAsia="Arial Unicode MS" w:hAnsi="Tempus Sans ITC" w:cs="Arial Unicode MS"/>
          <w:sz w:val="22"/>
          <w:szCs w:val="22"/>
        </w:rPr>
        <w:t>, CBSE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[ Since 25 June</w:t>
      </w:r>
      <w:r w:rsidR="00344F5E" w:rsidRPr="001534B2">
        <w:rPr>
          <w:rFonts w:ascii="Tempus Sans ITC" w:eastAsia="Arial Unicode MS" w:hAnsi="Tempus Sans ITC" w:cs="Arial Unicode MS"/>
          <w:sz w:val="22"/>
          <w:szCs w:val="22"/>
        </w:rPr>
        <w:t>,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2018]</w:t>
      </w:r>
    </w:p>
    <w:p w14:paraId="54D3AEE1" w14:textId="57E8DBA8" w:rsidR="00F541B0" w:rsidRPr="001534B2" w:rsidRDefault="00637961" w:rsidP="00F541B0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PGT-Hindi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and </w:t>
      </w:r>
      <w:r w:rsidR="006978CF" w:rsidRPr="001534B2">
        <w:rPr>
          <w:rFonts w:ascii="Tempus Sans ITC" w:eastAsia="Arial Unicode MS" w:hAnsi="Tempus Sans ITC" w:cs="Arial Unicode MS"/>
          <w:sz w:val="22"/>
          <w:szCs w:val="22"/>
        </w:rPr>
        <w:t>board examiner</w:t>
      </w:r>
      <w:r w:rsidR="00B13817">
        <w:rPr>
          <w:rFonts w:ascii="Tempus Sans ITC" w:eastAsia="Arial Unicode MS" w:hAnsi="Tempus Sans ITC" w:cs="Arial Unicode MS"/>
          <w:sz w:val="22"/>
          <w:szCs w:val="22"/>
        </w:rPr>
        <w:t>.</w:t>
      </w:r>
      <w:r w:rsidR="00F541B0" w:rsidRP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Master in charge </w:t>
      </w:r>
      <w:r w:rsidR="00F541B0" w:rsidRPr="008660F8">
        <w:rPr>
          <w:rFonts w:ascii="Tempus Sans ITC" w:eastAsia="Arial Unicode MS" w:hAnsi="Tempus Sans ITC" w:cs="Arial Unicode MS"/>
          <w:sz w:val="22"/>
          <w:szCs w:val="22"/>
        </w:rPr>
        <w:t>of</w:t>
      </w:r>
      <w:r w:rsid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Cricket Set.</w:t>
      </w:r>
    </w:p>
    <w:p w14:paraId="213F7410" w14:textId="0F69C2D7" w:rsidR="008660F8" w:rsidRDefault="008660F8" w:rsidP="00637961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Master in charge </w:t>
      </w:r>
      <w:r w:rsidRPr="008660F8">
        <w:rPr>
          <w:rFonts w:ascii="Tempus Sans ITC" w:eastAsia="Arial Unicode MS" w:hAnsi="Tempus Sans ITC" w:cs="Arial Unicode MS"/>
          <w:sz w:val="22"/>
          <w:szCs w:val="22"/>
        </w:rPr>
        <w:t>of Hindi Anchoring for 125</w:t>
      </w:r>
      <w:r w:rsidRPr="008660F8">
        <w:rPr>
          <w:rFonts w:ascii="Tempus Sans ITC" w:eastAsia="Arial Unicode MS" w:hAnsi="Tempus Sans ITC" w:cs="Arial Unicode MS"/>
          <w:sz w:val="22"/>
          <w:szCs w:val="22"/>
          <w:vertAlign w:val="superscript"/>
        </w:rPr>
        <w:t>th</w:t>
      </w:r>
      <w:r w:rsidRPr="008660F8">
        <w:rPr>
          <w:rFonts w:ascii="Tempus Sans ITC" w:eastAsia="Arial Unicode MS" w:hAnsi="Tempus Sans ITC" w:cs="Arial Unicode MS"/>
          <w:sz w:val="22"/>
          <w:szCs w:val="22"/>
        </w:rPr>
        <w:t xml:space="preserve"> Founder’s Day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, CG, PM Modi</w:t>
      </w:r>
    </w:p>
    <w:p w14:paraId="08FF8BE1" w14:textId="67CD000E" w:rsidR="00B13817" w:rsidRPr="00B13817" w:rsidRDefault="00B13817" w:rsidP="00B13817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 w:rsidRPr="00B13817">
        <w:rPr>
          <w:rFonts w:ascii="Tempus Sans ITC" w:eastAsia="Arial Unicode MS" w:hAnsi="Tempus Sans ITC" w:cs="Arial Unicode MS"/>
          <w:b/>
          <w:bCs/>
          <w:sz w:val="22"/>
          <w:szCs w:val="22"/>
        </w:rPr>
        <w:t>Editor-in-Chief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, Hindi Annual Literary </w:t>
      </w:r>
      <w:r w:rsidR="007E58A1">
        <w:rPr>
          <w:rFonts w:ascii="Tempus Sans ITC" w:eastAsia="Arial Unicode MS" w:hAnsi="Tempus Sans ITC" w:cs="Arial Unicode MS"/>
          <w:sz w:val="22"/>
          <w:szCs w:val="22"/>
        </w:rPr>
        <w:t>Magazine</w:t>
      </w:r>
      <w:r>
        <w:rPr>
          <w:rFonts w:ascii="Tempus Sans ITC" w:eastAsia="Arial Unicode MS" w:hAnsi="Tempus Sans ITC" w:cs="Arial Unicode MS"/>
          <w:sz w:val="22"/>
          <w:szCs w:val="22"/>
        </w:rPr>
        <w:t>. “</w:t>
      </w:r>
      <w:r w:rsidRPr="00B13817">
        <w:rPr>
          <w:rFonts w:ascii="Tempus Sans ITC" w:eastAsia="Arial Unicode MS" w:hAnsi="Tempus Sans ITC" w:cs="Arial Unicode MS"/>
          <w:b/>
          <w:bCs/>
          <w:sz w:val="22"/>
          <w:szCs w:val="22"/>
        </w:rPr>
        <w:t>UPLABDHI”</w:t>
      </w:r>
    </w:p>
    <w:p w14:paraId="257A347D" w14:textId="2B7EDB62" w:rsidR="006978CF" w:rsidRPr="001534B2" w:rsidRDefault="006978CF" w:rsidP="00637961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Resident Tutor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170127" w:rsidRPr="001534B2">
        <w:rPr>
          <w:rFonts w:ascii="Tempus Sans ITC" w:eastAsia="Arial Unicode MS" w:hAnsi="Tempus Sans ITC" w:cs="Arial Unicode MS"/>
          <w:sz w:val="22"/>
          <w:szCs w:val="22"/>
        </w:rPr>
        <w:t>(Assistant House Master) in</w:t>
      </w:r>
      <w:r w:rsidR="00B13817">
        <w:rPr>
          <w:rFonts w:ascii="Tempus Sans ITC" w:eastAsia="Arial Unicode MS" w:hAnsi="Tempus Sans ITC" w:cs="Arial Unicode MS"/>
          <w:sz w:val="22"/>
          <w:szCs w:val="22"/>
        </w:rPr>
        <w:t xml:space="preserve"> Jeevaji House (from</w:t>
      </w:r>
      <w:r w:rsidR="0017012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2018</w:t>
      </w:r>
      <w:r w:rsidR="00B13817">
        <w:rPr>
          <w:rFonts w:ascii="Tempus Sans ITC" w:eastAsia="Arial Unicode MS" w:hAnsi="Tempus Sans ITC" w:cs="Arial Unicode MS"/>
          <w:sz w:val="22"/>
          <w:szCs w:val="22"/>
        </w:rPr>
        <w:t xml:space="preserve"> to 2024)</w:t>
      </w:r>
    </w:p>
    <w:p w14:paraId="11726171" w14:textId="0FAAAE38" w:rsidR="006978CF" w:rsidRDefault="006978CF" w:rsidP="00637961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8660F8">
        <w:rPr>
          <w:rFonts w:ascii="Tempus Sans ITC" w:eastAsia="Arial Unicode MS" w:hAnsi="Tempus Sans ITC" w:cs="Arial Unicode MS"/>
          <w:b/>
          <w:bCs/>
          <w:sz w:val="22"/>
          <w:szCs w:val="22"/>
        </w:rPr>
        <w:t>T</w:t>
      </w:r>
      <w:r w:rsidR="00170127" w:rsidRPr="008660F8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eacher </w:t>
      </w:r>
      <w:r w:rsidR="008660F8" w:rsidRPr="008660F8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in </w:t>
      </w:r>
      <w:r w:rsidR="00170127" w:rsidRPr="008660F8">
        <w:rPr>
          <w:rFonts w:ascii="Tempus Sans ITC" w:eastAsia="Arial Unicode MS" w:hAnsi="Tempus Sans ITC" w:cs="Arial Unicode MS"/>
          <w:b/>
          <w:bCs/>
          <w:sz w:val="22"/>
          <w:szCs w:val="22"/>
        </w:rPr>
        <w:t>charge</w:t>
      </w:r>
      <w:r w:rsidR="0017012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of</w:t>
      </w:r>
      <w:r w:rsidR="00BD1C32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Hindi Dramatic Society</w:t>
      </w:r>
      <w:r w:rsidR="008660F8">
        <w:rPr>
          <w:rFonts w:ascii="Tempus Sans ITC" w:eastAsia="Arial Unicode MS" w:hAnsi="Tempus Sans ITC" w:cs="Arial Unicode MS"/>
          <w:sz w:val="22"/>
          <w:szCs w:val="22"/>
        </w:rPr>
        <w:t xml:space="preserve"> and Annual Hindi Play.</w:t>
      </w:r>
    </w:p>
    <w:p w14:paraId="6C78210C" w14:textId="76B91753" w:rsidR="00170127" w:rsidRPr="001534B2" w:rsidRDefault="008660F8" w:rsidP="00637961">
      <w:pPr>
        <w:pStyle w:val="ListParagraph"/>
        <w:numPr>
          <w:ilvl w:val="0"/>
          <w:numId w:val="38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7E58A1">
        <w:rPr>
          <w:rFonts w:ascii="Tempus Sans ITC" w:eastAsia="Arial Unicode MS" w:hAnsi="Tempus Sans ITC" w:cs="Arial Unicode MS"/>
          <w:b/>
          <w:bCs/>
          <w:sz w:val="22"/>
          <w:szCs w:val="22"/>
        </w:rPr>
        <w:lastRenderedPageBreak/>
        <w:t>Coordinator &amp; Anchoring Master in charge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 for Kavi Sammelan, Teachers’ Programme,</w:t>
      </w:r>
      <w:r w:rsidR="007E58A1">
        <w:rPr>
          <w:rFonts w:ascii="Tempus Sans ITC" w:eastAsia="Arial Unicode MS" w:hAnsi="Tempus Sans ITC" w:cs="Arial Unicode MS"/>
          <w:sz w:val="22"/>
          <w:szCs w:val="22"/>
        </w:rPr>
        <w:t xml:space="preserve"> cultural/special </w:t>
      </w:r>
      <w:r>
        <w:rPr>
          <w:rFonts w:ascii="Tempus Sans ITC" w:eastAsia="Arial Unicode MS" w:hAnsi="Tempus Sans ITC" w:cs="Arial Unicode MS"/>
          <w:sz w:val="22"/>
          <w:szCs w:val="22"/>
        </w:rPr>
        <w:t>events</w:t>
      </w:r>
      <w:r w:rsidR="00170127"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39278F31" w14:textId="77777777" w:rsidR="00637961" w:rsidRPr="00637961" w:rsidRDefault="00637961" w:rsidP="00637961">
      <w:pPr>
        <w:ind w:left="720"/>
        <w:rPr>
          <w:rFonts w:ascii="Book Antiqua" w:eastAsia="Arial Unicode MS" w:hAnsi="Book Antiqua" w:cs="Arial Unicode MS"/>
          <w:sz w:val="22"/>
          <w:szCs w:val="22"/>
        </w:rPr>
      </w:pPr>
    </w:p>
    <w:p w14:paraId="70843E8C" w14:textId="0B3DB594" w:rsidR="0064550D" w:rsidRPr="00740EAA" w:rsidRDefault="00046395" w:rsidP="00740EAA">
      <w:pPr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The Sanskaar Valley School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, Bhopal</w:t>
      </w:r>
      <w:r w:rsidR="0038510A" w:rsidRPr="00740EAA">
        <w:rPr>
          <w:rFonts w:ascii="Tempus Sans ITC" w:eastAsia="Arial Unicode MS" w:hAnsi="Tempus Sans ITC" w:cs="Arial Unicode MS"/>
          <w:sz w:val="22"/>
          <w:szCs w:val="22"/>
        </w:rPr>
        <w:t>, ICSE, IGCSE</w:t>
      </w:r>
      <w:r w:rsidR="00A9496A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="00EB479C" w:rsidRPr="00740EAA">
        <w:rPr>
          <w:rFonts w:ascii="Tempus Sans ITC" w:eastAsia="Arial Unicode MS" w:hAnsi="Tempus Sans ITC" w:cs="Arial Unicode MS"/>
          <w:sz w:val="22"/>
          <w:szCs w:val="22"/>
        </w:rPr>
        <w:t>1</w:t>
      </w:r>
      <w:r w:rsidR="00F4518D" w:rsidRPr="00740EAA">
        <w:rPr>
          <w:rFonts w:ascii="Tempus Sans ITC" w:eastAsia="Arial Unicode MS" w:hAnsi="Tempus Sans ITC" w:cs="Arial Unicode MS"/>
          <w:sz w:val="22"/>
          <w:szCs w:val="22"/>
        </w:rPr>
        <w:t>5 March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 200</w:t>
      </w:r>
      <w:r w:rsidR="00F4518D" w:rsidRPr="00740EAA">
        <w:rPr>
          <w:rFonts w:ascii="Tempus Sans ITC" w:eastAsia="Arial Unicode MS" w:hAnsi="Tempus Sans ITC" w:cs="Arial Unicode MS"/>
          <w:sz w:val="22"/>
          <w:szCs w:val="22"/>
        </w:rPr>
        <w:t>8</w:t>
      </w:r>
      <w:r w:rsidR="002B1717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t</w:t>
      </w:r>
      <w:r w:rsidR="00E13AFC" w:rsidRPr="00740EAA">
        <w:rPr>
          <w:rFonts w:ascii="Tempus Sans ITC" w:eastAsia="Arial Unicode MS" w:hAnsi="Tempus Sans ITC" w:cs="Arial Unicode MS"/>
          <w:sz w:val="22"/>
          <w:szCs w:val="22"/>
        </w:rPr>
        <w:t>o 3 April 2018</w:t>
      </w:r>
      <w:r w:rsidR="00A9496A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</w:p>
    <w:p w14:paraId="1C607394" w14:textId="1757C84B" w:rsidR="00B321BD" w:rsidRDefault="007471E9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3366F">
        <w:rPr>
          <w:rFonts w:ascii="Tempus Sans ITC" w:eastAsia="Arial Unicode MS" w:hAnsi="Tempus Sans ITC" w:cs="Arial Unicode MS"/>
          <w:b/>
          <w:bCs/>
          <w:sz w:val="22"/>
          <w:szCs w:val="22"/>
        </w:rPr>
        <w:t>Senior Hindi Teacher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and </w:t>
      </w:r>
      <w:r w:rsidR="00E04772" w:rsidRPr="0013366F">
        <w:rPr>
          <w:rFonts w:ascii="Tempus Sans ITC" w:eastAsia="Arial Unicode MS" w:hAnsi="Tempus Sans ITC" w:cs="Arial Unicode MS"/>
          <w:b/>
          <w:bCs/>
          <w:sz w:val="22"/>
          <w:szCs w:val="22"/>
        </w:rPr>
        <w:t>Staff Rep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  <w:r w:rsidR="00E27D23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</w:p>
    <w:p w14:paraId="1DABA1B7" w14:textId="5E68E1B5" w:rsidR="0013366F" w:rsidRPr="001534B2" w:rsidRDefault="0013366F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Language Teacher </w:t>
      </w:r>
      <w:r w:rsidRPr="0013366F">
        <w:rPr>
          <w:rFonts w:ascii="Tempus Sans ITC" w:eastAsia="Arial Unicode MS" w:hAnsi="Tempus Sans ITC" w:cs="Arial Unicode MS"/>
          <w:sz w:val="22"/>
          <w:szCs w:val="22"/>
        </w:rPr>
        <w:t>for Cambridge Classes.</w:t>
      </w:r>
    </w:p>
    <w:p w14:paraId="388FC2AC" w14:textId="18637067" w:rsidR="00214F05" w:rsidRPr="0013366F" w:rsidRDefault="00214F05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Project Head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for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Round Square International Social Service Project-2012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39DBD8E4" w14:textId="75215558" w:rsidR="0013366F" w:rsidRDefault="0013366F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Teacher Escort for Round Square-Service Projects</w:t>
      </w:r>
      <w:r w:rsidRPr="0013366F">
        <w:rPr>
          <w:rFonts w:ascii="Tempus Sans ITC" w:eastAsia="Arial Unicode MS" w:hAnsi="Tempus Sans ITC" w:cs="Arial Unicode MS"/>
          <w:sz w:val="22"/>
          <w:szCs w:val="22"/>
        </w:rPr>
        <w:t xml:space="preserve">, such as Doon School, Dheerubhai Ambani 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International School </w:t>
      </w:r>
      <w:r w:rsidRPr="0013366F">
        <w:rPr>
          <w:rFonts w:ascii="Tempus Sans ITC" w:eastAsia="Arial Unicode MS" w:hAnsi="Tempus Sans ITC" w:cs="Arial Unicode MS"/>
          <w:sz w:val="22"/>
          <w:szCs w:val="22"/>
        </w:rPr>
        <w:t>and Rajkumar College.</w:t>
      </w:r>
    </w:p>
    <w:p w14:paraId="1AD41392" w14:textId="57A4EFDD" w:rsidR="0013366F" w:rsidRPr="0013366F" w:rsidRDefault="0013366F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3366F">
        <w:rPr>
          <w:rFonts w:ascii="Tempus Sans ITC" w:eastAsia="Arial Unicode MS" w:hAnsi="Tempus Sans ITC" w:cs="Arial Unicode MS"/>
          <w:sz w:val="22"/>
          <w:szCs w:val="22"/>
        </w:rPr>
        <w:t>Created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original </w:t>
      </w:r>
      <w:r w:rsidRPr="0013366F">
        <w:rPr>
          <w:rFonts w:ascii="Tempus Sans ITC" w:eastAsia="Arial Unicode MS" w:hAnsi="Tempus Sans ITC" w:cs="Arial Unicode MS"/>
          <w:sz w:val="22"/>
          <w:szCs w:val="22"/>
        </w:rPr>
        <w:t>Hindi Quiz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- </w:t>
      </w:r>
      <w:r w:rsidRPr="0013366F">
        <w:rPr>
          <w:rFonts w:ascii="Tempus Sans ITC" w:eastAsia="Arial Unicode MS" w:hAnsi="Tempus Sans ITC" w:cs="Arial Unicode MS"/>
          <w:b/>
          <w:bCs/>
          <w:sz w:val="22"/>
          <w:szCs w:val="22"/>
        </w:rPr>
        <w:t>Koun Banega Sirmour</w:t>
      </w:r>
      <w:r w:rsidRPr="0013366F">
        <w:rPr>
          <w:rFonts w:ascii="Tempus Sans ITC" w:eastAsia="Arial Unicode MS" w:hAnsi="Tempus Sans ITC" w:cs="Arial Unicode MS"/>
          <w:sz w:val="22"/>
          <w:szCs w:val="22"/>
        </w:rPr>
        <w:t xml:space="preserve"> in 2016</w:t>
      </w:r>
    </w:p>
    <w:p w14:paraId="3B3EABD7" w14:textId="09BABA13" w:rsidR="00E04772" w:rsidRPr="001534B2" w:rsidRDefault="008B39C8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3366F">
        <w:rPr>
          <w:rFonts w:ascii="Tempus Sans ITC" w:eastAsia="Arial Unicode MS" w:hAnsi="Tempus Sans ITC" w:cs="Arial Unicode MS"/>
          <w:b/>
          <w:sz w:val="22"/>
          <w:szCs w:val="22"/>
        </w:rPr>
        <w:t>Resource person</w:t>
      </w:r>
      <w:r w:rsidR="0013366F">
        <w:rPr>
          <w:rFonts w:ascii="Tempus Sans ITC" w:eastAsia="Arial Unicode MS" w:hAnsi="Tempus Sans ITC" w:cs="Arial Unicode MS"/>
          <w:bCs/>
          <w:sz w:val="22"/>
          <w:szCs w:val="22"/>
        </w:rPr>
        <w:t xml:space="preserve"> for Theatre classes in SUPW and Street Plays during founder’s Day.</w:t>
      </w:r>
    </w:p>
    <w:p w14:paraId="6E531DFC" w14:textId="3D41D485" w:rsidR="007471E9" w:rsidRPr="001534B2" w:rsidRDefault="00214F05" w:rsidP="007471E9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3366F">
        <w:rPr>
          <w:rFonts w:ascii="Tempus Sans ITC" w:eastAsia="Arial Unicode MS" w:hAnsi="Tempus Sans ITC" w:cs="Arial Unicode MS"/>
          <w:b/>
          <w:bCs/>
          <w:sz w:val="22"/>
          <w:szCs w:val="22"/>
        </w:rPr>
        <w:t>Coordinato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r of Theatre excursions. </w:t>
      </w:r>
      <w:r w:rsidR="00D94097" w:rsidRPr="001534B2">
        <w:rPr>
          <w:rFonts w:ascii="Tempus Sans ITC" w:eastAsia="Arial Unicode MS" w:hAnsi="Tempus Sans ITC" w:cs="Arial Unicode MS"/>
          <w:sz w:val="22"/>
          <w:szCs w:val="22"/>
        </w:rPr>
        <w:t>Board</w:t>
      </w:r>
      <w:r>
        <w:rPr>
          <w:rFonts w:ascii="Tempus Sans ITC" w:eastAsia="Arial Unicode MS" w:hAnsi="Tempus Sans ITC" w:cs="Arial Unicode MS"/>
          <w:sz w:val="22"/>
          <w:szCs w:val="22"/>
        </w:rPr>
        <w:t>ing students used to</w:t>
      </w:r>
      <w:r w:rsidR="00D9409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7471E9" w:rsidRPr="001534B2">
        <w:rPr>
          <w:rFonts w:ascii="Tempus Sans ITC" w:eastAsia="Arial Unicode MS" w:hAnsi="Tempus Sans ITC" w:cs="Arial Unicode MS"/>
          <w:sz w:val="22"/>
          <w:szCs w:val="22"/>
        </w:rPr>
        <w:t>visit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7471E9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Bharat Bhavan</w:t>
      </w:r>
      <w:r w:rsidR="007471E9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>
        <w:rPr>
          <w:rFonts w:ascii="Tempus Sans ITC" w:eastAsia="Arial Unicode MS" w:hAnsi="Tempus Sans ITC" w:cs="Arial Unicode MS"/>
          <w:sz w:val="22"/>
          <w:szCs w:val="22"/>
        </w:rPr>
        <w:t>to have experi</w:t>
      </w:r>
      <w:r w:rsidR="0013366F">
        <w:rPr>
          <w:rFonts w:ascii="Tempus Sans ITC" w:eastAsia="Arial Unicode MS" w:hAnsi="Tempus Sans ITC" w:cs="Arial Unicode MS"/>
          <w:sz w:val="22"/>
          <w:szCs w:val="22"/>
        </w:rPr>
        <w:t xml:space="preserve">ence of </w:t>
      </w:r>
      <w:r w:rsidR="00D94097" w:rsidRPr="001534B2">
        <w:rPr>
          <w:rFonts w:ascii="Tempus Sans ITC" w:eastAsia="Arial Unicode MS" w:hAnsi="Tempus Sans ITC" w:cs="Arial Unicode MS"/>
          <w:sz w:val="22"/>
          <w:szCs w:val="22"/>
        </w:rPr>
        <w:t>watching</w:t>
      </w:r>
      <w:r w:rsidR="0013366F">
        <w:rPr>
          <w:rFonts w:ascii="Tempus Sans ITC" w:eastAsia="Arial Unicode MS" w:hAnsi="Tempus Sans ITC" w:cs="Arial Unicode MS"/>
          <w:sz w:val="22"/>
          <w:szCs w:val="22"/>
        </w:rPr>
        <w:t xml:space="preserve"> national/international</w:t>
      </w:r>
      <w:r w:rsidR="00D9409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7471E9" w:rsidRPr="001534B2">
        <w:rPr>
          <w:rFonts w:ascii="Tempus Sans ITC" w:eastAsia="Arial Unicode MS" w:hAnsi="Tempus Sans ITC" w:cs="Arial Unicode MS"/>
          <w:sz w:val="22"/>
          <w:szCs w:val="22"/>
        </w:rPr>
        <w:t>plays.</w:t>
      </w:r>
    </w:p>
    <w:p w14:paraId="3290602C" w14:textId="6667CBC1" w:rsidR="00D82172" w:rsidRPr="00740EAA" w:rsidRDefault="00214F05" w:rsidP="00F31E9D">
      <w:pPr>
        <w:pStyle w:val="ListParagraph"/>
        <w:numPr>
          <w:ilvl w:val="0"/>
          <w:numId w:val="24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bCs/>
          <w:sz w:val="22"/>
          <w:szCs w:val="22"/>
        </w:rPr>
        <w:t>Master in charge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 of </w:t>
      </w:r>
      <w:r w:rsidR="00856560" w:rsidRPr="00740EAA">
        <w:rPr>
          <w:rFonts w:ascii="Tempus Sans ITC" w:eastAsia="Arial Unicode MS" w:hAnsi="Tempus Sans ITC" w:cs="Arial Unicode MS"/>
          <w:sz w:val="22"/>
          <w:szCs w:val="22"/>
        </w:rPr>
        <w:t>Videography and Photography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.</w:t>
      </w:r>
      <w:r w:rsidR="006D2A16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 </w:t>
      </w:r>
    </w:p>
    <w:p w14:paraId="3B1061ED" w14:textId="20689C81" w:rsidR="00C27842" w:rsidRPr="00740EAA" w:rsidRDefault="00040F82" w:rsidP="00740EAA">
      <w:pPr>
        <w:numPr>
          <w:ilvl w:val="0"/>
          <w:numId w:val="3"/>
        </w:numPr>
        <w:spacing w:before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Delhi Public School,</w:t>
      </w:r>
      <w:r w:rsidR="00D72528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Panipat City</w:t>
      </w:r>
      <w:r w:rsidR="0038510A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, </w:t>
      </w:r>
      <w:r w:rsidR="0038510A" w:rsidRPr="00280E75">
        <w:rPr>
          <w:rFonts w:ascii="Tempus Sans ITC" w:eastAsia="Arial Unicode MS" w:hAnsi="Tempus Sans ITC" w:cs="Arial Unicode MS"/>
          <w:bCs/>
          <w:sz w:val="22"/>
          <w:szCs w:val="22"/>
        </w:rPr>
        <w:t>CBSE</w:t>
      </w:r>
      <w:r w:rsidR="00D72528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="00784F0E" w:rsidRPr="00740EAA">
        <w:rPr>
          <w:rFonts w:ascii="Tempus Sans ITC" w:eastAsia="Arial Unicode MS" w:hAnsi="Tempus Sans ITC" w:cs="Arial Unicode MS"/>
          <w:sz w:val="22"/>
          <w:szCs w:val="22"/>
        </w:rPr>
        <w:t>[</w:t>
      </w:r>
      <w:r w:rsidR="00EB0B40" w:rsidRPr="00740EAA">
        <w:rPr>
          <w:rFonts w:ascii="Tempus Sans ITC" w:eastAsia="Arial Unicode MS" w:hAnsi="Tempus Sans ITC" w:cs="Arial Unicode MS"/>
          <w:sz w:val="22"/>
          <w:szCs w:val="22"/>
        </w:rPr>
        <w:t xml:space="preserve">28 </w:t>
      </w:r>
      <w:r w:rsidR="00792232" w:rsidRPr="00740EAA">
        <w:rPr>
          <w:rFonts w:ascii="Tempus Sans ITC" w:eastAsia="Arial Unicode MS" w:hAnsi="Tempus Sans ITC" w:cs="Arial Unicode MS"/>
          <w:sz w:val="22"/>
          <w:szCs w:val="22"/>
        </w:rPr>
        <w:t>June</w:t>
      </w:r>
      <w:r w:rsidR="007471E9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9706CA" w:rsidRPr="00740EAA">
        <w:rPr>
          <w:rFonts w:ascii="Tempus Sans ITC" w:eastAsia="Arial Unicode MS" w:hAnsi="Tempus Sans ITC" w:cs="Arial Unicode MS"/>
          <w:sz w:val="22"/>
          <w:szCs w:val="22"/>
        </w:rPr>
        <w:t>2007 to</w:t>
      </w:r>
      <w:r w:rsidR="00795626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04 March 2008</w:t>
      </w:r>
      <w:r w:rsidR="00784F0E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</w:p>
    <w:p w14:paraId="7E89837B" w14:textId="2F3BAAE2" w:rsidR="002B673A" w:rsidRPr="001534B2" w:rsidRDefault="007471E9" w:rsidP="002B673A">
      <w:pPr>
        <w:pStyle w:val="ListParagraph"/>
        <w:numPr>
          <w:ilvl w:val="0"/>
          <w:numId w:val="25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713348">
        <w:rPr>
          <w:rFonts w:ascii="Tempus Sans ITC" w:eastAsia="Arial Unicode MS" w:hAnsi="Tempus Sans ITC" w:cs="Arial Unicode MS"/>
          <w:b/>
          <w:bCs/>
          <w:sz w:val="22"/>
          <w:szCs w:val="22"/>
        </w:rPr>
        <w:t>Trained Graduate</w:t>
      </w:r>
      <w:r w:rsidR="002B673A" w:rsidRPr="00713348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Teacher</w:t>
      </w:r>
      <w:r w:rsidR="00713348">
        <w:rPr>
          <w:rFonts w:ascii="Tempus Sans ITC" w:eastAsia="Arial Unicode MS" w:hAnsi="Tempus Sans ITC" w:cs="Arial Unicode MS"/>
          <w:sz w:val="22"/>
          <w:szCs w:val="22"/>
        </w:rPr>
        <w:t>-</w:t>
      </w:r>
      <w:r w:rsidR="002B673A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E816F3" w:rsidRPr="001534B2">
        <w:rPr>
          <w:rFonts w:ascii="Tempus Sans ITC" w:eastAsia="Arial Unicode MS" w:hAnsi="Tempus Sans ITC" w:cs="Arial Unicode MS"/>
          <w:sz w:val="22"/>
          <w:szCs w:val="22"/>
        </w:rPr>
        <w:t>Hindi</w:t>
      </w:r>
      <w:r w:rsidR="000E6530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2B673A" w:rsidRPr="001534B2">
        <w:rPr>
          <w:rFonts w:ascii="Tempus Sans ITC" w:eastAsia="Arial Unicode MS" w:hAnsi="Tempus Sans ITC" w:cs="Arial Unicode MS"/>
          <w:sz w:val="22"/>
          <w:szCs w:val="22"/>
        </w:rPr>
        <w:t>&amp; Sanskrit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7C860356" w14:textId="77777777" w:rsidR="00164E82" w:rsidRPr="001534B2" w:rsidRDefault="007471E9" w:rsidP="002B673A">
      <w:pPr>
        <w:pStyle w:val="ListParagraph"/>
        <w:numPr>
          <w:ilvl w:val="0"/>
          <w:numId w:val="25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Worked as </w:t>
      </w:r>
      <w:r w:rsidR="002B673A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House Master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for senior wing.</w:t>
      </w:r>
    </w:p>
    <w:p w14:paraId="7E3A7A0A" w14:textId="7E06074F" w:rsidR="000017AB" w:rsidRPr="00740EAA" w:rsidRDefault="00FC6C9C" w:rsidP="0093040F">
      <w:pPr>
        <w:pStyle w:val="ListParagraph"/>
        <w:numPr>
          <w:ilvl w:val="0"/>
          <w:numId w:val="25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Created a </w:t>
      </w:r>
      <w:r w:rsidR="00713348" w:rsidRPr="00740EAA">
        <w:rPr>
          <w:rFonts w:ascii="Tempus Sans ITC" w:eastAsia="Arial Unicode MS" w:hAnsi="Tempus Sans ITC" w:cs="Arial Unicode MS"/>
          <w:b/>
          <w:bCs/>
          <w:sz w:val="22"/>
          <w:szCs w:val="22"/>
        </w:rPr>
        <w:t>special learning material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 for </w:t>
      </w:r>
      <w:r w:rsidR="008B39C8" w:rsidRPr="00740EAA">
        <w:rPr>
          <w:rFonts w:ascii="Tempus Sans ITC" w:eastAsia="Arial Unicode MS" w:hAnsi="Tempus Sans ITC" w:cs="Arial Unicode MS"/>
          <w:sz w:val="22"/>
          <w:szCs w:val="22"/>
        </w:rPr>
        <w:t xml:space="preserve">teaching </w:t>
      </w:r>
      <w:r w:rsidR="0038510A" w:rsidRPr="00740EAA">
        <w:rPr>
          <w:rFonts w:ascii="Tempus Sans ITC" w:eastAsia="Arial Unicode MS" w:hAnsi="Tempus Sans ITC" w:cs="Arial Unicode MS"/>
          <w:sz w:val="22"/>
          <w:szCs w:val="22"/>
        </w:rPr>
        <w:t xml:space="preserve">Hindi </w:t>
      </w:r>
      <w:r w:rsidR="008B39C8" w:rsidRPr="00740EAA">
        <w:rPr>
          <w:rFonts w:ascii="Tempus Sans ITC" w:eastAsia="Arial Unicode MS" w:hAnsi="Tempus Sans ITC" w:cs="Arial Unicode MS"/>
          <w:sz w:val="22"/>
          <w:szCs w:val="22"/>
        </w:rPr>
        <w:t>for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713348" w:rsidRPr="00740EAA">
        <w:rPr>
          <w:rFonts w:ascii="Tempus Sans ITC" w:eastAsia="Arial Unicode MS" w:hAnsi="Tempus Sans ITC" w:cs="Arial Unicode MS"/>
          <w:b/>
          <w:bCs/>
          <w:sz w:val="22"/>
          <w:szCs w:val="22"/>
        </w:rPr>
        <w:t>S</w:t>
      </w:r>
      <w:r w:rsidRPr="00740EAA">
        <w:rPr>
          <w:rFonts w:ascii="Tempus Sans ITC" w:eastAsia="Arial Unicode MS" w:hAnsi="Tempus Sans ITC" w:cs="Arial Unicode MS"/>
          <w:b/>
          <w:bCs/>
          <w:sz w:val="22"/>
          <w:szCs w:val="22"/>
        </w:rPr>
        <w:t>outh Korean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 students.</w:t>
      </w:r>
    </w:p>
    <w:p w14:paraId="3C339192" w14:textId="73D21202" w:rsidR="00C27842" w:rsidRPr="00740EAA" w:rsidRDefault="00F13109" w:rsidP="00740EAA">
      <w:pPr>
        <w:numPr>
          <w:ilvl w:val="0"/>
          <w:numId w:val="3"/>
        </w:numPr>
        <w:spacing w:before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S. N.</w:t>
      </w:r>
      <w:r w:rsidR="00D72528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Kansagra School</w:t>
      </w:r>
      <w:r w:rsidR="00967A63" w:rsidRPr="00740EAA">
        <w:rPr>
          <w:rFonts w:ascii="Tempus Sans ITC" w:eastAsia="Arial Unicode MS" w:hAnsi="Tempus Sans ITC" w:cs="Arial Unicode MS"/>
          <w:sz w:val="22"/>
          <w:szCs w:val="22"/>
        </w:rPr>
        <w:t xml:space="preserve">, 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Rajkot</w:t>
      </w:r>
      <w:r w:rsidR="0038510A" w:rsidRPr="00740EAA">
        <w:rPr>
          <w:rFonts w:ascii="Tempus Sans ITC" w:eastAsia="Arial Unicode MS" w:hAnsi="Tempus Sans ITC" w:cs="Arial Unicode MS"/>
          <w:sz w:val="22"/>
          <w:szCs w:val="22"/>
        </w:rPr>
        <w:t xml:space="preserve">, ICSE, IGCSE </w:t>
      </w:r>
      <w:r w:rsidR="00784F0E" w:rsidRPr="00740EAA">
        <w:rPr>
          <w:rFonts w:ascii="Tempus Sans ITC" w:eastAsia="Arial Unicode MS" w:hAnsi="Tempus Sans ITC" w:cs="Arial Unicode MS"/>
          <w:sz w:val="22"/>
          <w:szCs w:val="22"/>
        </w:rPr>
        <w:t>[</w:t>
      </w:r>
      <w:r w:rsidR="00795626" w:rsidRPr="00740EAA">
        <w:rPr>
          <w:rFonts w:ascii="Tempus Sans ITC" w:eastAsia="Arial Unicode MS" w:hAnsi="Tempus Sans ITC" w:cs="Arial Unicode MS"/>
          <w:sz w:val="22"/>
          <w:szCs w:val="22"/>
        </w:rPr>
        <w:t xml:space="preserve">02 June </w:t>
      </w:r>
      <w:r w:rsidR="009706CA" w:rsidRPr="00740EAA">
        <w:rPr>
          <w:rFonts w:ascii="Tempus Sans ITC" w:eastAsia="Arial Unicode MS" w:hAnsi="Tempus Sans ITC" w:cs="Arial Unicode MS"/>
          <w:sz w:val="22"/>
          <w:szCs w:val="22"/>
        </w:rPr>
        <w:t>2005 to</w:t>
      </w:r>
      <w:r w:rsidR="00795626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0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6</w:t>
      </w:r>
      <w:r w:rsidR="00862DC6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 xml:space="preserve">July </w:t>
      </w:r>
      <w:r w:rsidR="00795626" w:rsidRPr="00740EAA">
        <w:rPr>
          <w:rFonts w:ascii="Tempus Sans ITC" w:eastAsia="Arial Unicode MS" w:hAnsi="Tempus Sans ITC" w:cs="Arial Unicode MS"/>
          <w:sz w:val="22"/>
          <w:szCs w:val="22"/>
        </w:rPr>
        <w:t>200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7</w:t>
      </w:r>
      <w:r w:rsidR="00784F0E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</w:p>
    <w:p w14:paraId="216460FD" w14:textId="78717C10" w:rsidR="00164E82" w:rsidRPr="00713348" w:rsidRDefault="002A2BD9" w:rsidP="000E6530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 w:rsidRPr="00713348">
        <w:rPr>
          <w:rFonts w:ascii="Tempus Sans ITC" w:eastAsia="Arial Unicode MS" w:hAnsi="Tempus Sans ITC" w:cs="Arial Unicode MS"/>
          <w:b/>
          <w:bCs/>
          <w:sz w:val="22"/>
          <w:szCs w:val="22"/>
        </w:rPr>
        <w:t>TGT-Hindi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,</w:t>
      </w:r>
      <w:r w:rsidR="00967A63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F517BB" w:rsidRPr="001534B2">
        <w:rPr>
          <w:rFonts w:ascii="Tempus Sans ITC" w:eastAsia="Arial Unicode MS" w:hAnsi="Tempus Sans ITC" w:cs="Arial Unicode MS"/>
          <w:sz w:val="22"/>
          <w:szCs w:val="22"/>
        </w:rPr>
        <w:t>[</w:t>
      </w:r>
      <w:r w:rsidR="00164E82" w:rsidRPr="001534B2">
        <w:rPr>
          <w:rFonts w:ascii="Tempus Sans ITC" w:eastAsia="Arial Unicode MS" w:hAnsi="Tempus Sans ITC" w:cs="Arial Unicode MS"/>
          <w:sz w:val="22"/>
          <w:szCs w:val="22"/>
        </w:rPr>
        <w:t>IX</w:t>
      </w:r>
      <w:r w:rsidR="00CC33FE" w:rsidRPr="001534B2">
        <w:rPr>
          <w:rFonts w:ascii="Tempus Sans ITC" w:eastAsia="Arial Unicode MS" w:hAnsi="Tempus Sans ITC" w:cs="Arial Unicode MS"/>
          <w:sz w:val="22"/>
          <w:szCs w:val="22"/>
        </w:rPr>
        <w:t>-X &amp; VIII</w:t>
      </w:r>
      <w:r w:rsidR="00F517BB" w:rsidRPr="001534B2">
        <w:rPr>
          <w:rFonts w:ascii="Tempus Sans ITC" w:eastAsia="Arial Unicode MS" w:hAnsi="Tempus Sans ITC" w:cs="Arial Unicode MS"/>
          <w:sz w:val="22"/>
          <w:szCs w:val="22"/>
        </w:rPr>
        <w:t>]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</w:p>
    <w:p w14:paraId="39580EBA" w14:textId="60B1E406" w:rsidR="00713348" w:rsidRPr="00713348" w:rsidRDefault="00713348" w:rsidP="000E6530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>
        <w:rPr>
          <w:rFonts w:ascii="Tempus Sans ITC" w:eastAsia="Arial Unicode MS" w:hAnsi="Tempus Sans ITC" w:cs="Arial Unicode MS"/>
          <w:sz w:val="22"/>
          <w:szCs w:val="22"/>
        </w:rPr>
        <w:t xml:space="preserve">Attended afternoon </w:t>
      </w:r>
      <w:r w:rsidRPr="00713348">
        <w:rPr>
          <w:rFonts w:ascii="Tempus Sans ITC" w:eastAsia="Arial Unicode MS" w:hAnsi="Tempus Sans ITC" w:cs="Arial Unicode MS"/>
          <w:b/>
          <w:bCs/>
          <w:sz w:val="22"/>
          <w:szCs w:val="22"/>
        </w:rPr>
        <w:t>English classes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 by Mala Ma’am for improving English.</w:t>
      </w:r>
    </w:p>
    <w:p w14:paraId="71A6FF0B" w14:textId="556CF7DF" w:rsidR="00713348" w:rsidRDefault="00713348" w:rsidP="00713348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 w:rsidRPr="001534B2">
        <w:rPr>
          <w:rFonts w:ascii="Tempus Sans ITC" w:hAnsi="Tempus Sans ITC"/>
          <w:sz w:val="22"/>
          <w:szCs w:val="22"/>
        </w:rPr>
        <w:t xml:space="preserve">Attended </w:t>
      </w:r>
      <w:r w:rsidRPr="001534B2">
        <w:rPr>
          <w:rFonts w:ascii="Tempus Sans ITC" w:hAnsi="Tempus Sans ITC"/>
          <w:b/>
          <w:bCs/>
          <w:sz w:val="22"/>
          <w:szCs w:val="22"/>
        </w:rPr>
        <w:t>“7 habits of highly effective people”</w:t>
      </w:r>
      <w:r w:rsidRPr="001534B2">
        <w:rPr>
          <w:rFonts w:ascii="Tempus Sans ITC" w:hAnsi="Tempus Sans ITC"/>
          <w:sz w:val="22"/>
          <w:szCs w:val="22"/>
        </w:rPr>
        <w:t xml:space="preserve"> workshop and practiced the leadership.</w:t>
      </w:r>
    </w:p>
    <w:p w14:paraId="387FD450" w14:textId="300BB6AF" w:rsidR="00713348" w:rsidRDefault="00713348" w:rsidP="00713348">
      <w:pPr>
        <w:numPr>
          <w:ilvl w:val="0"/>
          <w:numId w:val="31"/>
        </w:numPr>
        <w:spacing w:line="276" w:lineRule="auto"/>
        <w:rPr>
          <w:rFonts w:ascii="Tempus Sans ITC" w:eastAsia="Arial Unicode MS" w:hAnsi="Tempus Sans ITC" w:cs="Tahoma"/>
        </w:rPr>
      </w:pPr>
      <w:r w:rsidRPr="008202D7">
        <w:rPr>
          <w:rFonts w:ascii="Tempus Sans ITC" w:eastAsia="Arial Unicode MS" w:hAnsi="Tempus Sans ITC" w:cs="Tahoma"/>
          <w:bCs/>
        </w:rPr>
        <w:t>Attended</w:t>
      </w:r>
      <w:r>
        <w:rPr>
          <w:rFonts w:ascii="Tempus Sans ITC" w:eastAsia="Arial Unicode MS" w:hAnsi="Tempus Sans ITC" w:cs="Tahoma"/>
          <w:b/>
        </w:rPr>
        <w:t xml:space="preserve"> </w:t>
      </w:r>
      <w:r w:rsidRPr="001534B2">
        <w:rPr>
          <w:rFonts w:ascii="Tempus Sans ITC" w:eastAsia="Arial Unicode MS" w:hAnsi="Tempus Sans ITC" w:cs="Tahoma"/>
          <w:b/>
        </w:rPr>
        <w:t>Online Diploma in Teachers’ Training,</w:t>
      </w:r>
      <w:r w:rsidR="008202D7">
        <w:rPr>
          <w:rFonts w:ascii="Tempus Sans ITC" w:eastAsia="Arial Unicode MS" w:hAnsi="Tempus Sans ITC" w:cs="Tahoma"/>
          <w:b/>
        </w:rPr>
        <w:t xml:space="preserve"> (DTT)</w:t>
      </w:r>
      <w:r w:rsidRPr="001534B2">
        <w:rPr>
          <w:rFonts w:ascii="Tempus Sans ITC" w:eastAsia="Arial Unicode MS" w:hAnsi="Tempus Sans ITC" w:cs="Tahoma"/>
          <w:b/>
        </w:rPr>
        <w:t xml:space="preserve"> Cambridge University, UK [2006</w:t>
      </w:r>
      <w:r w:rsidRPr="001534B2">
        <w:rPr>
          <w:rFonts w:ascii="Tempus Sans ITC" w:eastAsia="Arial Unicode MS" w:hAnsi="Tempus Sans ITC" w:cs="Tahoma"/>
        </w:rPr>
        <w:t>]</w:t>
      </w:r>
      <w:r w:rsidR="008202D7">
        <w:rPr>
          <w:rFonts w:ascii="Tempus Sans ITC" w:eastAsia="Arial Unicode MS" w:hAnsi="Tempus Sans ITC" w:cs="Tahoma"/>
        </w:rPr>
        <w:t xml:space="preserve"> Learned to create effective and detailed Lesson Plan in due course.</w:t>
      </w:r>
    </w:p>
    <w:p w14:paraId="1B92C243" w14:textId="1182B00D" w:rsidR="008202D7" w:rsidRPr="001534B2" w:rsidRDefault="008202D7" w:rsidP="00713348">
      <w:pPr>
        <w:numPr>
          <w:ilvl w:val="0"/>
          <w:numId w:val="31"/>
        </w:numPr>
        <w:spacing w:line="276" w:lineRule="auto"/>
        <w:rPr>
          <w:rFonts w:ascii="Tempus Sans ITC" w:eastAsia="Arial Unicode MS" w:hAnsi="Tempus Sans ITC" w:cs="Tahoma"/>
        </w:rPr>
      </w:pPr>
      <w:r>
        <w:rPr>
          <w:rFonts w:ascii="Tempus Sans ITC" w:eastAsia="Arial Unicode MS" w:hAnsi="Tempus Sans ITC" w:cs="Tahoma"/>
        </w:rPr>
        <w:t xml:space="preserve">Learned to prepare </w:t>
      </w:r>
      <w:r w:rsidRPr="008202D7">
        <w:rPr>
          <w:rFonts w:ascii="Tempus Sans ITC" w:eastAsia="Arial Unicode MS" w:hAnsi="Tempus Sans ITC" w:cs="Tahoma"/>
          <w:b/>
          <w:bCs/>
        </w:rPr>
        <w:t>Power Point Presentation</w:t>
      </w:r>
      <w:r>
        <w:rPr>
          <w:rFonts w:ascii="Tempus Sans ITC" w:eastAsia="Arial Unicode MS" w:hAnsi="Tempus Sans ITC" w:cs="Tahoma"/>
        </w:rPr>
        <w:t>.</w:t>
      </w:r>
    </w:p>
    <w:p w14:paraId="4B2D0446" w14:textId="3F642C4A" w:rsidR="00A01329" w:rsidRPr="001534B2" w:rsidRDefault="00A01329" w:rsidP="000E6530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 w:rsidRPr="00713348">
        <w:rPr>
          <w:rFonts w:ascii="Tempus Sans ITC" w:hAnsi="Tempus Sans ITC"/>
          <w:b/>
          <w:bCs/>
          <w:sz w:val="22"/>
          <w:szCs w:val="22"/>
        </w:rPr>
        <w:t xml:space="preserve">Prepared and presented </w:t>
      </w:r>
      <w:r w:rsidRPr="001534B2">
        <w:rPr>
          <w:rFonts w:ascii="Tempus Sans ITC" w:hAnsi="Tempus Sans ITC"/>
          <w:sz w:val="22"/>
          <w:szCs w:val="22"/>
        </w:rPr>
        <w:t xml:space="preserve">many plays </w:t>
      </w:r>
      <w:r w:rsidR="00C51F2D" w:rsidRPr="001534B2">
        <w:rPr>
          <w:rFonts w:ascii="Tempus Sans ITC" w:hAnsi="Tempus Sans ITC"/>
          <w:sz w:val="22"/>
          <w:szCs w:val="22"/>
        </w:rPr>
        <w:t>with students and teachers.</w:t>
      </w:r>
      <w:r w:rsidR="00856560" w:rsidRPr="001534B2">
        <w:rPr>
          <w:rFonts w:ascii="Tempus Sans ITC" w:hAnsi="Tempus Sans ITC"/>
          <w:sz w:val="22"/>
          <w:szCs w:val="22"/>
        </w:rPr>
        <w:t xml:space="preserve"> </w:t>
      </w:r>
    </w:p>
    <w:p w14:paraId="2EB317D1" w14:textId="55BB8149" w:rsidR="00A01329" w:rsidRPr="001534B2" w:rsidRDefault="00C51F2D" w:rsidP="000E6530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 w:rsidRPr="00713348">
        <w:rPr>
          <w:rFonts w:ascii="Tempus Sans ITC" w:hAnsi="Tempus Sans ITC"/>
          <w:b/>
          <w:bCs/>
          <w:sz w:val="22"/>
          <w:szCs w:val="22"/>
        </w:rPr>
        <w:t>C</w:t>
      </w:r>
      <w:r w:rsidR="00856560" w:rsidRPr="00713348">
        <w:rPr>
          <w:rFonts w:ascii="Tempus Sans ITC" w:hAnsi="Tempus Sans ITC"/>
          <w:b/>
          <w:bCs/>
          <w:sz w:val="22"/>
          <w:szCs w:val="22"/>
        </w:rPr>
        <w:t>omp</w:t>
      </w:r>
      <w:r w:rsidR="0038510A" w:rsidRPr="00713348">
        <w:rPr>
          <w:rFonts w:ascii="Tempus Sans ITC" w:hAnsi="Tempus Sans ITC"/>
          <w:b/>
          <w:bCs/>
          <w:sz w:val="22"/>
          <w:szCs w:val="22"/>
        </w:rPr>
        <w:t>eer</w:t>
      </w:r>
      <w:r w:rsidR="0038510A" w:rsidRPr="001534B2">
        <w:rPr>
          <w:rFonts w:ascii="Tempus Sans ITC" w:hAnsi="Tempus Sans ITC"/>
          <w:sz w:val="22"/>
          <w:szCs w:val="22"/>
        </w:rPr>
        <w:t xml:space="preserve"> </w:t>
      </w:r>
      <w:r w:rsidRPr="001534B2">
        <w:rPr>
          <w:rFonts w:ascii="Tempus Sans ITC" w:hAnsi="Tempus Sans ITC"/>
          <w:sz w:val="22"/>
          <w:szCs w:val="22"/>
        </w:rPr>
        <w:t xml:space="preserve">the </w:t>
      </w:r>
      <w:r w:rsidR="00856560" w:rsidRPr="001534B2">
        <w:rPr>
          <w:rFonts w:ascii="Tempus Sans ITC" w:hAnsi="Tempus Sans ITC"/>
          <w:sz w:val="22"/>
          <w:szCs w:val="22"/>
        </w:rPr>
        <w:t xml:space="preserve">mega </w:t>
      </w:r>
      <w:r w:rsidRPr="001534B2">
        <w:rPr>
          <w:rFonts w:ascii="Tempus Sans ITC" w:hAnsi="Tempus Sans ITC"/>
          <w:sz w:val="22"/>
          <w:szCs w:val="22"/>
        </w:rPr>
        <w:t xml:space="preserve">dance </w:t>
      </w:r>
      <w:r w:rsidR="00856560" w:rsidRPr="001534B2">
        <w:rPr>
          <w:rFonts w:ascii="Tempus Sans ITC" w:hAnsi="Tempus Sans ITC"/>
          <w:sz w:val="22"/>
          <w:szCs w:val="22"/>
        </w:rPr>
        <w:t>show</w:t>
      </w:r>
      <w:r w:rsidRPr="001534B2">
        <w:rPr>
          <w:rFonts w:ascii="Tempus Sans ITC" w:hAnsi="Tempus Sans ITC"/>
          <w:sz w:val="22"/>
          <w:szCs w:val="22"/>
        </w:rPr>
        <w:t xml:space="preserve"> of </w:t>
      </w:r>
      <w:r w:rsidRPr="00713348">
        <w:rPr>
          <w:rFonts w:ascii="Tempus Sans ITC" w:hAnsi="Tempus Sans ITC"/>
          <w:b/>
          <w:bCs/>
          <w:sz w:val="22"/>
          <w:szCs w:val="22"/>
        </w:rPr>
        <w:t>Avani Shah</w:t>
      </w:r>
      <w:r w:rsidRPr="001534B2">
        <w:rPr>
          <w:rFonts w:ascii="Tempus Sans ITC" w:hAnsi="Tempus Sans ITC"/>
          <w:sz w:val="22"/>
          <w:szCs w:val="22"/>
        </w:rPr>
        <w:t xml:space="preserve"> </w:t>
      </w:r>
      <w:r w:rsidR="0038510A" w:rsidRPr="001534B2">
        <w:rPr>
          <w:rFonts w:ascii="Tempus Sans ITC" w:hAnsi="Tempus Sans ITC"/>
          <w:sz w:val="22"/>
          <w:szCs w:val="22"/>
        </w:rPr>
        <w:t xml:space="preserve">an </w:t>
      </w:r>
      <w:r w:rsidRPr="001534B2">
        <w:rPr>
          <w:rFonts w:ascii="Tempus Sans ITC" w:hAnsi="Tempus Sans ITC"/>
          <w:sz w:val="22"/>
          <w:szCs w:val="22"/>
        </w:rPr>
        <w:t>assistant</w:t>
      </w:r>
      <w:r w:rsidR="0038510A" w:rsidRPr="001534B2">
        <w:rPr>
          <w:rFonts w:ascii="Tempus Sans ITC" w:hAnsi="Tempus Sans ITC"/>
          <w:sz w:val="22"/>
          <w:szCs w:val="22"/>
        </w:rPr>
        <w:t xml:space="preserve"> artist</w:t>
      </w:r>
      <w:r w:rsidRPr="001534B2">
        <w:rPr>
          <w:rFonts w:ascii="Tempus Sans ITC" w:hAnsi="Tempus Sans ITC"/>
          <w:sz w:val="22"/>
          <w:szCs w:val="22"/>
        </w:rPr>
        <w:t xml:space="preserve"> to Farah Khan.</w:t>
      </w:r>
    </w:p>
    <w:p w14:paraId="2CDD35B3" w14:textId="0EFA2B14" w:rsidR="00856560" w:rsidRPr="001534B2" w:rsidRDefault="00713348" w:rsidP="000E6530">
      <w:pPr>
        <w:pStyle w:val="ListParagraph"/>
        <w:numPr>
          <w:ilvl w:val="0"/>
          <w:numId w:val="31"/>
        </w:numPr>
        <w:rPr>
          <w:rFonts w:ascii="Tempus Sans ITC" w:hAnsi="Tempus Sans ITC"/>
          <w:sz w:val="22"/>
          <w:szCs w:val="22"/>
        </w:rPr>
      </w:pPr>
      <w:r>
        <w:rPr>
          <w:rFonts w:ascii="Tempus Sans ITC" w:hAnsi="Tempus Sans ITC"/>
          <w:b/>
          <w:bCs/>
          <w:sz w:val="22"/>
          <w:szCs w:val="22"/>
        </w:rPr>
        <w:t>Videography and P</w:t>
      </w:r>
      <w:r w:rsidR="00856560" w:rsidRPr="00713348">
        <w:rPr>
          <w:rFonts w:ascii="Tempus Sans ITC" w:hAnsi="Tempus Sans ITC"/>
          <w:b/>
          <w:bCs/>
          <w:sz w:val="22"/>
          <w:szCs w:val="22"/>
        </w:rPr>
        <w:t>hotography</w:t>
      </w:r>
      <w:r>
        <w:rPr>
          <w:rFonts w:ascii="Tempus Sans ITC" w:hAnsi="Tempus Sans ITC"/>
          <w:sz w:val="22"/>
          <w:szCs w:val="22"/>
        </w:rPr>
        <w:t>: c</w:t>
      </w:r>
      <w:r w:rsidR="00C51F2D" w:rsidRPr="001534B2">
        <w:rPr>
          <w:rFonts w:ascii="Tempus Sans ITC" w:hAnsi="Tempus Sans ITC"/>
          <w:sz w:val="22"/>
          <w:szCs w:val="22"/>
        </w:rPr>
        <w:t>overed many events like bird watching camp.</w:t>
      </w:r>
    </w:p>
    <w:p w14:paraId="72EC2B97" w14:textId="77777777" w:rsidR="000E6530" w:rsidRPr="001534B2" w:rsidRDefault="000E6530" w:rsidP="003D1FD7">
      <w:pPr>
        <w:ind w:left="720"/>
        <w:rPr>
          <w:rFonts w:ascii="Tempus Sans ITC" w:hAnsi="Tempus Sans ITC"/>
          <w:sz w:val="22"/>
          <w:szCs w:val="22"/>
        </w:rPr>
      </w:pPr>
    </w:p>
    <w:p w14:paraId="6BEB3E70" w14:textId="618F762E" w:rsidR="00C27842" w:rsidRPr="00740EAA" w:rsidRDefault="003D1FD7" w:rsidP="00740EAA">
      <w:pPr>
        <w:pStyle w:val="ListParagraph"/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Delhi Public School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,</w:t>
      </w:r>
      <w:r w:rsidR="00D72528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D87C05" w:rsidRPr="00740EAA">
        <w:rPr>
          <w:rFonts w:ascii="Tempus Sans ITC" w:eastAsia="Arial Unicode MS" w:hAnsi="Tempus Sans ITC" w:cs="Arial Unicode MS"/>
          <w:sz w:val="22"/>
          <w:szCs w:val="22"/>
        </w:rPr>
        <w:t>C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hittorgarh</w:t>
      </w:r>
      <w:r w:rsidR="009A7BAC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30 J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une 200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3</w:t>
      </w:r>
      <w:r w:rsidR="001279F3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>to</w:t>
      </w:r>
      <w:r w:rsidR="001279F3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503C7D" w:rsidRPr="00740EAA">
        <w:rPr>
          <w:rFonts w:ascii="Tempus Sans ITC" w:eastAsia="Arial Unicode MS" w:hAnsi="Tempus Sans ITC" w:cs="Arial Unicode MS"/>
          <w:sz w:val="22"/>
          <w:szCs w:val="22"/>
        </w:rPr>
        <w:t>31 May</w:t>
      </w:r>
      <w:r w:rsidR="00B13ED0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2005</w:t>
      </w:r>
      <w:r w:rsidR="009A7BAC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</w:p>
    <w:p w14:paraId="3AC750EA" w14:textId="77777777" w:rsidR="003C65C1" w:rsidRPr="001534B2" w:rsidRDefault="001A63AF" w:rsidP="001279F3">
      <w:pPr>
        <w:pStyle w:val="ListParagraph"/>
        <w:numPr>
          <w:ilvl w:val="0"/>
          <w:numId w:val="32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PRT-Hindi [Classes</w:t>
      </w:r>
      <w:r w:rsidR="009D7E14" w:rsidRPr="001534B2">
        <w:rPr>
          <w:rFonts w:ascii="Tempus Sans ITC" w:eastAsia="Arial Unicode MS" w:hAnsi="Tempus Sans ITC" w:cs="Arial Unicode MS"/>
          <w:sz w:val="22"/>
          <w:szCs w:val="22"/>
        </w:rPr>
        <w:t>-</w:t>
      </w:r>
      <w:r w:rsidR="00CC33FE" w:rsidRPr="001534B2">
        <w:rPr>
          <w:rFonts w:ascii="Tempus Sans ITC" w:eastAsia="Arial Unicode MS" w:hAnsi="Tempus Sans ITC" w:cs="Arial Unicode MS"/>
          <w:sz w:val="22"/>
          <w:szCs w:val="22"/>
        </w:rPr>
        <w:t>VI to VIII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]</w:t>
      </w:r>
    </w:p>
    <w:p w14:paraId="0B77EF29" w14:textId="4B6BFF9B" w:rsidR="001279F3" w:rsidRPr="008202D7" w:rsidRDefault="00603D4A" w:rsidP="001279F3">
      <w:pPr>
        <w:pStyle w:val="ListParagraph"/>
        <w:numPr>
          <w:ilvl w:val="0"/>
          <w:numId w:val="32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T</w:t>
      </w:r>
      <w:r w:rsidR="00AF02DF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aught Hindi to Korean students.</w:t>
      </w:r>
    </w:p>
    <w:p w14:paraId="0939CA42" w14:textId="16A663DF" w:rsidR="008202D7" w:rsidRPr="001534B2" w:rsidRDefault="008202D7" w:rsidP="001279F3">
      <w:pPr>
        <w:pStyle w:val="ListParagraph"/>
        <w:numPr>
          <w:ilvl w:val="0"/>
          <w:numId w:val="32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Learned to work in WORD </w:t>
      </w:r>
      <w:r w:rsidRPr="008202D7">
        <w:rPr>
          <w:rFonts w:ascii="Tempus Sans ITC" w:eastAsia="Arial Unicode MS" w:hAnsi="Tempus Sans ITC" w:cs="Arial Unicode MS"/>
          <w:sz w:val="22"/>
          <w:szCs w:val="22"/>
        </w:rPr>
        <w:t>to prepare Question Paper and Assignments.</w:t>
      </w:r>
    </w:p>
    <w:p w14:paraId="131EBCAF" w14:textId="4DFAFC70" w:rsidR="001279F3" w:rsidRPr="001534B2" w:rsidRDefault="00603D4A" w:rsidP="001279F3">
      <w:pPr>
        <w:pStyle w:val="ListParagraph"/>
        <w:numPr>
          <w:ilvl w:val="0"/>
          <w:numId w:val="32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color w:val="000000"/>
        </w:rPr>
        <w:t xml:space="preserve">Play </w:t>
      </w:r>
      <w:r w:rsidR="00B52CFF" w:rsidRPr="001534B2">
        <w:rPr>
          <w:rFonts w:ascii="Tempus Sans ITC" w:eastAsia="Arial Unicode MS" w:hAnsi="Tempus Sans ITC" w:cs="Arial Unicode MS"/>
          <w:b/>
          <w:bCs/>
          <w:color w:val="000000"/>
        </w:rPr>
        <w:t>“Shastra Dekho Shastra”</w:t>
      </w:r>
      <w:r w:rsidR="00B52CFF" w:rsidRPr="001534B2">
        <w:rPr>
          <w:rFonts w:ascii="Tempus Sans ITC" w:eastAsia="Arial Unicode MS" w:hAnsi="Tempus Sans ITC" w:cs="Arial Unicode MS"/>
          <w:color w:val="000000"/>
        </w:rPr>
        <w:t xml:space="preserve"> </w:t>
      </w:r>
      <w:r w:rsidRPr="001534B2">
        <w:rPr>
          <w:rFonts w:ascii="Tempus Sans ITC" w:eastAsia="Arial Unicode MS" w:hAnsi="Tempus Sans ITC" w:cs="Arial Unicode MS"/>
          <w:color w:val="000000"/>
        </w:rPr>
        <w:t xml:space="preserve">stood </w:t>
      </w:r>
      <w:r w:rsidR="008202D7">
        <w:rPr>
          <w:rFonts w:ascii="Tempus Sans ITC" w:eastAsia="Arial Unicode MS" w:hAnsi="Tempus Sans ITC" w:cs="Arial Unicode MS"/>
          <w:b/>
          <w:bCs/>
          <w:color w:val="000000"/>
        </w:rPr>
        <w:t>first</w:t>
      </w:r>
      <w:r w:rsidR="00B52CFF" w:rsidRPr="001534B2">
        <w:rPr>
          <w:rFonts w:ascii="Tempus Sans ITC" w:eastAsia="Arial Unicode MS" w:hAnsi="Tempus Sans ITC" w:cs="Arial Unicode MS"/>
          <w:b/>
          <w:bCs/>
          <w:color w:val="000000"/>
        </w:rPr>
        <w:t xml:space="preserve"> </w:t>
      </w:r>
      <w:r w:rsidR="00B52CFF" w:rsidRPr="001534B2">
        <w:rPr>
          <w:rFonts w:ascii="Tempus Sans ITC" w:eastAsia="Arial Unicode MS" w:hAnsi="Tempus Sans ITC" w:cs="Arial Unicode MS"/>
          <w:color w:val="000000"/>
        </w:rPr>
        <w:t xml:space="preserve">in Birala Schools’ </w:t>
      </w:r>
      <w:r w:rsidR="000017AB" w:rsidRPr="001534B2">
        <w:rPr>
          <w:rFonts w:ascii="Tempus Sans ITC" w:eastAsia="Arial Unicode MS" w:hAnsi="Tempus Sans ITC" w:cs="Arial Unicode MS"/>
          <w:b/>
          <w:bCs/>
          <w:color w:val="000000"/>
        </w:rPr>
        <w:t>S</w:t>
      </w:r>
      <w:r w:rsidR="00B52CFF" w:rsidRPr="001534B2">
        <w:rPr>
          <w:rFonts w:ascii="Tempus Sans ITC" w:eastAsia="Arial Unicode MS" w:hAnsi="Tempus Sans ITC" w:cs="Arial Unicode MS"/>
          <w:b/>
          <w:bCs/>
          <w:color w:val="000000"/>
        </w:rPr>
        <w:t>amaagam–2004.</w:t>
      </w:r>
    </w:p>
    <w:p w14:paraId="1D392F50" w14:textId="77777777" w:rsidR="005B7E8E" w:rsidRPr="001534B2" w:rsidRDefault="005B7E8E" w:rsidP="003D1FD7">
      <w:pPr>
        <w:ind w:left="720"/>
        <w:rPr>
          <w:rFonts w:ascii="Tempus Sans ITC" w:eastAsia="Arial Unicode MS" w:hAnsi="Tempus Sans ITC" w:cs="Arial Unicode MS"/>
          <w:sz w:val="16"/>
          <w:szCs w:val="16"/>
        </w:rPr>
      </w:pPr>
    </w:p>
    <w:p w14:paraId="58D22B4B" w14:textId="57DB79E3" w:rsidR="003D1FD7" w:rsidRPr="00740EAA" w:rsidRDefault="003D1FD7" w:rsidP="00740EAA">
      <w:pPr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Delhi Public School, </w:t>
      </w:r>
      <w:r w:rsidR="00627848" w:rsidRPr="00740EAA">
        <w:rPr>
          <w:rFonts w:ascii="Tempus Sans ITC" w:eastAsia="Arial Unicode MS" w:hAnsi="Tempus Sans ITC" w:cs="Arial Unicode MS"/>
          <w:b/>
          <w:sz w:val="22"/>
          <w:szCs w:val="22"/>
        </w:rPr>
        <w:t>Bhopa</w:t>
      </w:r>
      <w:r w:rsidR="00E86487" w:rsidRPr="00740EAA">
        <w:rPr>
          <w:rFonts w:ascii="Tempus Sans ITC" w:eastAsia="Arial Unicode MS" w:hAnsi="Tempus Sans ITC" w:cs="Arial Unicode MS"/>
          <w:b/>
          <w:sz w:val="22"/>
          <w:szCs w:val="22"/>
        </w:rPr>
        <w:t>l</w:t>
      </w:r>
      <w:r w:rsidR="00D72528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="00F9436E" w:rsidRPr="00740EAA">
        <w:rPr>
          <w:rFonts w:ascii="Tempus Sans ITC" w:eastAsia="Arial Unicode MS" w:hAnsi="Tempus Sans ITC" w:cs="Arial Unicode MS"/>
          <w:sz w:val="22"/>
          <w:szCs w:val="22"/>
        </w:rPr>
        <w:t>[</w:t>
      </w:r>
      <w:r w:rsidR="00503C7D" w:rsidRPr="00740EAA">
        <w:rPr>
          <w:rFonts w:ascii="Tempus Sans ITC" w:eastAsia="Arial Unicode MS" w:hAnsi="Tempus Sans ITC" w:cs="Arial Unicode MS"/>
          <w:sz w:val="22"/>
          <w:szCs w:val="22"/>
        </w:rPr>
        <w:t xml:space="preserve">03 April 2001 to 28 </w:t>
      </w:r>
      <w:r w:rsidR="00792232" w:rsidRPr="00740EAA">
        <w:rPr>
          <w:rFonts w:ascii="Tempus Sans ITC" w:eastAsia="Arial Unicode MS" w:hAnsi="Tempus Sans ITC" w:cs="Arial Unicode MS"/>
          <w:sz w:val="22"/>
          <w:szCs w:val="22"/>
        </w:rPr>
        <w:t>June</w:t>
      </w:r>
      <w:r w:rsidR="00503C7D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2003</w:t>
      </w:r>
      <w:r w:rsidR="00F9436E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DF2C43" w:rsidRPr="00740EAA">
        <w:rPr>
          <w:rFonts w:ascii="Tempus Sans ITC" w:eastAsia="Arial Unicode MS" w:hAnsi="Tempus Sans ITC" w:cs="Arial Unicode MS"/>
          <w:sz w:val="22"/>
          <w:szCs w:val="22"/>
        </w:rPr>
        <w:tab/>
      </w:r>
    </w:p>
    <w:p w14:paraId="034ADFAB" w14:textId="6A7364AE" w:rsidR="00F541B0" w:rsidRPr="001534B2" w:rsidRDefault="00E85B0E" w:rsidP="00F541B0">
      <w:pPr>
        <w:pStyle w:val="ListParagraph"/>
        <w:numPr>
          <w:ilvl w:val="0"/>
          <w:numId w:val="33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PRT-Hindi,</w:t>
      </w:r>
      <w:r w:rsidR="00E8648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Classes-</w:t>
      </w:r>
      <w:r w:rsidR="00CC33FE" w:rsidRPr="001534B2">
        <w:rPr>
          <w:rFonts w:ascii="Tempus Sans ITC" w:eastAsia="Arial Unicode MS" w:hAnsi="Tempus Sans ITC" w:cs="Arial Unicode MS"/>
          <w:sz w:val="22"/>
          <w:szCs w:val="22"/>
        </w:rPr>
        <w:t>VI to VIII</w:t>
      </w:r>
      <w:r w:rsidR="00E86487" w:rsidRPr="001534B2">
        <w:rPr>
          <w:rFonts w:ascii="Tempus Sans ITC" w:eastAsia="Arial Unicode MS" w:hAnsi="Tempus Sans ITC" w:cs="Arial Unicode MS"/>
          <w:sz w:val="22"/>
          <w:szCs w:val="22"/>
        </w:rPr>
        <w:t>]</w:t>
      </w:r>
      <w:r w:rsidR="00F541B0" w:rsidRP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House </w:t>
      </w:r>
      <w:r w:rsidR="00F541B0" w:rsidRPr="003C3859">
        <w:rPr>
          <w:rFonts w:ascii="Tempus Sans ITC" w:eastAsia="Arial Unicode MS" w:hAnsi="Tempus Sans ITC" w:cs="Arial Unicode MS"/>
          <w:b/>
          <w:bCs/>
          <w:sz w:val="22"/>
          <w:szCs w:val="22"/>
        </w:rPr>
        <w:t>Mentor</w:t>
      </w:r>
      <w:r w:rsidR="00F541B0">
        <w:rPr>
          <w:rFonts w:ascii="Tempus Sans ITC" w:eastAsia="Arial Unicode MS" w:hAnsi="Tempus Sans ITC" w:cs="Arial Unicode MS"/>
          <w:sz w:val="22"/>
          <w:szCs w:val="22"/>
        </w:rPr>
        <w:t xml:space="preserve"> for the students of Kachnar House.</w:t>
      </w:r>
    </w:p>
    <w:p w14:paraId="41235834" w14:textId="5963E984" w:rsidR="00ED00CE" w:rsidRPr="003C3859" w:rsidRDefault="00A00B65" w:rsidP="001279F3">
      <w:pPr>
        <w:pStyle w:val="ListParagraph"/>
        <w:numPr>
          <w:ilvl w:val="0"/>
          <w:numId w:val="33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>Found</w:t>
      </w:r>
      <w:r w:rsidR="00603D4A" w:rsidRP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ing </w:t>
      </w:r>
      <w:r w:rsidR="003C3859">
        <w:rPr>
          <w:rFonts w:ascii="Tempus Sans ITC" w:eastAsia="Arial Unicode MS" w:hAnsi="Tempus Sans ITC" w:cs="Arial Unicode MS"/>
          <w:b/>
          <w:bCs/>
          <w:sz w:val="22"/>
          <w:szCs w:val="22"/>
        </w:rPr>
        <w:t>i</w:t>
      </w:r>
      <w:r w:rsidR="000017AB" w:rsidRP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>n</w:t>
      </w:r>
      <w:r w:rsidR="003C3859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="000017AB" w:rsidRP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>charge</w:t>
      </w:r>
      <w:r w:rsidR="00603D4A" w:rsidRP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="008202D7" w:rsidRPr="003C3859">
        <w:rPr>
          <w:rFonts w:ascii="Tempus Sans ITC" w:eastAsia="Arial Unicode MS" w:hAnsi="Tempus Sans ITC" w:cs="Arial Unicode MS"/>
          <w:sz w:val="22"/>
          <w:szCs w:val="22"/>
        </w:rPr>
        <w:t>along with</w:t>
      </w:r>
      <w:r w:rsid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Ms Nishtha Kapoor </w:t>
      </w:r>
      <w:r w:rsidR="00603D4A" w:rsidRPr="001534B2">
        <w:rPr>
          <w:rFonts w:ascii="Tempus Sans ITC" w:eastAsia="Arial Unicode MS" w:hAnsi="Tempus Sans ITC" w:cs="Arial Unicode MS"/>
          <w:sz w:val="22"/>
          <w:szCs w:val="22"/>
        </w:rPr>
        <w:t>to establish</w:t>
      </w:r>
      <w:r w:rsidR="004A6674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ED00CE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DPS Shiksha Kendra</w:t>
      </w:r>
      <w:r w:rsid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="008202D7" w:rsidRPr="003C3859">
        <w:rPr>
          <w:rFonts w:ascii="Tempus Sans ITC" w:eastAsia="Arial Unicode MS" w:hAnsi="Tempus Sans ITC" w:cs="Arial Unicode MS"/>
          <w:sz w:val="22"/>
          <w:szCs w:val="22"/>
        </w:rPr>
        <w:t xml:space="preserve">under the </w:t>
      </w:r>
      <w:r w:rsidR="003C3859" w:rsidRPr="003C3859">
        <w:rPr>
          <w:rFonts w:ascii="Tempus Sans ITC" w:eastAsia="Arial Unicode MS" w:hAnsi="Tempus Sans ITC" w:cs="Arial Unicode MS"/>
          <w:sz w:val="22"/>
          <w:szCs w:val="22"/>
        </w:rPr>
        <w:t xml:space="preserve">valuable </w:t>
      </w:r>
      <w:r w:rsidR="008202D7" w:rsidRPr="003C3859">
        <w:rPr>
          <w:rFonts w:ascii="Tempus Sans ITC" w:eastAsia="Arial Unicode MS" w:hAnsi="Tempus Sans ITC" w:cs="Arial Unicode MS"/>
          <w:sz w:val="22"/>
          <w:szCs w:val="22"/>
        </w:rPr>
        <w:t xml:space="preserve">direction of </w:t>
      </w:r>
      <w:r w:rsidR="003C3859" w:rsidRPr="003C3859">
        <w:rPr>
          <w:rFonts w:ascii="Tempus Sans ITC" w:eastAsia="Arial Unicode MS" w:hAnsi="Tempus Sans ITC" w:cs="Arial Unicode MS"/>
          <w:sz w:val="22"/>
          <w:szCs w:val="22"/>
        </w:rPr>
        <w:t>Principal</w:t>
      </w:r>
      <w:r w:rsidR="003C3859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Mrs. Meeta Mazumdar </w:t>
      </w:r>
      <w:r w:rsidR="003C3859" w:rsidRPr="003C3859">
        <w:rPr>
          <w:rFonts w:ascii="Tempus Sans ITC" w:eastAsia="Arial Unicode MS" w:hAnsi="Tempus Sans ITC" w:cs="Arial Unicode MS"/>
          <w:sz w:val="22"/>
          <w:szCs w:val="22"/>
        </w:rPr>
        <w:t>and Pro Vice Chairman</w:t>
      </w:r>
      <w:r w:rsidR="003C3859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Mr. Hari Mohan Gupt.</w:t>
      </w:r>
    </w:p>
    <w:p w14:paraId="69026416" w14:textId="0F138E3E" w:rsidR="003C3859" w:rsidRDefault="003C3859" w:rsidP="001279F3">
      <w:pPr>
        <w:pStyle w:val="ListParagraph"/>
        <w:numPr>
          <w:ilvl w:val="0"/>
          <w:numId w:val="33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Theatre Master in Charge </w:t>
      </w:r>
      <w:r w:rsidRPr="003C3859">
        <w:rPr>
          <w:rFonts w:ascii="Tempus Sans ITC" w:eastAsia="Arial Unicode MS" w:hAnsi="Tempus Sans ITC" w:cs="Arial Unicode MS"/>
          <w:sz w:val="22"/>
          <w:szCs w:val="22"/>
        </w:rPr>
        <w:t>for SUPW</w:t>
      </w:r>
      <w:r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7C449FFC" w14:textId="38D56EE2" w:rsidR="003C3859" w:rsidRPr="001534B2" w:rsidRDefault="003C3859" w:rsidP="001279F3">
      <w:pPr>
        <w:pStyle w:val="ListParagraph"/>
        <w:numPr>
          <w:ilvl w:val="0"/>
          <w:numId w:val="33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Written and directed a play “Ateet Ki Smriti….” in its first founder’s day</w:t>
      </w:r>
    </w:p>
    <w:p w14:paraId="2270540C" w14:textId="7A060443" w:rsidR="004A6674" w:rsidRPr="00AA0EA2" w:rsidRDefault="004A6674" w:rsidP="001279F3">
      <w:pPr>
        <w:pStyle w:val="ListParagraph"/>
        <w:numPr>
          <w:ilvl w:val="0"/>
          <w:numId w:val="33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Founded </w:t>
      </w:r>
      <w:r w:rsidR="00603D4A" w:rsidRPr="001534B2">
        <w:rPr>
          <w:rFonts w:ascii="Tempus Sans ITC" w:eastAsia="Arial Unicode MS" w:hAnsi="Tempus Sans ITC" w:cs="Arial Unicode MS"/>
          <w:sz w:val="22"/>
          <w:szCs w:val="22"/>
        </w:rPr>
        <w:t xml:space="preserve">a 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’theatre group-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THE THROB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and</w:t>
      </w:r>
      <w:r w:rsidR="008202D7">
        <w:rPr>
          <w:rFonts w:ascii="Tempus Sans ITC" w:eastAsia="Arial Unicode MS" w:hAnsi="Tempus Sans ITC" w:cs="Arial Unicode MS"/>
          <w:sz w:val="22"/>
          <w:szCs w:val="22"/>
        </w:rPr>
        <w:t xml:space="preserve"> organized performance 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in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Bharat Bhavan</w:t>
      </w:r>
      <w:r w:rsidR="008202D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, </w:t>
      </w:r>
      <w:r w:rsidR="008202D7" w:rsidRPr="008202D7">
        <w:rPr>
          <w:rFonts w:ascii="Tempus Sans ITC" w:eastAsia="Arial Unicode MS" w:hAnsi="Tempus Sans ITC" w:cs="Arial Unicode MS"/>
          <w:sz w:val="22"/>
          <w:szCs w:val="22"/>
        </w:rPr>
        <w:t>consecutive years</w:t>
      </w:r>
      <w:r w:rsidR="00AA0EA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, </w:t>
      </w:r>
      <w:r w:rsidR="00AA0EA2" w:rsidRPr="00AA0EA2">
        <w:rPr>
          <w:rFonts w:ascii="Tempus Sans ITC" w:eastAsia="Arial Unicode MS" w:hAnsi="Tempus Sans ITC" w:cs="Arial Unicode MS"/>
          <w:sz w:val="22"/>
          <w:szCs w:val="22"/>
        </w:rPr>
        <w:t>2002 and 2003.</w:t>
      </w:r>
    </w:p>
    <w:p w14:paraId="03FB9671" w14:textId="77777777" w:rsidR="005B7E8E" w:rsidRPr="001534B2" w:rsidRDefault="005B7E8E" w:rsidP="003D1FD7">
      <w:pPr>
        <w:ind w:left="720"/>
        <w:rPr>
          <w:rFonts w:ascii="Tempus Sans ITC" w:eastAsia="Arial Unicode MS" w:hAnsi="Tempus Sans ITC" w:cs="Arial Unicode MS"/>
          <w:sz w:val="16"/>
          <w:szCs w:val="16"/>
        </w:rPr>
      </w:pPr>
    </w:p>
    <w:p w14:paraId="2082EBE2" w14:textId="0B3BCE5D" w:rsidR="00C27842" w:rsidRPr="00740EAA" w:rsidRDefault="00F1161F" w:rsidP="00740EAA">
      <w:pPr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Bal</w:t>
      </w:r>
      <w:r w:rsidR="00700DD1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Bharati</w:t>
      </w:r>
      <w:r w:rsidR="003D1FD7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Public School</w:t>
      </w:r>
      <w:r w:rsidR="003D1FD7" w:rsidRPr="00740EAA">
        <w:rPr>
          <w:rFonts w:ascii="Tempus Sans ITC" w:eastAsia="Arial Unicode MS" w:hAnsi="Tempus Sans ITC" w:cs="Arial Unicode MS"/>
          <w:sz w:val="22"/>
          <w:szCs w:val="22"/>
        </w:rPr>
        <w:t xml:space="preserve">, 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Bhopal</w:t>
      </w:r>
      <w:r w:rsidR="00DC1922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 xml:space="preserve">30 July 1998 to 31 </w:t>
      </w:r>
      <w:r w:rsidR="009706CA" w:rsidRPr="00740EAA">
        <w:rPr>
          <w:rFonts w:ascii="Tempus Sans ITC" w:eastAsia="Arial Unicode MS" w:hAnsi="Tempus Sans ITC" w:cs="Arial Unicode MS"/>
          <w:sz w:val="22"/>
          <w:szCs w:val="22"/>
        </w:rPr>
        <w:t>March 2001</w:t>
      </w:r>
      <w:r w:rsidR="00DC1922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  <w:r w:rsidR="00A84D81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A84D81" w:rsidRPr="00740EAA">
        <w:rPr>
          <w:rFonts w:ascii="Tempus Sans ITC" w:eastAsia="Arial Unicode MS" w:hAnsi="Tempus Sans ITC" w:cs="Arial Unicode MS"/>
          <w:sz w:val="22"/>
          <w:szCs w:val="22"/>
        </w:rPr>
        <w:tab/>
      </w:r>
      <w:r w:rsidR="00A84D81" w:rsidRPr="00740EAA">
        <w:rPr>
          <w:rFonts w:ascii="Tempus Sans ITC" w:eastAsia="Arial Unicode MS" w:hAnsi="Tempus Sans ITC" w:cs="Arial Unicode MS"/>
          <w:sz w:val="22"/>
          <w:szCs w:val="22"/>
        </w:rPr>
        <w:tab/>
      </w:r>
    </w:p>
    <w:p w14:paraId="299A2527" w14:textId="199001E4" w:rsidR="00F541B0" w:rsidRPr="00AA0EA2" w:rsidRDefault="00C74CCB" w:rsidP="00F541B0">
      <w:pPr>
        <w:pStyle w:val="ListParagraph"/>
        <w:numPr>
          <w:ilvl w:val="0"/>
          <w:numId w:val="35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TGT-Hindi</w:t>
      </w:r>
      <w:r w:rsidR="000017AB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[Taught IV to XI]</w:t>
      </w:r>
      <w:r w:rsidR="00F541B0" w:rsidRPr="00F541B0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F541B0" w:rsidRPr="001534B2">
        <w:rPr>
          <w:rFonts w:ascii="Tempus Sans ITC" w:eastAsia="Arial Unicode MS" w:hAnsi="Tempus Sans ITC" w:cs="Arial Unicode MS"/>
          <w:sz w:val="22"/>
          <w:szCs w:val="22"/>
        </w:rPr>
        <w:t xml:space="preserve">Mentor for </w:t>
      </w:r>
      <w:r w:rsidR="00F541B0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Guru Nanak House</w:t>
      </w:r>
      <w:r w:rsidR="00F541B0">
        <w:rPr>
          <w:rFonts w:ascii="Tempus Sans ITC" w:eastAsia="Arial Unicode MS" w:hAnsi="Tempus Sans ITC" w:cs="Arial Unicode MS"/>
          <w:b/>
          <w:bCs/>
          <w:sz w:val="22"/>
          <w:szCs w:val="22"/>
        </w:rPr>
        <w:t>.</w:t>
      </w:r>
    </w:p>
    <w:p w14:paraId="564AFF2D" w14:textId="2FC84D7A" w:rsidR="00AA0EA2" w:rsidRPr="00AA0EA2" w:rsidRDefault="00AA0EA2" w:rsidP="00344F5E">
      <w:pPr>
        <w:pStyle w:val="ListParagraph"/>
        <w:numPr>
          <w:ilvl w:val="0"/>
          <w:numId w:val="35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Dramatics in SUPW</w:t>
      </w:r>
      <w:r w:rsidR="00283D7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and </w:t>
      </w:r>
      <w:r w:rsidR="005C2682">
        <w:rPr>
          <w:rFonts w:ascii="Tempus Sans ITC" w:eastAsia="Arial Unicode MS" w:hAnsi="Tempus Sans ITC" w:cs="Arial Unicode MS"/>
          <w:b/>
          <w:bCs/>
          <w:sz w:val="22"/>
          <w:szCs w:val="22"/>
        </w:rPr>
        <w:t>Stationary</w:t>
      </w:r>
      <w:r w:rsidR="00283D77">
        <w:rPr>
          <w:rFonts w:ascii="Tempus Sans ITC" w:eastAsia="Arial Unicode MS" w:hAnsi="Tempus Sans ITC" w:cs="Arial Unicode MS"/>
          <w:b/>
          <w:bCs/>
          <w:sz w:val="22"/>
          <w:szCs w:val="22"/>
        </w:rPr>
        <w:t>-Store in charge</w:t>
      </w:r>
    </w:p>
    <w:p w14:paraId="0D1539B0" w14:textId="38E2F275" w:rsidR="00D54F80" w:rsidRPr="001534B2" w:rsidRDefault="00AA0EA2" w:rsidP="00344F5E">
      <w:pPr>
        <w:pStyle w:val="ListParagraph"/>
        <w:numPr>
          <w:ilvl w:val="0"/>
          <w:numId w:val="35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sz w:val="22"/>
          <w:szCs w:val="22"/>
        </w:rPr>
        <w:t xml:space="preserve">Directed </w:t>
      </w:r>
      <w:r w:rsidR="00D54F80" w:rsidRPr="001534B2">
        <w:rPr>
          <w:rFonts w:ascii="Tempus Sans ITC" w:eastAsia="Arial Unicode MS" w:hAnsi="Tempus Sans ITC" w:cs="Arial Unicode MS"/>
          <w:sz w:val="22"/>
          <w:szCs w:val="22"/>
        </w:rPr>
        <w:t>many plays for</w:t>
      </w:r>
      <w:r w:rsidR="00E702FE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Annual Function and other </w:t>
      </w:r>
      <w:r w:rsidR="00D54F80" w:rsidRPr="001534B2">
        <w:rPr>
          <w:rFonts w:ascii="Tempus Sans ITC" w:eastAsia="Arial Unicode MS" w:hAnsi="Tempus Sans ITC" w:cs="Arial Unicode MS"/>
          <w:sz w:val="22"/>
          <w:szCs w:val="22"/>
        </w:rPr>
        <w:t>special occasions.</w:t>
      </w:r>
    </w:p>
    <w:p w14:paraId="63E0DEDD" w14:textId="11C6A783" w:rsidR="00E702FE" w:rsidRPr="00AA0EA2" w:rsidRDefault="00E702FE" w:rsidP="00D54F80">
      <w:pPr>
        <w:pStyle w:val="ListParagraph"/>
        <w:numPr>
          <w:ilvl w:val="0"/>
          <w:numId w:val="35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AA0EA2">
        <w:rPr>
          <w:rFonts w:ascii="Tempus Sans ITC" w:eastAsia="Arial Unicode MS" w:hAnsi="Tempus Sans ITC" w:cs="Arial Unicode MS"/>
          <w:sz w:val="22"/>
          <w:szCs w:val="22"/>
        </w:rPr>
        <w:t>Learned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leadership qual</w:t>
      </w:r>
      <w:r w:rsidR="00AA0EA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ities and school administration </w:t>
      </w:r>
      <w:r w:rsidR="00AA0EA2" w:rsidRPr="00AA0EA2">
        <w:rPr>
          <w:rFonts w:ascii="Tempus Sans ITC" w:eastAsia="Arial Unicode MS" w:hAnsi="Tempus Sans ITC" w:cs="Arial Unicode MS"/>
          <w:sz w:val="22"/>
          <w:szCs w:val="22"/>
        </w:rPr>
        <w:t>f</w:t>
      </w:r>
      <w:r w:rsidR="000017AB" w:rsidRPr="00AA0EA2">
        <w:rPr>
          <w:rFonts w:ascii="Tempus Sans ITC" w:eastAsia="Arial Unicode MS" w:hAnsi="Tempus Sans ITC" w:cs="Arial Unicode MS"/>
          <w:sz w:val="22"/>
          <w:szCs w:val="22"/>
        </w:rPr>
        <w:t xml:space="preserve">rom </w:t>
      </w:r>
      <w:r w:rsidR="000017AB" w:rsidRPr="00AA0EA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Mr. K. B. </w:t>
      </w:r>
      <w:r w:rsidR="00AA0EA2" w:rsidRPr="00AA0EA2">
        <w:rPr>
          <w:rFonts w:ascii="Tempus Sans ITC" w:eastAsia="Arial Unicode MS" w:hAnsi="Tempus Sans ITC" w:cs="Arial Unicode MS"/>
          <w:b/>
          <w:bCs/>
          <w:sz w:val="22"/>
          <w:szCs w:val="22"/>
        </w:rPr>
        <w:t>Kain</w:t>
      </w:r>
      <w:r w:rsidR="00AA0EA2" w:rsidRPr="00AA0EA2">
        <w:rPr>
          <w:rFonts w:ascii="Tempus Sans ITC" w:eastAsia="Arial Unicode MS" w:hAnsi="Tempus Sans ITC" w:cs="Arial Unicode MS"/>
          <w:sz w:val="22"/>
          <w:szCs w:val="22"/>
        </w:rPr>
        <w:t>, the founder principal.</w:t>
      </w:r>
    </w:p>
    <w:p w14:paraId="0252BFF3" w14:textId="77777777" w:rsidR="005B7E8E" w:rsidRPr="001534B2" w:rsidRDefault="005B7E8E" w:rsidP="003D1FD7">
      <w:pPr>
        <w:ind w:left="720"/>
        <w:rPr>
          <w:rFonts w:ascii="Tempus Sans ITC" w:eastAsia="Arial Unicode MS" w:hAnsi="Tempus Sans ITC" w:cs="Arial Unicode MS"/>
          <w:b/>
          <w:bCs/>
          <w:sz w:val="16"/>
          <w:szCs w:val="16"/>
        </w:rPr>
      </w:pPr>
    </w:p>
    <w:p w14:paraId="32CB6C75" w14:textId="2D272242" w:rsidR="00C27842" w:rsidRPr="00740EAA" w:rsidRDefault="00046395" w:rsidP="00740EAA">
      <w:pPr>
        <w:numPr>
          <w:ilvl w:val="0"/>
          <w:numId w:val="3"/>
        </w:num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Saraswati</w:t>
      </w:r>
      <w:r w:rsidR="00C93DD1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Vidyaa</w:t>
      </w:r>
      <w:r w:rsidR="00C93DD1" w:rsidRPr="00740EA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740EAA">
        <w:rPr>
          <w:rFonts w:ascii="Tempus Sans ITC" w:eastAsia="Arial Unicode MS" w:hAnsi="Tempus Sans ITC" w:cs="Arial Unicode MS"/>
          <w:b/>
          <w:sz w:val="22"/>
          <w:szCs w:val="22"/>
        </w:rPr>
        <w:t>Mandir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, Raisen</w:t>
      </w:r>
      <w:r w:rsidR="00DC1922" w:rsidRPr="00740EAA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Pr="00740EAA">
        <w:rPr>
          <w:rFonts w:ascii="Tempus Sans ITC" w:eastAsia="Arial Unicode MS" w:hAnsi="Tempus Sans ITC" w:cs="Arial Unicode MS"/>
          <w:sz w:val="22"/>
          <w:szCs w:val="22"/>
        </w:rPr>
        <w:t>04 August 1994 to 15 October 1997</w:t>
      </w:r>
      <w:r w:rsidR="00DC1922" w:rsidRPr="00740EAA">
        <w:rPr>
          <w:rFonts w:ascii="Tempus Sans ITC" w:eastAsia="Arial Unicode MS" w:hAnsi="Tempus Sans ITC" w:cs="Arial Unicode MS"/>
          <w:sz w:val="22"/>
          <w:szCs w:val="22"/>
        </w:rPr>
        <w:t>]</w:t>
      </w:r>
      <w:r w:rsidR="00A84D81" w:rsidRPr="00740EAA">
        <w:rPr>
          <w:rFonts w:ascii="Tempus Sans ITC" w:eastAsia="Arial Unicode MS" w:hAnsi="Tempus Sans ITC" w:cs="Arial Unicode MS"/>
          <w:sz w:val="22"/>
          <w:szCs w:val="22"/>
        </w:rPr>
        <w:tab/>
      </w:r>
    </w:p>
    <w:p w14:paraId="410CA5C3" w14:textId="7BE55C17" w:rsidR="00697692" w:rsidRDefault="00F354BC" w:rsidP="00B539FE">
      <w:pPr>
        <w:pStyle w:val="ListParagraph"/>
        <w:numPr>
          <w:ilvl w:val="0"/>
          <w:numId w:val="36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Assistant</w:t>
      </w:r>
      <w:r w:rsidR="00F15734">
        <w:rPr>
          <w:rFonts w:ascii="Tempus Sans ITC" w:eastAsia="Arial Unicode MS" w:hAnsi="Tempus Sans ITC" w:cs="Arial Unicode MS"/>
          <w:sz w:val="22"/>
          <w:szCs w:val="22"/>
        </w:rPr>
        <w:t xml:space="preserve"> Teacher-Hindi and </w:t>
      </w:r>
      <w:r w:rsidR="0018492D" w:rsidRPr="001534B2">
        <w:rPr>
          <w:rFonts w:ascii="Tempus Sans ITC" w:eastAsia="Arial Unicode MS" w:hAnsi="Tempus Sans ITC" w:cs="Arial Unicode MS"/>
          <w:sz w:val="22"/>
          <w:szCs w:val="22"/>
        </w:rPr>
        <w:t>S</w:t>
      </w:r>
      <w:r w:rsidR="00F15734">
        <w:rPr>
          <w:rFonts w:ascii="Tempus Sans ITC" w:eastAsia="Arial Unicode MS" w:hAnsi="Tempus Sans ITC" w:cs="Arial Unicode MS"/>
          <w:sz w:val="22"/>
          <w:szCs w:val="22"/>
        </w:rPr>
        <w:t>ocial</w:t>
      </w:r>
      <w:r w:rsidR="0018492D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St</w:t>
      </w:r>
      <w:r w:rsidR="00F15734">
        <w:rPr>
          <w:rFonts w:ascii="Tempus Sans ITC" w:eastAsia="Arial Unicode MS" w:hAnsi="Tempus Sans ITC" w:cs="Arial Unicode MS"/>
          <w:sz w:val="22"/>
          <w:szCs w:val="22"/>
        </w:rPr>
        <w:t>udies.</w:t>
      </w:r>
      <w:r w:rsidR="0018492D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[</w:t>
      </w:r>
      <w:r w:rsidR="00A01452" w:rsidRPr="001534B2">
        <w:rPr>
          <w:rFonts w:ascii="Tempus Sans ITC" w:eastAsia="Arial Unicode MS" w:hAnsi="Tempus Sans ITC" w:cs="Arial Unicode MS"/>
          <w:sz w:val="22"/>
          <w:szCs w:val="22"/>
        </w:rPr>
        <w:t>Classes-</w:t>
      </w:r>
      <w:r w:rsidR="00195D5F" w:rsidRPr="001534B2">
        <w:rPr>
          <w:rFonts w:ascii="Tempus Sans ITC" w:eastAsia="Arial Unicode MS" w:hAnsi="Tempus Sans ITC" w:cs="Arial Unicode MS"/>
          <w:sz w:val="22"/>
          <w:szCs w:val="22"/>
        </w:rPr>
        <w:t>X,</w:t>
      </w:r>
      <w:r w:rsidR="00164E82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IX, VIII</w:t>
      </w:r>
      <w:r w:rsidR="0018492D" w:rsidRPr="001534B2">
        <w:rPr>
          <w:rFonts w:ascii="Tempus Sans ITC" w:eastAsia="Arial Unicode MS" w:hAnsi="Tempus Sans ITC" w:cs="Arial Unicode MS"/>
          <w:sz w:val="22"/>
          <w:szCs w:val="22"/>
        </w:rPr>
        <w:t>]</w:t>
      </w:r>
    </w:p>
    <w:p w14:paraId="290AE4C7" w14:textId="4CE3BEB5" w:rsidR="00F15734" w:rsidRDefault="00F15734" w:rsidP="00B539FE">
      <w:pPr>
        <w:pStyle w:val="ListParagraph"/>
        <w:numPr>
          <w:ilvl w:val="0"/>
          <w:numId w:val="36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sz w:val="22"/>
          <w:szCs w:val="22"/>
        </w:rPr>
        <w:t>Taught English for classes 3</w:t>
      </w:r>
      <w:r w:rsidRPr="00F15734">
        <w:rPr>
          <w:rFonts w:ascii="Tempus Sans ITC" w:eastAsia="Arial Unicode MS" w:hAnsi="Tempus Sans ITC" w:cs="Arial Unicode MS"/>
          <w:sz w:val="22"/>
          <w:szCs w:val="22"/>
          <w:vertAlign w:val="superscript"/>
        </w:rPr>
        <w:t>rd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 and 10</w:t>
      </w:r>
      <w:r w:rsidRPr="00F15734">
        <w:rPr>
          <w:rFonts w:ascii="Tempus Sans ITC" w:eastAsia="Arial Unicode MS" w:hAnsi="Tempus Sans ITC" w:cs="Arial Unicode MS"/>
          <w:sz w:val="22"/>
          <w:szCs w:val="22"/>
          <w:vertAlign w:val="superscript"/>
        </w:rPr>
        <w:t>th</w:t>
      </w:r>
      <w:r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6135AD84" w14:textId="5AD46673" w:rsidR="00FD1041" w:rsidRDefault="00FD1041" w:rsidP="00B539FE">
      <w:pPr>
        <w:pStyle w:val="ListParagraph"/>
        <w:numPr>
          <w:ilvl w:val="0"/>
          <w:numId w:val="36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 w:rsidRPr="00FD1041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Examination </w:t>
      </w:r>
      <w:r w:rsidR="00F15734">
        <w:rPr>
          <w:rFonts w:ascii="Tempus Sans ITC" w:eastAsia="Arial Unicode MS" w:hAnsi="Tempus Sans ITC" w:cs="Arial Unicode MS"/>
          <w:b/>
          <w:bCs/>
          <w:sz w:val="22"/>
          <w:szCs w:val="22"/>
        </w:rPr>
        <w:t>i</w:t>
      </w:r>
      <w:r w:rsidRPr="00FD1041">
        <w:rPr>
          <w:rFonts w:ascii="Tempus Sans ITC" w:eastAsia="Arial Unicode MS" w:hAnsi="Tempus Sans ITC" w:cs="Arial Unicode MS"/>
          <w:b/>
          <w:bCs/>
          <w:sz w:val="22"/>
          <w:szCs w:val="22"/>
        </w:rPr>
        <w:t>n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Pr="00FD1041">
        <w:rPr>
          <w:rFonts w:ascii="Tempus Sans ITC" w:eastAsia="Arial Unicode MS" w:hAnsi="Tempus Sans ITC" w:cs="Arial Unicode MS"/>
          <w:b/>
          <w:bCs/>
          <w:sz w:val="22"/>
          <w:szCs w:val="22"/>
        </w:rPr>
        <w:t>charge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  <w:r w:rsidRPr="00F15734">
        <w:rPr>
          <w:rFonts w:ascii="Tempus Sans ITC" w:eastAsia="Arial Unicode MS" w:hAnsi="Tempus Sans ITC" w:cs="Arial Unicode MS"/>
          <w:sz w:val="22"/>
          <w:szCs w:val="22"/>
        </w:rPr>
        <w:t xml:space="preserve">for </w:t>
      </w:r>
      <w:r w:rsidR="00F15734" w:rsidRPr="00F15734">
        <w:rPr>
          <w:rFonts w:ascii="Tempus Sans ITC" w:eastAsia="Arial Unicode MS" w:hAnsi="Tempus Sans ITC" w:cs="Arial Unicode MS"/>
          <w:sz w:val="22"/>
          <w:szCs w:val="22"/>
        </w:rPr>
        <w:t xml:space="preserve">District </w:t>
      </w:r>
      <w:r w:rsidRPr="00F15734">
        <w:rPr>
          <w:rFonts w:ascii="Tempus Sans ITC" w:eastAsia="Arial Unicode MS" w:hAnsi="Tempus Sans ITC" w:cs="Arial Unicode MS"/>
          <w:sz w:val="22"/>
          <w:szCs w:val="22"/>
        </w:rPr>
        <w:t>Board Exams</w:t>
      </w:r>
      <w:r w:rsidR="00F15734" w:rsidRPr="00F15734">
        <w:rPr>
          <w:rFonts w:ascii="Tempus Sans ITC" w:eastAsia="Arial Unicode MS" w:hAnsi="Tempus Sans ITC" w:cs="Arial Unicode MS"/>
          <w:sz w:val="22"/>
          <w:szCs w:val="22"/>
        </w:rPr>
        <w:t xml:space="preserve"> for 5</w:t>
      </w:r>
      <w:r w:rsidR="00F15734" w:rsidRPr="00F15734">
        <w:rPr>
          <w:rFonts w:ascii="Tempus Sans ITC" w:eastAsia="Arial Unicode MS" w:hAnsi="Tempus Sans ITC" w:cs="Arial Unicode MS"/>
          <w:sz w:val="22"/>
          <w:szCs w:val="22"/>
          <w:vertAlign w:val="superscript"/>
        </w:rPr>
        <w:t>th</w:t>
      </w:r>
      <w:r w:rsidR="00F15734" w:rsidRPr="00F15734">
        <w:rPr>
          <w:rFonts w:ascii="Tempus Sans ITC" w:eastAsia="Arial Unicode MS" w:hAnsi="Tempus Sans ITC" w:cs="Arial Unicode MS"/>
          <w:sz w:val="22"/>
          <w:szCs w:val="22"/>
        </w:rPr>
        <w:t xml:space="preserve"> class</w:t>
      </w:r>
      <w:r w:rsidR="00F15734">
        <w:rPr>
          <w:rFonts w:ascii="Tempus Sans ITC" w:eastAsia="Arial Unicode MS" w:hAnsi="Tempus Sans ITC" w:cs="Arial Unicode MS"/>
          <w:b/>
          <w:bCs/>
          <w:sz w:val="22"/>
          <w:szCs w:val="22"/>
        </w:rPr>
        <w:t>.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</w:t>
      </w:r>
    </w:p>
    <w:p w14:paraId="216B2784" w14:textId="2E234C8D" w:rsidR="00F15734" w:rsidRPr="00FD1041" w:rsidRDefault="00F15734" w:rsidP="00B539FE">
      <w:pPr>
        <w:pStyle w:val="ListParagraph"/>
        <w:numPr>
          <w:ilvl w:val="0"/>
          <w:numId w:val="36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Morning Prayer in charge.</w:t>
      </w:r>
    </w:p>
    <w:p w14:paraId="1D3FFAD7" w14:textId="3661674B" w:rsidR="00B539FE" w:rsidRPr="001534B2" w:rsidRDefault="00A00B65" w:rsidP="00B539FE">
      <w:pPr>
        <w:pStyle w:val="ListParagraph"/>
        <w:numPr>
          <w:ilvl w:val="0"/>
          <w:numId w:val="36"/>
        </w:numPr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Written and prepared many plays for</w:t>
      </w:r>
      <w:r w:rsidR="00FD1041">
        <w:rPr>
          <w:rFonts w:ascii="Tempus Sans ITC" w:eastAsia="Arial Unicode MS" w:hAnsi="Tempus Sans ITC" w:cs="Arial Unicode MS"/>
          <w:sz w:val="22"/>
          <w:szCs w:val="22"/>
        </w:rPr>
        <w:t xml:space="preserve"> Annual Function and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="00603D4A" w:rsidRPr="001534B2">
        <w:rPr>
          <w:rFonts w:ascii="Tempus Sans ITC" w:eastAsia="Arial Unicode MS" w:hAnsi="Tempus Sans ITC" w:cs="Arial Unicode MS"/>
          <w:sz w:val="22"/>
          <w:szCs w:val="22"/>
        </w:rPr>
        <w:t>special</w:t>
      </w:r>
      <w:r w:rsidR="00E702FE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occasions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3A86CB25" w14:textId="3D1E3C63" w:rsidR="00B539FE" w:rsidRPr="001534B2" w:rsidRDefault="00A00B65" w:rsidP="00F15734">
      <w:pPr>
        <w:pStyle w:val="ListParagraph"/>
        <w:ind w:left="1440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>.</w:t>
      </w:r>
    </w:p>
    <w:p w14:paraId="34876582" w14:textId="1FAAC270" w:rsidR="000A0B84" w:rsidRPr="001534B2" w:rsidRDefault="000A0B84" w:rsidP="00740EAA">
      <w:pPr>
        <w:spacing w:after="240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Computer Proficiency</w:t>
      </w:r>
      <w:r w:rsidRPr="001534B2">
        <w:rPr>
          <w:rFonts w:ascii="Tempus Sans ITC" w:eastAsia="Arial Unicode MS" w:hAnsi="Tempus Sans ITC" w:cs="Arial Unicode MS"/>
          <w:color w:val="1F497D" w:themeColor="text2"/>
          <w:sz w:val="22"/>
          <w:szCs w:val="22"/>
        </w:rPr>
        <w:t>:</w:t>
      </w:r>
    </w:p>
    <w:p w14:paraId="494DF6B4" w14:textId="53ADB56C" w:rsidR="000A0B84" w:rsidRPr="003F03BA" w:rsidRDefault="004C5DF5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sz w:val="22"/>
          <w:szCs w:val="22"/>
        </w:rPr>
        <w:t xml:space="preserve">OFFICE 365, </w:t>
      </w:r>
      <w:r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Basic </w:t>
      </w: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Video </w:t>
      </w:r>
      <w:r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>editing work</w:t>
      </w:r>
      <w:r>
        <w:rPr>
          <w:rFonts w:ascii="Tempus Sans ITC" w:eastAsia="Arial Unicode MS" w:hAnsi="Tempus Sans ITC" w:cs="Arial Unicode MS"/>
          <w:sz w:val="22"/>
          <w:szCs w:val="22"/>
        </w:rPr>
        <w:t xml:space="preserve"> in </w:t>
      </w:r>
      <w:r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>Premiere</w:t>
      </w:r>
      <w:r w:rsidR="003F03BA">
        <w:rPr>
          <w:rFonts w:ascii="Tempus Sans ITC" w:eastAsia="Arial Unicode MS" w:hAnsi="Tempus Sans ITC" w:cs="Arial Unicode MS"/>
          <w:sz w:val="22"/>
          <w:szCs w:val="22"/>
        </w:rPr>
        <w:t xml:space="preserve"> and other online platforms like </w:t>
      </w:r>
      <w:r w:rsidR="003F03BA" w:rsidRPr="003F03BA">
        <w:rPr>
          <w:rFonts w:ascii="Tempus Sans ITC" w:eastAsia="Arial Unicode MS" w:hAnsi="Tempus Sans ITC" w:cs="Arial Unicode MS"/>
          <w:b/>
          <w:bCs/>
          <w:sz w:val="22"/>
          <w:szCs w:val="22"/>
        </w:rPr>
        <w:t>ADOBE</w:t>
      </w:r>
      <w:r w:rsidR="003F03BA">
        <w:rPr>
          <w:rFonts w:ascii="Tempus Sans ITC" w:eastAsia="Arial Unicode MS" w:hAnsi="Tempus Sans ITC" w:cs="Arial Unicode MS"/>
          <w:b/>
          <w:bCs/>
          <w:sz w:val="22"/>
          <w:szCs w:val="22"/>
        </w:rPr>
        <w:t>.</w:t>
      </w:r>
    </w:p>
    <w:p w14:paraId="4EFE465C" w14:textId="2C3D77F2" w:rsidR="000A0B84" w:rsidRPr="001534B2" w:rsidRDefault="004C5DF5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sz w:val="22"/>
          <w:szCs w:val="22"/>
        </w:rPr>
      </w:pPr>
      <w:r>
        <w:rPr>
          <w:rFonts w:ascii="Tempus Sans ITC" w:eastAsia="Arial Unicode MS" w:hAnsi="Tempus Sans ITC" w:cs="Arial Unicode MS"/>
          <w:sz w:val="22"/>
          <w:szCs w:val="22"/>
        </w:rPr>
        <w:t xml:space="preserve">Quick Assessment through </w:t>
      </w:r>
      <w:r w:rsidR="000A0B84"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>Quizzes, Teams, Zoom, Edmodo, Kahoot.</w:t>
      </w:r>
    </w:p>
    <w:p w14:paraId="0BDE11A4" w14:textId="184DAF24" w:rsidR="000A0B84" w:rsidRDefault="000A0B84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>Expertise in Power Point Presentation</w:t>
      </w:r>
      <w:r w:rsidR="000017AB" w:rsidRPr="004C5DF5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and video presentation.</w:t>
      </w:r>
    </w:p>
    <w:p w14:paraId="7744C8D9" w14:textId="239FEE36" w:rsidR="00543F62" w:rsidRDefault="00543F62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Poster and Brochure designing in CANVA, online software.</w:t>
      </w:r>
    </w:p>
    <w:p w14:paraId="49824404" w14:textId="0AAE0B59" w:rsidR="00543F62" w:rsidRDefault="00543F62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>Hindi Typing, online and offline both.</w:t>
      </w:r>
    </w:p>
    <w:p w14:paraId="51F615FF" w14:textId="427C3888" w:rsidR="00543F62" w:rsidRDefault="00543F62" w:rsidP="000A0B84">
      <w:pPr>
        <w:pStyle w:val="ListParagraph"/>
        <w:numPr>
          <w:ilvl w:val="0"/>
          <w:numId w:val="37"/>
        </w:numPr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Use of CHAT-GPT or similar apps for enhancement </w:t>
      </w:r>
      <w:r w:rsidR="001B206E">
        <w:rPr>
          <w:rFonts w:ascii="Tempus Sans ITC" w:eastAsia="Arial Unicode MS" w:hAnsi="Tempus Sans ITC" w:cs="Arial Unicode MS"/>
          <w:b/>
          <w:bCs/>
          <w:sz w:val="22"/>
          <w:szCs w:val="22"/>
        </w:rPr>
        <w:t>of the class-content.</w:t>
      </w:r>
    </w:p>
    <w:p w14:paraId="7DB67AEB" w14:textId="77777777" w:rsidR="000A0B84" w:rsidRPr="001534B2" w:rsidRDefault="000A0B84" w:rsidP="000A0B84">
      <w:pPr>
        <w:pStyle w:val="ListParagraph"/>
        <w:ind w:left="1440"/>
        <w:rPr>
          <w:rFonts w:ascii="Tempus Sans ITC" w:eastAsia="Arial Unicode MS" w:hAnsi="Tempus Sans ITC" w:cs="Arial Unicode MS"/>
        </w:rPr>
      </w:pPr>
    </w:p>
    <w:p w14:paraId="172B5283" w14:textId="72E46BE3" w:rsidR="000A0B84" w:rsidRPr="001534B2" w:rsidRDefault="000A0B84" w:rsidP="00740EAA">
      <w:pPr>
        <w:spacing w:after="240"/>
        <w:rPr>
          <w:rFonts w:ascii="Tempus Sans ITC" w:eastAsia="Arial Unicode MS" w:hAnsi="Tempus Sans ITC" w:cs="Arial Unicode MS"/>
          <w:b/>
          <w:sz w:val="22"/>
          <w:szCs w:val="22"/>
          <w:u w:val="single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Workshops/Seminars</w:t>
      </w:r>
      <w:r w:rsidR="00BA07C8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/Courses</w:t>
      </w: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:</w:t>
      </w:r>
    </w:p>
    <w:p w14:paraId="27FD17E7" w14:textId="3172DF05" w:rsidR="003D3AAB" w:rsidRPr="001534B2" w:rsidRDefault="003D3AAB" w:rsidP="003D3AAB">
      <w:pPr>
        <w:numPr>
          <w:ilvl w:val="0"/>
          <w:numId w:val="9"/>
        </w:numPr>
        <w:spacing w:line="276" w:lineRule="auto"/>
        <w:rPr>
          <w:rFonts w:ascii="Tempus Sans ITC" w:eastAsia="Arial Unicode MS" w:hAnsi="Tempus Sans ITC" w:cs="Tahoma"/>
        </w:rPr>
      </w:pPr>
      <w:r>
        <w:rPr>
          <w:rFonts w:ascii="Tempus Sans ITC" w:eastAsia="Arial Unicode MS" w:hAnsi="Tempus Sans ITC" w:cs="Tahoma"/>
          <w:b/>
          <w:bCs/>
        </w:rPr>
        <w:t>Attended webinar-DRAMA in EDUCATION- A Curtain Raiser, by TRINITY COLLEGE LONDON</w:t>
      </w:r>
      <w:r w:rsidR="00031007">
        <w:rPr>
          <w:rFonts w:ascii="Tempus Sans ITC" w:eastAsia="Arial Unicode MS" w:hAnsi="Tempus Sans ITC" w:cs="Tahoma"/>
          <w:b/>
          <w:bCs/>
        </w:rPr>
        <w:t>, July 2020</w:t>
      </w:r>
    </w:p>
    <w:p w14:paraId="347DB67A" w14:textId="7324CB41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Attended </w:t>
      </w:r>
      <w:r w:rsidR="00031007" w:rsidRPr="001534B2">
        <w:rPr>
          <w:rFonts w:ascii="Tempus Sans ITC" w:eastAsia="Arial Unicode MS" w:hAnsi="Tempus Sans ITC" w:cs="Arial Unicode MS"/>
          <w:sz w:val="22"/>
          <w:szCs w:val="22"/>
        </w:rPr>
        <w:t>2-week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online course in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“Screen Play Writing” 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by FTII-Pune</w:t>
      </w:r>
    </w:p>
    <w:p w14:paraId="74093252" w14:textId="3F9ACF2A" w:rsidR="000A0B84" w:rsidRPr="00031007" w:rsidRDefault="000A0B84" w:rsidP="008224F1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b/>
          <w:bCs/>
          <w:sz w:val="22"/>
          <w:szCs w:val="22"/>
        </w:rPr>
      </w:pPr>
      <w:r w:rsidRPr="00031007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Pr="00031007">
        <w:rPr>
          <w:rFonts w:ascii="Tempus Sans ITC" w:eastAsia="Arial Unicode MS" w:hAnsi="Tempus Sans ITC" w:cs="Arial Unicode MS"/>
          <w:b/>
          <w:bCs/>
          <w:sz w:val="22"/>
          <w:szCs w:val="22"/>
        </w:rPr>
        <w:t>“Round Square Leaders Training Workshop”</w:t>
      </w:r>
      <w:r w:rsidRPr="00031007">
        <w:rPr>
          <w:rFonts w:ascii="Tempus Sans ITC" w:eastAsia="Arial Unicode MS" w:hAnsi="Tempus Sans ITC" w:cs="Arial Unicode MS"/>
          <w:sz w:val="22"/>
          <w:szCs w:val="22"/>
        </w:rPr>
        <w:t xml:space="preserve"> by Liz Grey, International Co-Ordinator for Round Square Social Service Projects. [17 and 18 of September at </w:t>
      </w:r>
      <w:r w:rsidRPr="00031007">
        <w:rPr>
          <w:rFonts w:ascii="Tempus Sans ITC" w:eastAsia="Arial Unicode MS" w:hAnsi="Tempus Sans ITC" w:cs="Arial Unicode MS"/>
          <w:b/>
          <w:bCs/>
          <w:sz w:val="22"/>
          <w:szCs w:val="22"/>
        </w:rPr>
        <w:t>Dheerubhai Ambani International School, Mumbai}</w:t>
      </w:r>
    </w:p>
    <w:p w14:paraId="1FDC5F9D" w14:textId="5F155B6F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“</w:t>
      </w:r>
      <w:r w:rsidRPr="00031007">
        <w:rPr>
          <w:rFonts w:ascii="Tempus Sans ITC" w:eastAsia="Arial Unicode MS" w:hAnsi="Tempus Sans ITC" w:cs="Arial Unicode MS"/>
          <w:b/>
          <w:bCs/>
          <w:i/>
          <w:iCs/>
          <w:sz w:val="22"/>
          <w:szCs w:val="22"/>
        </w:rPr>
        <w:t>Bhasha ki padhaayee mein Sahitya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”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by famous </w:t>
      </w:r>
      <w:r w:rsidR="000017AB" w:rsidRPr="001534B2">
        <w:rPr>
          <w:rFonts w:ascii="Tempus Sans ITC" w:eastAsia="Arial Unicode MS" w:hAnsi="Tempus Sans ITC" w:cs="Arial Unicode MS"/>
          <w:sz w:val="22"/>
          <w:szCs w:val="22"/>
        </w:rPr>
        <w:t>Author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Prof. Krishn Kumar, New Delhi.</w:t>
      </w:r>
    </w:p>
    <w:p w14:paraId="644CCC32" w14:textId="77777777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Workshop on </w:t>
      </w:r>
      <w:r w:rsidRPr="00031007">
        <w:rPr>
          <w:rFonts w:ascii="Tempus Sans ITC" w:eastAsia="Arial Unicode MS" w:hAnsi="Tempus Sans ITC" w:cs="Arial Unicode MS"/>
          <w:b/>
          <w:bCs/>
          <w:i/>
          <w:iCs/>
          <w:sz w:val="22"/>
          <w:szCs w:val="22"/>
        </w:rPr>
        <w:t>“Hindi Bhasha shikshan ki samasyaayein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” By famous writer, editor and educationist Dr. Pradeep Kumar Jain organized by MADHUBAN [25 August 2012]. </w:t>
      </w:r>
    </w:p>
    <w:p w14:paraId="714282E9" w14:textId="77777777" w:rsidR="000A0B84" w:rsidRPr="001534B2" w:rsidRDefault="000A0B84" w:rsidP="000A0B84">
      <w:pPr>
        <w:numPr>
          <w:ilvl w:val="0"/>
          <w:numId w:val="9"/>
        </w:numPr>
        <w:spacing w:line="276" w:lineRule="auto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“VAANI CERTIFICATE COURSE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” Certified by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All India Radio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, New Delhi.</w:t>
      </w:r>
    </w:p>
    <w:p w14:paraId="1FA5224D" w14:textId="77777777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“The 7 Habits of Highly Effective People”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By Mr. Nikunj Punjani from 15 to 18 May 2005 at Rajkot.</w:t>
      </w:r>
    </w:p>
    <w:p w14:paraId="1D21AEFA" w14:textId="77777777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“Natya Lekhan Shivir” Under the direction of renowned theatre personality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Padm-Vibhushan Shri Habib Tanveer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Organized by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N S D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, New Delhi.</w:t>
      </w:r>
    </w:p>
    <w:p w14:paraId="30427FD8" w14:textId="1A5C43C9" w:rsidR="000A0B84" w:rsidRPr="001534B2" w:rsidRDefault="000A0B84" w:rsidP="000A0B84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i/>
          <w:sz w:val="22"/>
          <w:szCs w:val="22"/>
        </w:rPr>
        <w:t>“</w:t>
      </w:r>
      <w:r w:rsidRPr="00031007">
        <w:rPr>
          <w:rFonts w:ascii="Tempus Sans ITC" w:eastAsia="Arial Unicode MS" w:hAnsi="Tempus Sans ITC" w:cs="Arial Unicode MS"/>
          <w:b/>
          <w:bCs/>
          <w:i/>
          <w:sz w:val="22"/>
          <w:szCs w:val="22"/>
        </w:rPr>
        <w:t>Hindi Bhasha ki dashaa evam dishaa aur uska aadhyaapan</w:t>
      </w:r>
      <w:r w:rsidRPr="001534B2">
        <w:rPr>
          <w:rFonts w:ascii="Tempus Sans ITC" w:eastAsia="Arial Unicode MS" w:hAnsi="Tempus Sans ITC" w:cs="Arial Unicode MS"/>
          <w:iCs/>
          <w:sz w:val="22"/>
          <w:szCs w:val="22"/>
        </w:rPr>
        <w:t>”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By famous writer, editor and educationist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Shrimati Sanyuktaa Ludara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organized by MADHUBAN [09 April 2005].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ab/>
      </w:r>
    </w:p>
    <w:p w14:paraId="13785AB9" w14:textId="6597DDA4" w:rsidR="00031007" w:rsidRPr="001534B2" w:rsidRDefault="000A0B84" w:rsidP="00BC1B49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Participation in </w:t>
      </w:r>
      <w:r w:rsidRPr="00746884">
        <w:rPr>
          <w:rFonts w:ascii="Tempus Sans ITC" w:eastAsia="Arial Unicode MS" w:hAnsi="Tempus Sans ITC" w:cs="Arial Unicode MS"/>
          <w:b/>
          <w:bCs/>
          <w:sz w:val="22"/>
          <w:szCs w:val="22"/>
        </w:rPr>
        <w:t>ROUND SQUARE Service project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at </w:t>
      </w:r>
      <w:r w:rsidR="000017AB"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The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Doon School, Dehradun</w:t>
      </w:r>
      <w:r w:rsidR="00031007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 (4 </w:t>
      </w:r>
      <w:r w:rsidR="00031007">
        <w:rPr>
          <w:rFonts w:ascii="Tempus Sans ITC" w:eastAsia="Arial Unicode MS" w:hAnsi="Tempus Sans ITC" w:cs="Arial Unicode MS"/>
          <w:sz w:val="22"/>
          <w:szCs w:val="22"/>
        </w:rPr>
        <w:t>to 14 June</w:t>
      </w:r>
      <w:r w:rsidR="00031007" w:rsidRPr="001534B2">
        <w:rPr>
          <w:rFonts w:ascii="Tempus Sans ITC" w:eastAsia="Arial Unicode MS" w:hAnsi="Tempus Sans ITC" w:cs="Arial Unicode MS"/>
          <w:sz w:val="22"/>
          <w:szCs w:val="22"/>
        </w:rPr>
        <w:t xml:space="preserve"> 2011)</w:t>
      </w:r>
    </w:p>
    <w:p w14:paraId="698A6883" w14:textId="77777777" w:rsidR="000A0B84" w:rsidRPr="001534B2" w:rsidRDefault="000A0B84" w:rsidP="00BC1B49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Participation in </w:t>
      </w:r>
      <w:r w:rsidRPr="00746884">
        <w:rPr>
          <w:rFonts w:ascii="Tempus Sans ITC" w:eastAsia="Arial Unicode MS" w:hAnsi="Tempus Sans ITC" w:cs="Arial Unicode MS"/>
          <w:b/>
          <w:bCs/>
          <w:sz w:val="22"/>
          <w:szCs w:val="22"/>
        </w:rPr>
        <w:t>ROUND SQUARE Service project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at </w:t>
      </w:r>
      <w:r w:rsidRPr="001534B2">
        <w:rPr>
          <w:rFonts w:ascii="Tempus Sans ITC" w:eastAsia="Arial Unicode MS" w:hAnsi="Tempus Sans ITC" w:cs="Arial Unicode MS"/>
          <w:b/>
          <w:bCs/>
          <w:sz w:val="22"/>
          <w:szCs w:val="22"/>
        </w:rPr>
        <w:t>Dheerubhai Ambani International School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>. (18 December to 23 December 2011)</w:t>
      </w:r>
    </w:p>
    <w:p w14:paraId="7DD86273" w14:textId="5F5C1BF0" w:rsidR="000A0B84" w:rsidRPr="001534B2" w:rsidRDefault="000A0B84" w:rsidP="00BC1B49">
      <w:pPr>
        <w:numPr>
          <w:ilvl w:val="0"/>
          <w:numId w:val="9"/>
        </w:numPr>
        <w:spacing w:line="276" w:lineRule="auto"/>
        <w:jc w:val="both"/>
        <w:rPr>
          <w:rFonts w:ascii="Tempus Sans ITC" w:eastAsia="Arial Unicode MS" w:hAnsi="Tempus Sans ITC" w:cs="Arial Unicode MS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sz w:val="22"/>
          <w:szCs w:val="22"/>
        </w:rPr>
        <w:lastRenderedPageBreak/>
        <w:t>Some other workshops</w:t>
      </w:r>
      <w:r w:rsidR="00BC1B49">
        <w:rPr>
          <w:rFonts w:ascii="Tempus Sans ITC" w:eastAsia="Arial Unicode MS" w:hAnsi="Tempus Sans ITC" w:cs="Arial Unicode MS"/>
          <w:sz w:val="22"/>
          <w:szCs w:val="22"/>
        </w:rPr>
        <w:t>/Certification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 were: </w:t>
      </w:r>
      <w:r w:rsidRPr="00BC1B49">
        <w:rPr>
          <w:rFonts w:ascii="Tempus Sans ITC" w:eastAsia="Arial Unicode MS" w:hAnsi="Tempus Sans ITC" w:cs="Arial Unicode MS"/>
          <w:b/>
          <w:bCs/>
          <w:sz w:val="22"/>
          <w:szCs w:val="22"/>
        </w:rPr>
        <w:t>Del Carnegie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, </w:t>
      </w:r>
      <w:r w:rsidRPr="00BC1B49">
        <w:rPr>
          <w:rFonts w:ascii="Tempus Sans ITC" w:eastAsia="Arial Unicode MS" w:hAnsi="Tempus Sans ITC" w:cs="Arial Unicode MS"/>
          <w:b/>
          <w:bCs/>
          <w:sz w:val="22"/>
          <w:szCs w:val="22"/>
        </w:rPr>
        <w:t>Cambridge Curriculum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, </w:t>
      </w:r>
      <w:r w:rsidRPr="00BC1B49">
        <w:rPr>
          <w:rFonts w:ascii="Tempus Sans ITC" w:eastAsia="Arial Unicode MS" w:hAnsi="Tempus Sans ITC" w:cs="Arial Unicode MS"/>
          <w:b/>
          <w:bCs/>
          <w:sz w:val="22"/>
          <w:szCs w:val="22"/>
        </w:rPr>
        <w:t>Heartfulness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, </w:t>
      </w:r>
      <w:r w:rsidRPr="00BC1B49">
        <w:rPr>
          <w:rFonts w:ascii="Tempus Sans ITC" w:eastAsia="Arial Unicode MS" w:hAnsi="Tempus Sans ITC" w:cs="Arial Unicode MS"/>
          <w:b/>
          <w:bCs/>
          <w:sz w:val="22"/>
          <w:szCs w:val="22"/>
        </w:rPr>
        <w:t>Adolescence</w:t>
      </w:r>
      <w:r w:rsidR="00BC1B49">
        <w:rPr>
          <w:rFonts w:ascii="Tempus Sans ITC" w:eastAsia="Arial Unicode MS" w:hAnsi="Tempus Sans ITC" w:cs="Arial Unicode MS"/>
          <w:b/>
          <w:bCs/>
          <w:sz w:val="22"/>
          <w:szCs w:val="22"/>
        </w:rPr>
        <w:t xml:space="preserve">, POCSO ACT, </w:t>
      </w:r>
      <w:r w:rsidR="00BC1B49" w:rsidRPr="001534B2">
        <w:rPr>
          <w:rFonts w:ascii="Tempus Sans ITC" w:eastAsia="Arial Unicode MS" w:hAnsi="Tempus Sans ITC" w:cs="Arial Unicode MS"/>
          <w:sz w:val="22"/>
          <w:szCs w:val="22"/>
        </w:rPr>
        <w:t>Microsoft</w:t>
      </w:r>
      <w:r w:rsidR="00BC1B49">
        <w:rPr>
          <w:rFonts w:ascii="Tempus Sans ITC" w:eastAsia="Arial Unicode MS" w:hAnsi="Tempus Sans ITC" w:cs="Arial Unicode MS"/>
          <w:sz w:val="22"/>
          <w:szCs w:val="22"/>
        </w:rPr>
        <w:t xml:space="preserve"> Educator, Digital Citizenship </w:t>
      </w:r>
      <w:r w:rsidRPr="001534B2">
        <w:rPr>
          <w:rFonts w:ascii="Tempus Sans ITC" w:eastAsia="Arial Unicode MS" w:hAnsi="Tempus Sans ITC" w:cs="Arial Unicode MS"/>
          <w:sz w:val="22"/>
          <w:szCs w:val="22"/>
        </w:rPr>
        <w:t xml:space="preserve">etc.  </w:t>
      </w:r>
    </w:p>
    <w:p w14:paraId="7145C618" w14:textId="77777777" w:rsidR="000A0B84" w:rsidRPr="001534B2" w:rsidRDefault="000A0B84" w:rsidP="000A0B84">
      <w:pPr>
        <w:rPr>
          <w:rFonts w:ascii="Tempus Sans ITC" w:eastAsia="Arial Unicode MS" w:hAnsi="Tempus Sans ITC" w:cs="Arial Unicode MS"/>
          <w:sz w:val="16"/>
          <w:szCs w:val="16"/>
          <w:u w:val="single"/>
        </w:rPr>
      </w:pPr>
    </w:p>
    <w:p w14:paraId="0F9C0D14" w14:textId="2370F35D" w:rsidR="000A0B84" w:rsidRPr="001534B2" w:rsidRDefault="000A0B84" w:rsidP="00740EAA">
      <w:pPr>
        <w:tabs>
          <w:tab w:val="left" w:pos="900"/>
          <w:tab w:val="left" w:pos="1080"/>
        </w:tabs>
        <w:spacing w:after="240"/>
        <w:rPr>
          <w:rFonts w:ascii="Tempus Sans ITC" w:eastAsia="Arial Unicode MS" w:hAnsi="Tempus Sans ITC" w:cs="Arial Unicode MS"/>
          <w:b/>
          <w:sz w:val="22"/>
          <w:szCs w:val="22"/>
          <w:u w:val="single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As a</w:t>
      </w:r>
      <w:r w:rsidR="00ED7D6F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n Author</w:t>
      </w: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:</w:t>
      </w:r>
    </w:p>
    <w:p w14:paraId="70AE6046" w14:textId="57397908" w:rsidR="000A0B84" w:rsidRPr="001534B2" w:rsidRDefault="000A0B84" w:rsidP="000A0B84">
      <w:pPr>
        <w:numPr>
          <w:ilvl w:val="0"/>
          <w:numId w:val="18"/>
        </w:numPr>
        <w:tabs>
          <w:tab w:val="left" w:pos="900"/>
          <w:tab w:val="left" w:pos="1080"/>
        </w:tabs>
        <w:spacing w:line="276" w:lineRule="auto"/>
        <w:jc w:val="both"/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Wrote a grand historical play </w:t>
      </w:r>
      <w:r w:rsidR="00746884">
        <w:rPr>
          <w:rFonts w:ascii="Tempus Sans ITC" w:eastAsia="Arial Unicode MS" w:hAnsi="Tempus Sans ITC" w:cs="Arial Unicode MS"/>
          <w:b/>
          <w:sz w:val="22"/>
          <w:szCs w:val="22"/>
        </w:rPr>
        <w:t>“SA V</w:t>
      </w:r>
      <w:r w:rsidRPr="001534B2">
        <w:rPr>
          <w:rFonts w:ascii="Tempus Sans ITC" w:eastAsia="Arial Unicode MS" w:hAnsi="Tempus Sans ITC" w:cs="Arial Unicode MS"/>
          <w:b/>
          <w:sz w:val="22"/>
          <w:szCs w:val="22"/>
        </w:rPr>
        <w:t>RAA”</w:t>
      </w: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8D0735" w:rsidRPr="001534B2">
        <w:rPr>
          <w:rFonts w:ascii="Tempus Sans ITC" w:eastAsia="Arial Unicode MS" w:hAnsi="Tempus Sans ITC" w:cs="Arial Unicode MS"/>
          <w:bCs/>
          <w:sz w:val="22"/>
          <w:szCs w:val="22"/>
        </w:rPr>
        <w:t>published by</w:t>
      </w:r>
      <w:r w:rsidR="008D0735" w:rsidRPr="001534B2">
        <w:rPr>
          <w:rFonts w:ascii="Tempus Sans ITC" w:eastAsia="Arial Unicode MS" w:hAnsi="Tempus Sans ITC" w:cs="Arial Unicode MS"/>
          <w:b/>
          <w:sz w:val="22"/>
          <w:szCs w:val="22"/>
        </w:rPr>
        <w:t xml:space="preserve"> Kitab Mahal, New Delhi</w:t>
      </w:r>
      <w:r w:rsidRPr="001534B2">
        <w:rPr>
          <w:rFonts w:ascii="Tempus Sans ITC" w:eastAsia="Arial Unicode MS" w:hAnsi="Tempus Sans ITC" w:cs="Arial Unicode MS"/>
          <w:b/>
          <w:sz w:val="22"/>
          <w:szCs w:val="22"/>
        </w:rPr>
        <w:t>.</w:t>
      </w:r>
    </w:p>
    <w:p w14:paraId="6CB05D7B" w14:textId="04A6FC5A" w:rsidR="000A0B84" w:rsidRPr="001D048B" w:rsidRDefault="000A0B84" w:rsidP="000A0B84">
      <w:pPr>
        <w:numPr>
          <w:ilvl w:val="0"/>
          <w:numId w:val="18"/>
        </w:numPr>
        <w:tabs>
          <w:tab w:val="left" w:pos="900"/>
          <w:tab w:val="left" w:pos="1080"/>
        </w:tabs>
        <w:spacing w:line="276" w:lineRule="auto"/>
        <w:jc w:val="both"/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b/>
          <w:i/>
          <w:iCs/>
          <w:sz w:val="22"/>
          <w:szCs w:val="22"/>
        </w:rPr>
        <w:t>Chaanv Bargad Ki</w:t>
      </w:r>
      <w:r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 a Poetry Book by </w:t>
      </w:r>
      <w:r w:rsidRPr="001534B2">
        <w:rPr>
          <w:rFonts w:ascii="Tempus Sans ITC" w:eastAsia="Arial Unicode MS" w:hAnsi="Tempus Sans ITC" w:cs="Arial Unicode MS"/>
          <w:b/>
          <w:sz w:val="22"/>
          <w:szCs w:val="22"/>
        </w:rPr>
        <w:t>Manjul Publication</w:t>
      </w:r>
      <w:r w:rsidR="00746884">
        <w:rPr>
          <w:rFonts w:ascii="Tempus Sans ITC" w:eastAsia="Arial Unicode MS" w:hAnsi="Tempus Sans ITC" w:cs="Arial Unicode MS"/>
          <w:b/>
          <w:sz w:val="22"/>
          <w:szCs w:val="22"/>
        </w:rPr>
        <w:t>, Bhopal</w:t>
      </w:r>
      <w:r w:rsidRPr="001534B2">
        <w:rPr>
          <w:rFonts w:ascii="Tempus Sans ITC" w:eastAsia="Arial Unicode MS" w:hAnsi="Tempus Sans ITC" w:cs="Arial Unicode MS"/>
          <w:b/>
          <w:sz w:val="22"/>
          <w:szCs w:val="22"/>
        </w:rPr>
        <w:t>.</w:t>
      </w:r>
    </w:p>
    <w:p w14:paraId="5077576C" w14:textId="083F326B" w:rsidR="001D048B" w:rsidRPr="001534B2" w:rsidRDefault="001D048B" w:rsidP="000A0B84">
      <w:pPr>
        <w:numPr>
          <w:ilvl w:val="0"/>
          <w:numId w:val="18"/>
        </w:numPr>
        <w:tabs>
          <w:tab w:val="left" w:pos="900"/>
          <w:tab w:val="left" w:pos="1080"/>
        </w:tabs>
        <w:spacing w:line="276" w:lineRule="auto"/>
        <w:jc w:val="both"/>
        <w:rPr>
          <w:rFonts w:ascii="Tempus Sans ITC" w:eastAsia="Arial Unicode MS" w:hAnsi="Tempus Sans ITC" w:cs="Arial Unicode MS"/>
          <w:bCs/>
          <w:sz w:val="22"/>
          <w:szCs w:val="22"/>
        </w:rPr>
      </w:pPr>
      <w:r>
        <w:rPr>
          <w:rFonts w:ascii="Tempus Sans ITC" w:eastAsia="Arial Unicode MS" w:hAnsi="Tempus Sans ITC" w:cs="Arial Unicode MS"/>
          <w:b/>
          <w:i/>
          <w:iCs/>
          <w:sz w:val="22"/>
          <w:szCs w:val="22"/>
        </w:rPr>
        <w:t>Wrote many Nukkad Natak and plays. Screen Plays and stories.</w:t>
      </w:r>
    </w:p>
    <w:p w14:paraId="44FF21DB" w14:textId="11A10C8B" w:rsidR="000A0B84" w:rsidRPr="001534B2" w:rsidRDefault="000A0B84" w:rsidP="000A0B84">
      <w:pPr>
        <w:numPr>
          <w:ilvl w:val="0"/>
          <w:numId w:val="18"/>
        </w:numPr>
        <w:tabs>
          <w:tab w:val="left" w:pos="900"/>
          <w:tab w:val="left" w:pos="1080"/>
        </w:tabs>
        <w:spacing w:line="276" w:lineRule="auto"/>
        <w:jc w:val="both"/>
        <w:rPr>
          <w:rFonts w:ascii="Tempus Sans ITC" w:eastAsia="Arial Unicode MS" w:hAnsi="Tempus Sans ITC" w:cs="Arial Unicode MS"/>
          <w:b/>
          <w:color w:val="FF6600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Play “Vikram aur Vaitaal” published by </w:t>
      </w:r>
      <w:r w:rsidRPr="001534B2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Abhivyakti Rajya Sansadhan Kendra, Bhopal.</w:t>
      </w: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</w:t>
      </w:r>
    </w:p>
    <w:p w14:paraId="6A6AE83E" w14:textId="1583E8FB" w:rsidR="00ED7D6F" w:rsidRPr="001534B2" w:rsidRDefault="00ED7D6F" w:rsidP="000A0B84">
      <w:pPr>
        <w:numPr>
          <w:ilvl w:val="0"/>
          <w:numId w:val="18"/>
        </w:numPr>
        <w:tabs>
          <w:tab w:val="left" w:pos="900"/>
          <w:tab w:val="left" w:pos="1080"/>
        </w:tabs>
        <w:spacing w:line="276" w:lineRule="auto"/>
        <w:jc w:val="both"/>
        <w:rPr>
          <w:rFonts w:ascii="Tempus Sans ITC" w:eastAsia="Arial Unicode MS" w:hAnsi="Tempus Sans ITC" w:cs="Arial Unicode MS"/>
          <w:b/>
          <w:color w:val="FF6600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Published many poems and write-ups in famous Hindi daily newspapers like Dainik Bhaskar, Dainik Jagran, Sandhya Prakash, Deshbandhu etc. </w:t>
      </w:r>
    </w:p>
    <w:p w14:paraId="40A23DD1" w14:textId="77777777" w:rsidR="000A0B84" w:rsidRPr="001534B2" w:rsidRDefault="000A0B84" w:rsidP="000A0B84">
      <w:pPr>
        <w:tabs>
          <w:tab w:val="left" w:pos="900"/>
          <w:tab w:val="left" w:pos="1080"/>
        </w:tabs>
        <w:spacing w:line="276" w:lineRule="auto"/>
        <w:ind w:left="720"/>
        <w:rPr>
          <w:rFonts w:ascii="Tempus Sans ITC" w:eastAsia="Arial Unicode MS" w:hAnsi="Tempus Sans ITC" w:cs="Arial Unicode MS"/>
          <w:b/>
          <w:u w:val="single"/>
        </w:rPr>
      </w:pPr>
    </w:p>
    <w:p w14:paraId="0FF1CCAD" w14:textId="5729FCD3" w:rsidR="000A0B84" w:rsidRPr="001534B2" w:rsidRDefault="00ED7D6F" w:rsidP="00740EAA">
      <w:pPr>
        <w:tabs>
          <w:tab w:val="left" w:pos="0"/>
          <w:tab w:val="left" w:pos="900"/>
        </w:tabs>
        <w:spacing w:after="240"/>
        <w:rPr>
          <w:rFonts w:ascii="Tempus Sans ITC" w:eastAsia="Arial Unicode MS" w:hAnsi="Tempus Sans ITC" w:cs="Arial Unicode MS"/>
          <w:b/>
          <w:sz w:val="22"/>
          <w:szCs w:val="22"/>
          <w:u w:val="single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 xml:space="preserve">As an Actor </w:t>
      </w:r>
      <w:r w:rsidR="000A0B84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and Direct</w:t>
      </w: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or</w:t>
      </w:r>
      <w:r w:rsidR="000A0B84"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:</w:t>
      </w:r>
    </w:p>
    <w:p w14:paraId="4ED0BE7F" w14:textId="03FE18CC" w:rsidR="00390DCB" w:rsidRPr="001534B2" w:rsidRDefault="001D048B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1080"/>
        </w:tabs>
        <w:ind w:hanging="720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In 2002 and 2003, </w:t>
      </w:r>
      <w:r w:rsidR="00390DCB"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performed </w:t>
      </w:r>
      <w:r w:rsidR="00390DCB" w:rsidRPr="001534B2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at Abhimanch, National School of Drama</w:t>
      </w:r>
      <w:r w:rsidR="00390DCB"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, New Delhi in </w:t>
      </w:r>
      <w:r w:rsidR="00390DCB" w:rsidRPr="001534B2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BHARANGAM.</w:t>
      </w:r>
    </w:p>
    <w:p w14:paraId="4A45B2E2" w14:textId="193CDC01" w:rsidR="000A0B84" w:rsidRPr="001534B2" w:rsidRDefault="000A0B84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1080"/>
        </w:tabs>
        <w:ind w:hanging="720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“Apani-Apani Mati, Apani-Apani Gati” based on Premchand’s Stories staged in Bharat Bhavan on 9/11/16. </w:t>
      </w:r>
      <w:r w:rsidRPr="001534B2">
        <w:rPr>
          <w:rFonts w:ascii="Tempus Sans ITC" w:eastAsia="Arial Unicode MS" w:hAnsi="Tempus Sans ITC" w:cs="Arial Unicode MS"/>
          <w:color w:val="4F81BD" w:themeColor="accent1"/>
          <w:sz w:val="22"/>
          <w:szCs w:val="22"/>
        </w:rPr>
        <w:t>https://www.youtube.com/watch?v=B2OQsWwS1Kg</w:t>
      </w:r>
    </w:p>
    <w:p w14:paraId="6EEC5E1E" w14:textId="77777777" w:rsidR="000A0B84" w:rsidRPr="001534B2" w:rsidRDefault="000A0B84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1080"/>
        </w:tabs>
        <w:ind w:hanging="720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>“Shastra Dekho Shastra” and “Girgit” has been staged in BHARAT BHAVAN</w:t>
      </w:r>
    </w:p>
    <w:p w14:paraId="7CE392D1" w14:textId="77777777" w:rsidR="000A0B84" w:rsidRPr="001534B2" w:rsidRDefault="000A0B84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900"/>
        </w:tabs>
        <w:ind w:hanging="720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“Charan Daas Chor” in 2004 in Utsav Club Adityapuram.</w:t>
      </w:r>
    </w:p>
    <w:p w14:paraId="418447BF" w14:textId="77777777" w:rsidR="000A0B84" w:rsidRPr="001534B2" w:rsidRDefault="000A0B84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900"/>
        </w:tabs>
        <w:ind w:left="567" w:hanging="567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>Oedipus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 in Phoenician Women,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 xml:space="preserve">Subhas Chandra Bose 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and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 xml:space="preserve">Ramkrishn Paramhans 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in Vande Mataram,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>Hayawadan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 in Hayawadan,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 xml:space="preserve">Prof. N. P, Tiwari 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in Wardi Wale,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 xml:space="preserve">Shri Krrishn 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in Janmejay ka Nagyagya,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 xml:space="preserve">Hira Kaka 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in Mahabhoj,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>Zaheer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 in Chhoti Dhyodhiwaliyan, </w:t>
      </w:r>
      <w:r w:rsidRPr="001534B2">
        <w:rPr>
          <w:rFonts w:ascii="Tempus Sans ITC" w:eastAsia="Arial Unicode MS" w:hAnsi="Tempus Sans ITC"/>
          <w:b/>
          <w:bCs/>
          <w:sz w:val="22"/>
          <w:szCs w:val="22"/>
        </w:rPr>
        <w:t>Jailer</w:t>
      </w:r>
      <w:r w:rsidRPr="001534B2">
        <w:rPr>
          <w:rFonts w:ascii="Tempus Sans ITC" w:eastAsia="Arial Unicode MS" w:hAnsi="Tempus Sans ITC"/>
          <w:sz w:val="22"/>
          <w:szCs w:val="22"/>
        </w:rPr>
        <w:t xml:space="preserve"> in Vladimir ka Hero.</w:t>
      </w:r>
    </w:p>
    <w:p w14:paraId="0AC152EA" w14:textId="002BEB40" w:rsidR="000A0B84" w:rsidRPr="001534B2" w:rsidRDefault="001D048B" w:rsidP="000A0B84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900"/>
        </w:tabs>
        <w:ind w:hanging="720"/>
        <w:jc w:val="both"/>
        <w:rPr>
          <w:rFonts w:ascii="Tempus Sans ITC" w:eastAsia="Arial Unicode MS" w:hAnsi="Tempus Sans ITC" w:cs="Arial Unicode MS"/>
          <w:color w:val="000000"/>
          <w:sz w:val="22"/>
          <w:szCs w:val="22"/>
        </w:rPr>
      </w:pPr>
      <w:r>
        <w:rPr>
          <w:rFonts w:ascii="Tempus Sans ITC" w:eastAsia="Arial Unicode MS" w:hAnsi="Tempus Sans ITC" w:cs="Arial Unicode MS"/>
          <w:color w:val="000000"/>
          <w:sz w:val="22"/>
          <w:szCs w:val="22"/>
        </w:rPr>
        <w:t>Performed some</w:t>
      </w:r>
      <w:r w:rsidR="000A0B84" w:rsidRPr="001534B2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significance role in tv serials, short movies and </w:t>
      </w:r>
      <w:r>
        <w:rPr>
          <w:rFonts w:ascii="Tempus Sans ITC" w:eastAsia="Arial Unicode MS" w:hAnsi="Tempus Sans ITC" w:cs="Arial Unicode MS"/>
          <w:color w:val="000000"/>
          <w:sz w:val="22"/>
          <w:szCs w:val="22"/>
        </w:rPr>
        <w:t>films.</w:t>
      </w:r>
    </w:p>
    <w:p w14:paraId="6C405F95" w14:textId="481E399A" w:rsidR="000A0B84" w:rsidRPr="00AB2344" w:rsidRDefault="000A0B84" w:rsidP="007D2B33">
      <w:pPr>
        <w:numPr>
          <w:ilvl w:val="0"/>
          <w:numId w:val="9"/>
        </w:numPr>
        <w:tabs>
          <w:tab w:val="clear" w:pos="720"/>
          <w:tab w:val="left" w:pos="0"/>
          <w:tab w:val="num" w:pos="450"/>
          <w:tab w:val="left" w:pos="900"/>
        </w:tabs>
        <w:ind w:left="567" w:hanging="567"/>
        <w:jc w:val="both"/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</w:pP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Worked under renown actors and directors like </w:t>
      </w:r>
      <w:r w:rsidRPr="00AB2344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Habib Tanvir, Gold medalist Alok Chatterjee,</w:t>
      </w: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Lokendra Trivedi, Ashok Bulani, K. G. Trivedi, Manoj Nayar, Sarfaraz Hasan, </w:t>
      </w:r>
      <w:r w:rsidRPr="00AB2344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Parzania</w:t>
      </w: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fame </w:t>
      </w:r>
      <w:r w:rsidRPr="00AB2344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Rahul Dholakiya</w:t>
      </w: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, Welcome to Sajjanpur fame script writer </w:t>
      </w:r>
      <w:r w:rsidRPr="00AB2344">
        <w:rPr>
          <w:rFonts w:ascii="Tempus Sans ITC" w:eastAsia="Arial Unicode MS" w:hAnsi="Tempus Sans ITC" w:cs="Arial Unicode MS"/>
          <w:b/>
          <w:bCs/>
          <w:color w:val="000000"/>
          <w:sz w:val="22"/>
          <w:szCs w:val="22"/>
        </w:rPr>
        <w:t>Ashok Mishra</w:t>
      </w:r>
      <w:r w:rsidR="00ED7D6F"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and</w:t>
      </w: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 xml:space="preserve"> Ravi </w:t>
      </w:r>
      <w:r w:rsidR="00AE1216"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>William</w:t>
      </w:r>
      <w:r w:rsidRPr="00AB2344">
        <w:rPr>
          <w:rFonts w:ascii="Tempus Sans ITC" w:eastAsia="Arial Unicode MS" w:hAnsi="Tempus Sans ITC" w:cs="Arial Unicode MS"/>
          <w:color w:val="000000"/>
          <w:sz w:val="22"/>
          <w:szCs w:val="22"/>
        </w:rPr>
        <w:t>.</w:t>
      </w:r>
    </w:p>
    <w:p w14:paraId="65BC84B2" w14:textId="77777777" w:rsidR="00AB2344" w:rsidRPr="00AB2344" w:rsidRDefault="00AB2344" w:rsidP="00AB2344">
      <w:pPr>
        <w:tabs>
          <w:tab w:val="left" w:pos="0"/>
          <w:tab w:val="left" w:pos="900"/>
        </w:tabs>
        <w:ind w:left="567"/>
        <w:jc w:val="both"/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</w:pPr>
    </w:p>
    <w:p w14:paraId="51AF0C36" w14:textId="05F03C27" w:rsidR="000D2AD4" w:rsidRPr="001534B2" w:rsidRDefault="000D2AD4" w:rsidP="00740EAA">
      <w:pPr>
        <w:spacing w:after="240"/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</w:pPr>
      <w:r w:rsidRPr="001534B2">
        <w:rPr>
          <w:rFonts w:ascii="Tempus Sans ITC" w:eastAsia="Arial Unicode MS" w:hAnsi="Tempus Sans ITC" w:cs="Arial Unicode MS"/>
          <w:b/>
          <w:color w:val="1F497D" w:themeColor="text2"/>
          <w:sz w:val="22"/>
          <w:szCs w:val="22"/>
          <w:u w:val="single"/>
        </w:rPr>
        <w:t>References:</w:t>
      </w:r>
    </w:p>
    <w:p w14:paraId="4C92737C" w14:textId="60C1D57E" w:rsidR="00E702FE" w:rsidRPr="001534B2" w:rsidRDefault="00AF2A19" w:rsidP="000D2AD4">
      <w:pPr>
        <w:numPr>
          <w:ilvl w:val="0"/>
          <w:numId w:val="13"/>
        </w:numPr>
        <w:ind w:left="720"/>
        <w:rPr>
          <w:rFonts w:ascii="Tempus Sans ITC" w:eastAsia="Arial Unicode MS" w:hAnsi="Tempus Sans ITC" w:cs="Arial Unicode MS"/>
          <w:bCs/>
          <w:sz w:val="14"/>
          <w:szCs w:val="14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Dr</w:t>
      </w:r>
      <w:r w:rsidR="00E702FE" w:rsidRPr="003F03BA">
        <w:rPr>
          <w:rFonts w:ascii="Tempus Sans ITC" w:eastAsia="Arial Unicode MS" w:hAnsi="Tempus Sans ITC" w:cs="Arial Unicode MS"/>
          <w:b/>
          <w:sz w:val="22"/>
          <w:szCs w:val="22"/>
        </w:rPr>
        <w:t>.</w:t>
      </w:r>
      <w:r w:rsidR="00332EAC" w:rsidRPr="003F03BA">
        <w:rPr>
          <w:rFonts w:ascii="Tempus Sans ITC" w:eastAsia="Arial Unicode MS" w:hAnsi="Tempus Sans ITC" w:cs="Arial Unicode MS"/>
          <w:b/>
          <w:sz w:val="22"/>
          <w:szCs w:val="22"/>
        </w:rPr>
        <w:t xml:space="preserve"> Madhav Deo Saraswat</w:t>
      </w:r>
      <w:r w:rsidR="00332EAC">
        <w:rPr>
          <w:rFonts w:ascii="Tempus Sans ITC" w:eastAsia="Arial Unicode MS" w:hAnsi="Tempus Sans ITC" w:cs="Arial Unicode MS"/>
          <w:bCs/>
          <w:sz w:val="22"/>
          <w:szCs w:val="22"/>
        </w:rPr>
        <w:t xml:space="preserve">, 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 xml:space="preserve">Academician/Advisor/Educational </w:t>
      </w:r>
      <w:r w:rsidR="00422419">
        <w:rPr>
          <w:rFonts w:ascii="Tempus Sans ITC" w:eastAsia="Arial Unicode MS" w:hAnsi="Tempus Sans ITC" w:cs="Arial Unicode MS"/>
          <w:bCs/>
          <w:sz w:val="22"/>
          <w:szCs w:val="22"/>
        </w:rPr>
        <w:t xml:space="preserve">Consultant, 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>f</w:t>
      </w:r>
      <w:r w:rsidR="00422419">
        <w:rPr>
          <w:rFonts w:ascii="Tempus Sans ITC" w:eastAsia="Arial Unicode MS" w:hAnsi="Tempus Sans ITC" w:cs="Arial Unicode MS"/>
          <w:bCs/>
          <w:sz w:val="22"/>
          <w:szCs w:val="22"/>
        </w:rPr>
        <w:t xml:space="preserve">ormer Principal Good Shepherd 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 xml:space="preserve">International </w:t>
      </w:r>
      <w:r w:rsidR="00422419">
        <w:rPr>
          <w:rFonts w:ascii="Tempus Sans ITC" w:eastAsia="Arial Unicode MS" w:hAnsi="Tempus Sans ITC" w:cs="Arial Unicode MS"/>
          <w:bCs/>
          <w:sz w:val="22"/>
          <w:szCs w:val="22"/>
        </w:rPr>
        <w:t>School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>. Contact: 9425705707</w:t>
      </w:r>
    </w:p>
    <w:p w14:paraId="5A6F109E" w14:textId="6B1B9965" w:rsidR="00873997" w:rsidRPr="00332EAC" w:rsidRDefault="00332EAC" w:rsidP="00873997">
      <w:pPr>
        <w:numPr>
          <w:ilvl w:val="0"/>
          <w:numId w:val="13"/>
        </w:numPr>
        <w:ind w:left="720"/>
        <w:rPr>
          <w:rFonts w:ascii="Tempus Sans ITC" w:eastAsia="Arial Unicode MS" w:hAnsi="Tempus Sans ITC" w:cs="Arial Unicode MS"/>
          <w:bCs/>
          <w:sz w:val="16"/>
          <w:szCs w:val="16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Mr. Dheerendra Singh</w:t>
      </w:r>
      <w:r>
        <w:rPr>
          <w:rFonts w:ascii="Tempus Sans ITC" w:eastAsia="Arial Unicode MS" w:hAnsi="Tempus Sans ITC" w:cs="Arial Unicode MS"/>
          <w:bCs/>
          <w:sz w:val="22"/>
          <w:szCs w:val="22"/>
        </w:rPr>
        <w:t xml:space="preserve">, </w:t>
      </w:r>
      <w:r w:rsidR="00873997"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Principal, </w:t>
      </w:r>
      <w:r w:rsidR="00AF2A19" w:rsidRPr="001534B2">
        <w:rPr>
          <w:rFonts w:ascii="Tempus Sans ITC" w:eastAsia="Arial Unicode MS" w:hAnsi="Tempus Sans ITC" w:cs="Arial Unicode MS"/>
          <w:bCs/>
          <w:sz w:val="22"/>
          <w:szCs w:val="22"/>
        </w:rPr>
        <w:t xml:space="preserve">Birla School, Pilani, </w:t>
      </w:r>
      <w:r w:rsidR="00390DCB" w:rsidRPr="001534B2">
        <w:rPr>
          <w:rFonts w:ascii="Tempus Sans ITC" w:eastAsia="Arial Unicode MS" w:hAnsi="Tempus Sans ITC" w:cs="Arial Unicode MS"/>
          <w:bCs/>
          <w:sz w:val="22"/>
          <w:szCs w:val="22"/>
        </w:rPr>
        <w:t>Rajasthan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>. Contact: 9575151985</w:t>
      </w:r>
    </w:p>
    <w:p w14:paraId="2AA0E416" w14:textId="5C79660A" w:rsidR="00332EAC" w:rsidRPr="00422419" w:rsidRDefault="00332EAC" w:rsidP="00873997">
      <w:pPr>
        <w:numPr>
          <w:ilvl w:val="0"/>
          <w:numId w:val="13"/>
        </w:numPr>
        <w:ind w:left="720"/>
        <w:rPr>
          <w:rFonts w:ascii="Tempus Sans ITC" w:eastAsia="Arial Unicode MS" w:hAnsi="Tempus Sans ITC" w:cs="Arial Unicode MS"/>
          <w:bCs/>
          <w:sz w:val="16"/>
          <w:szCs w:val="16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Dr. Mukta Sharma</w:t>
      </w:r>
      <w:r>
        <w:rPr>
          <w:rFonts w:ascii="Tempus Sans ITC" w:eastAsia="Arial Unicode MS" w:hAnsi="Tempus Sans ITC" w:cs="Arial Unicode MS"/>
          <w:bCs/>
          <w:sz w:val="22"/>
          <w:szCs w:val="22"/>
        </w:rPr>
        <w:t>, Vice Principal, DPS Bhopal. Contact: 9977014399</w:t>
      </w:r>
    </w:p>
    <w:p w14:paraId="4A511FED" w14:textId="3B439F64" w:rsidR="00422419" w:rsidRPr="00332EAC" w:rsidRDefault="00422419" w:rsidP="00873997">
      <w:pPr>
        <w:numPr>
          <w:ilvl w:val="0"/>
          <w:numId w:val="13"/>
        </w:numPr>
        <w:ind w:left="720"/>
        <w:rPr>
          <w:rFonts w:ascii="Tempus Sans ITC" w:eastAsia="Arial Unicode MS" w:hAnsi="Tempus Sans ITC" w:cs="Arial Unicode MS"/>
          <w:bCs/>
          <w:sz w:val="16"/>
          <w:szCs w:val="16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Mr. Sangeet Khandait</w:t>
      </w:r>
      <w:r w:rsidR="00332EAC">
        <w:rPr>
          <w:rFonts w:ascii="Tempus Sans ITC" w:eastAsia="Arial Unicode MS" w:hAnsi="Tempus Sans ITC" w:cs="Arial Unicode MS"/>
          <w:bCs/>
          <w:sz w:val="22"/>
          <w:szCs w:val="22"/>
        </w:rPr>
        <w:t>, my student, Strategy and consulting Manager at Accenture Song.</w:t>
      </w:r>
      <w:r w:rsidR="00136C1E">
        <w:rPr>
          <w:rFonts w:ascii="Tempus Sans ITC" w:eastAsia="Arial Unicode MS" w:hAnsi="Tempus Sans ITC" w:cs="Arial Unicode MS"/>
          <w:bCs/>
          <w:sz w:val="22"/>
          <w:szCs w:val="22"/>
        </w:rPr>
        <w:t xml:space="preserve">          Contact: 9742559569</w:t>
      </w:r>
    </w:p>
    <w:p w14:paraId="2291D3B5" w14:textId="771FE131" w:rsidR="00332EAC" w:rsidRPr="003F03BA" w:rsidRDefault="00136C1E" w:rsidP="003F03BA">
      <w:pPr>
        <w:numPr>
          <w:ilvl w:val="0"/>
          <w:numId w:val="13"/>
        </w:numPr>
        <w:ind w:left="720"/>
        <w:rPr>
          <w:rFonts w:ascii="Tempus Sans ITC" w:eastAsia="Arial Unicode MS" w:hAnsi="Tempus Sans ITC" w:cs="Arial Unicode MS"/>
          <w:bCs/>
          <w:sz w:val="16"/>
          <w:szCs w:val="16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Dr. Rritu Dua</w:t>
      </w:r>
      <w:r w:rsidRPr="003F03BA">
        <w:rPr>
          <w:rFonts w:ascii="Tempus Sans ITC" w:eastAsia="Arial Unicode MS" w:hAnsi="Tempus Sans ITC" w:cs="Arial Unicode MS"/>
          <w:bCs/>
          <w:sz w:val="22"/>
          <w:szCs w:val="22"/>
        </w:rPr>
        <w:t>, a parent, G</w:t>
      </w:r>
      <w:r w:rsidR="00332EAC" w:rsidRPr="003F03BA">
        <w:rPr>
          <w:rFonts w:ascii="Tempus Sans ITC" w:eastAsia="Arial Unicode MS" w:hAnsi="Tempus Sans ITC" w:cs="Arial Unicode MS"/>
          <w:bCs/>
          <w:sz w:val="22"/>
          <w:szCs w:val="22"/>
        </w:rPr>
        <w:t>yne</w:t>
      </w:r>
      <w:r w:rsidRPr="003F03BA">
        <w:rPr>
          <w:rFonts w:ascii="Tempus Sans ITC" w:eastAsia="Arial Unicode MS" w:hAnsi="Tempus Sans ITC" w:cs="Arial Unicode MS"/>
          <w:bCs/>
          <w:sz w:val="22"/>
          <w:szCs w:val="22"/>
        </w:rPr>
        <w:t>cologist.</w:t>
      </w:r>
      <w:r w:rsidR="00332EAC" w:rsidRPr="003F03BA">
        <w:rPr>
          <w:rFonts w:ascii="Tempus Sans ITC" w:eastAsia="Arial Unicode MS" w:hAnsi="Tempus Sans ITC" w:cs="Arial Unicode MS"/>
          <w:bCs/>
          <w:sz w:val="22"/>
          <w:szCs w:val="22"/>
        </w:rPr>
        <w:t xml:space="preserve"> Contact: 9455740734</w:t>
      </w:r>
    </w:p>
    <w:p w14:paraId="22DEDA72" w14:textId="77777777" w:rsidR="00873997" w:rsidRPr="001534B2" w:rsidRDefault="00873997" w:rsidP="00873997">
      <w:pPr>
        <w:ind w:left="720"/>
        <w:rPr>
          <w:rFonts w:ascii="Tempus Sans ITC" w:eastAsia="Arial Unicode MS" w:hAnsi="Tempus Sans ITC" w:cs="Arial Unicode MS"/>
          <w:bCs/>
          <w:sz w:val="16"/>
          <w:szCs w:val="16"/>
        </w:rPr>
      </w:pPr>
    </w:p>
    <w:p w14:paraId="62D35372" w14:textId="77777777" w:rsidR="00A035FD" w:rsidRPr="003F03BA" w:rsidRDefault="00A035FD" w:rsidP="00740EAA">
      <w:pPr>
        <w:spacing w:after="240"/>
        <w:rPr>
          <w:rFonts w:ascii="Tempus Sans ITC" w:eastAsia="Arial Unicode MS" w:hAnsi="Tempus Sans ITC" w:cs="Arial Unicode MS"/>
          <w:b/>
          <w:bCs/>
          <w:color w:val="1F497D" w:themeColor="text2"/>
          <w:sz w:val="22"/>
          <w:szCs w:val="22"/>
          <w:u w:val="single"/>
        </w:rPr>
      </w:pPr>
      <w:r w:rsidRPr="003F03BA">
        <w:rPr>
          <w:rFonts w:ascii="Tempus Sans ITC" w:eastAsia="Arial Unicode MS" w:hAnsi="Tempus Sans ITC" w:cs="Arial Unicode MS"/>
          <w:b/>
          <w:bCs/>
          <w:color w:val="1F497D" w:themeColor="text2"/>
          <w:sz w:val="22"/>
          <w:szCs w:val="22"/>
          <w:u w:val="single"/>
        </w:rPr>
        <w:t>Personal Details:</w:t>
      </w:r>
    </w:p>
    <w:p w14:paraId="5A4D1323" w14:textId="370CD344" w:rsidR="00A035FD" w:rsidRPr="001D048B" w:rsidRDefault="00A035FD" w:rsidP="00344F5E">
      <w:pPr>
        <w:pStyle w:val="ListParagraph"/>
        <w:numPr>
          <w:ilvl w:val="0"/>
          <w:numId w:val="21"/>
        </w:num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D048B">
        <w:rPr>
          <w:rFonts w:ascii="Tempus Sans ITC" w:eastAsia="Arial Unicode MS" w:hAnsi="Tempus Sans ITC" w:cs="Arial Unicode MS"/>
          <w:b/>
          <w:sz w:val="22"/>
          <w:szCs w:val="22"/>
        </w:rPr>
        <w:t>Date of Birth:</w:t>
      </w:r>
      <w:r w:rsidRPr="001D048B">
        <w:rPr>
          <w:rFonts w:ascii="Tempus Sans ITC" w:eastAsia="Arial Unicode MS" w:hAnsi="Tempus Sans ITC" w:cs="Arial Unicode MS"/>
          <w:bCs/>
          <w:sz w:val="22"/>
          <w:szCs w:val="22"/>
        </w:rPr>
        <w:t xml:space="preserve"> May 23, 197</w:t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>4</w:t>
      </w:r>
      <w:r w:rsidR="00AB2344">
        <w:rPr>
          <w:rFonts w:ascii="Tempus Sans ITC" w:eastAsia="Arial Unicode MS" w:hAnsi="Tempus Sans ITC" w:cs="Arial Unicode MS"/>
          <w:bCs/>
          <w:sz w:val="22"/>
          <w:szCs w:val="22"/>
        </w:rPr>
        <w:tab/>
      </w:r>
      <w:r w:rsidR="00AE1216" w:rsidRPr="001D048B">
        <w:rPr>
          <w:rFonts w:ascii="Tempus Sans ITC" w:eastAsia="Arial Unicode MS" w:hAnsi="Tempus Sans ITC" w:cs="Arial Unicode MS"/>
          <w:b/>
          <w:sz w:val="22"/>
          <w:szCs w:val="22"/>
        </w:rPr>
        <w:t>PASSPORT:</w:t>
      </w:r>
      <w:r w:rsidRPr="001D048B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8D0735" w:rsidRPr="001D048B">
        <w:rPr>
          <w:rFonts w:ascii="Tempus Sans ITC" w:eastAsia="Arial Unicode MS" w:hAnsi="Tempus Sans ITC" w:cs="Arial Unicode MS"/>
          <w:bCs/>
          <w:sz w:val="22"/>
          <w:szCs w:val="22"/>
        </w:rPr>
        <w:t>V9023860</w:t>
      </w:r>
      <w:r w:rsidRPr="001D048B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</w:p>
    <w:p w14:paraId="2889F720" w14:textId="7630BD16" w:rsidR="00AB2344" w:rsidRDefault="00A035FD" w:rsidP="00344F5E">
      <w:pPr>
        <w:pStyle w:val="ListParagraph"/>
        <w:numPr>
          <w:ilvl w:val="0"/>
          <w:numId w:val="21"/>
        </w:num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D048B">
        <w:rPr>
          <w:rFonts w:ascii="Tempus Sans ITC" w:eastAsia="Arial Unicode MS" w:hAnsi="Tempus Sans ITC" w:cs="Arial Unicode MS"/>
          <w:b/>
          <w:sz w:val="22"/>
          <w:szCs w:val="22"/>
        </w:rPr>
        <w:t>Marital Status</w:t>
      </w:r>
      <w:r w:rsidRPr="001D048B">
        <w:rPr>
          <w:rFonts w:ascii="Tempus Sans ITC" w:eastAsia="Arial Unicode MS" w:hAnsi="Tempus Sans ITC" w:cs="Arial Unicode MS"/>
          <w:bCs/>
          <w:sz w:val="22"/>
          <w:szCs w:val="22"/>
        </w:rPr>
        <w:t>: Married</w:t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ab/>
      </w:r>
      <w:r w:rsidR="00AB2344">
        <w:rPr>
          <w:rFonts w:ascii="Tempus Sans ITC" w:eastAsia="Arial Unicode MS" w:hAnsi="Tempus Sans ITC" w:cs="Arial Unicode MS"/>
          <w:bCs/>
          <w:sz w:val="22"/>
          <w:szCs w:val="22"/>
        </w:rPr>
        <w:t>to Ms. Pallawi Swarup Pathak (Home Care)</w:t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ab/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ab/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ab/>
      </w:r>
      <w:r w:rsidR="00546F94" w:rsidRPr="001D048B">
        <w:rPr>
          <w:rFonts w:ascii="Tempus Sans ITC" w:eastAsia="Arial Unicode MS" w:hAnsi="Tempus Sans ITC" w:cs="Arial Unicode MS"/>
          <w:bCs/>
          <w:sz w:val="22"/>
          <w:szCs w:val="22"/>
        </w:rPr>
        <w:tab/>
      </w:r>
    </w:p>
    <w:p w14:paraId="1BD8305D" w14:textId="09F424F6" w:rsidR="00A035FD" w:rsidRDefault="00A035FD" w:rsidP="00344F5E">
      <w:pPr>
        <w:pStyle w:val="ListParagraph"/>
        <w:numPr>
          <w:ilvl w:val="0"/>
          <w:numId w:val="21"/>
        </w:numPr>
        <w:rPr>
          <w:rFonts w:ascii="Tempus Sans ITC" w:eastAsia="Arial Unicode MS" w:hAnsi="Tempus Sans ITC" w:cs="Arial Unicode MS"/>
          <w:bCs/>
          <w:sz w:val="22"/>
          <w:szCs w:val="22"/>
        </w:rPr>
      </w:pPr>
      <w:r w:rsidRPr="001D048B">
        <w:rPr>
          <w:rFonts w:ascii="Tempus Sans ITC" w:eastAsia="Arial Unicode MS" w:hAnsi="Tempus Sans ITC" w:cs="Arial Unicode MS"/>
          <w:b/>
          <w:sz w:val="22"/>
          <w:szCs w:val="22"/>
        </w:rPr>
        <w:t>Children:</w:t>
      </w:r>
      <w:r w:rsidR="00C40726">
        <w:rPr>
          <w:rFonts w:ascii="Tempus Sans ITC" w:eastAsia="Arial Unicode MS" w:hAnsi="Tempus Sans ITC" w:cs="Arial Unicode MS"/>
          <w:bCs/>
          <w:sz w:val="22"/>
          <w:szCs w:val="22"/>
        </w:rPr>
        <w:t xml:space="preserve"> Krrishn. Lee. (</w:t>
      </w:r>
      <w:r w:rsidR="00AB2344">
        <w:rPr>
          <w:rFonts w:ascii="Tempus Sans ITC" w:eastAsia="Arial Unicode MS" w:hAnsi="Tempus Sans ITC" w:cs="Arial Unicode MS"/>
          <w:bCs/>
          <w:sz w:val="22"/>
          <w:szCs w:val="22"/>
        </w:rPr>
        <w:t xml:space="preserve">Perusing BA (English-Honors from </w:t>
      </w:r>
      <w:r w:rsidR="00C40726">
        <w:rPr>
          <w:rFonts w:ascii="Tempus Sans ITC" w:eastAsia="Arial Unicode MS" w:hAnsi="Tempus Sans ITC" w:cs="Arial Unicode MS"/>
          <w:bCs/>
          <w:sz w:val="22"/>
          <w:szCs w:val="22"/>
        </w:rPr>
        <w:t>Miranda House, Delhi</w:t>
      </w:r>
      <w:r w:rsidR="00AB2344">
        <w:rPr>
          <w:rFonts w:ascii="Tempus Sans ITC" w:eastAsia="Arial Unicode MS" w:hAnsi="Tempus Sans ITC" w:cs="Arial Unicode MS"/>
          <w:bCs/>
          <w:sz w:val="22"/>
          <w:szCs w:val="22"/>
        </w:rPr>
        <w:t xml:space="preserve"> University) Prrithvee (Class XI-Science from The Scindia School, fort Gwalior)</w:t>
      </w:r>
    </w:p>
    <w:p w14:paraId="29D77994" w14:textId="257BA805" w:rsidR="00A035FD" w:rsidRDefault="00A035FD" w:rsidP="00344F5E">
      <w:pPr>
        <w:numPr>
          <w:ilvl w:val="0"/>
          <w:numId w:val="21"/>
        </w:numPr>
        <w:tabs>
          <w:tab w:val="left" w:pos="0"/>
          <w:tab w:val="left" w:pos="900"/>
        </w:tabs>
        <w:rPr>
          <w:rFonts w:ascii="Book Antiqua" w:eastAsia="Arial Unicode MS" w:hAnsi="Book Antiqua" w:cs="Arial Unicode MS"/>
          <w:bCs/>
          <w:sz w:val="22"/>
          <w:szCs w:val="22"/>
        </w:rPr>
      </w:pPr>
      <w:r w:rsidRPr="00AB2344">
        <w:rPr>
          <w:rFonts w:ascii="Tempus Sans ITC" w:eastAsia="Arial Unicode MS" w:hAnsi="Tempus Sans ITC" w:cs="Arial Unicode MS"/>
          <w:b/>
          <w:sz w:val="22"/>
          <w:szCs w:val="22"/>
        </w:rPr>
        <w:t>My father: Shri Deep Chand Pathak, Retired Head Master</w:t>
      </w:r>
      <w:r w:rsidRPr="001D048B">
        <w:rPr>
          <w:rFonts w:ascii="Tempus Sans ITC" w:eastAsia="Arial Unicode MS" w:hAnsi="Tempus Sans ITC" w:cs="Arial Unicode MS"/>
          <w:bCs/>
          <w:sz w:val="22"/>
          <w:szCs w:val="22"/>
        </w:rPr>
        <w:t>.</w:t>
      </w:r>
      <w:r w:rsidR="00C40726">
        <w:rPr>
          <w:rFonts w:ascii="Tempus Sans ITC" w:eastAsia="Arial Unicode MS" w:hAnsi="Tempus Sans ITC" w:cs="Arial Unicode MS"/>
          <w:bCs/>
          <w:sz w:val="22"/>
          <w:szCs w:val="22"/>
        </w:rPr>
        <w:t xml:space="preserve"> </w:t>
      </w:r>
      <w:r w:rsidR="00AB2344">
        <w:rPr>
          <w:rFonts w:ascii="Book Antiqua" w:eastAsia="Arial Unicode MS" w:hAnsi="Book Antiqua" w:cs="Arial Unicode MS"/>
          <w:bCs/>
          <w:sz w:val="22"/>
          <w:szCs w:val="22"/>
        </w:rPr>
        <w:t>My Mother: Smt. Leela</w:t>
      </w:r>
      <w:r w:rsidRPr="001D048B">
        <w:rPr>
          <w:rFonts w:ascii="Book Antiqua" w:eastAsia="Arial Unicode MS" w:hAnsi="Book Antiqua" w:cs="Arial Unicode MS"/>
          <w:bCs/>
          <w:sz w:val="22"/>
          <w:szCs w:val="22"/>
        </w:rPr>
        <w:t xml:space="preserve"> Devi, a great teacher of my life.</w:t>
      </w:r>
    </w:p>
    <w:p w14:paraId="4FAF4213" w14:textId="5FF56444" w:rsidR="00702ECD" w:rsidRPr="003F03BA" w:rsidRDefault="002657CB" w:rsidP="00AB38D2">
      <w:pPr>
        <w:numPr>
          <w:ilvl w:val="0"/>
          <w:numId w:val="21"/>
        </w:numPr>
        <w:tabs>
          <w:tab w:val="left" w:pos="0"/>
          <w:tab w:val="left" w:pos="900"/>
        </w:tabs>
        <w:rPr>
          <w:rFonts w:ascii="Book Antiqua" w:eastAsia="Arial Unicode MS" w:hAnsi="Book Antiqua" w:cs="Arial Unicode MS"/>
          <w:bCs/>
          <w:sz w:val="22"/>
          <w:szCs w:val="22"/>
        </w:rPr>
      </w:pP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Reference Links:</w:t>
      </w:r>
      <w:r w:rsidR="003F03BA" w:rsidRPr="003F03BA">
        <w:rPr>
          <w:rFonts w:ascii="Tempus Sans ITC" w:eastAsia="Arial Unicode MS" w:hAnsi="Tempus Sans ITC" w:cs="Arial Unicode MS"/>
          <w:b/>
          <w:sz w:val="22"/>
          <w:szCs w:val="22"/>
        </w:rPr>
        <w:t xml:space="preserve"> </w:t>
      </w:r>
      <w:r w:rsidRPr="003F03BA">
        <w:rPr>
          <w:rFonts w:ascii="Tempus Sans ITC" w:eastAsia="Arial Unicode MS" w:hAnsi="Tempus Sans ITC" w:cs="Arial Unicode MS"/>
          <w:b/>
          <w:sz w:val="22"/>
          <w:szCs w:val="22"/>
        </w:rPr>
        <w:t>(1)</w:t>
      </w:r>
      <w:r w:rsidRPr="003F03BA">
        <w:rPr>
          <w:rFonts w:ascii="Book Antiqua" w:eastAsia="Arial Unicode MS" w:hAnsi="Book Antiqua" w:cs="Arial Unicode MS"/>
          <w:sz w:val="22"/>
          <w:szCs w:val="22"/>
        </w:rPr>
        <w:t xml:space="preserve"> </w:t>
      </w:r>
      <w:hyperlink r:id="rId9" w:history="1">
        <w:r w:rsidRPr="003F03BA">
          <w:rPr>
            <w:rStyle w:val="Hyperlink"/>
            <w:rFonts w:ascii="Book Antiqua" w:eastAsia="Arial Unicode MS" w:hAnsi="Book Antiqua" w:cs="Arial Unicode MS"/>
            <w:sz w:val="22"/>
            <w:szCs w:val="22"/>
          </w:rPr>
          <w:t>https://amzn.in/d/dMCxVwk</w:t>
        </w:r>
      </w:hyperlink>
      <w:r w:rsidRPr="003F03BA">
        <w:rPr>
          <w:rFonts w:ascii="Book Antiqua" w:eastAsia="Arial Unicode MS" w:hAnsi="Book Antiqua" w:cs="Arial Unicode MS"/>
          <w:sz w:val="22"/>
          <w:szCs w:val="22"/>
        </w:rPr>
        <w:t xml:space="preserve"> </w:t>
      </w:r>
    </w:p>
    <w:p w14:paraId="13E99153" w14:textId="59E8B79A" w:rsidR="002657CB" w:rsidRPr="00702ECD" w:rsidRDefault="002657CB" w:rsidP="002657CB">
      <w:pPr>
        <w:numPr>
          <w:ilvl w:val="0"/>
          <w:numId w:val="21"/>
        </w:numPr>
        <w:tabs>
          <w:tab w:val="left" w:pos="0"/>
          <w:tab w:val="left" w:pos="900"/>
        </w:tabs>
        <w:rPr>
          <w:rFonts w:ascii="Book Antiqua" w:eastAsia="Arial Unicode MS" w:hAnsi="Book Antiqua" w:cs="Arial Unicode MS"/>
          <w:bCs/>
          <w:sz w:val="22"/>
          <w:szCs w:val="22"/>
        </w:rPr>
      </w:pPr>
      <w:r>
        <w:rPr>
          <w:rFonts w:ascii="Book Antiqua" w:eastAsia="Arial Unicode MS" w:hAnsi="Book Antiqua" w:cs="Arial Unicode MS"/>
          <w:sz w:val="22"/>
          <w:szCs w:val="22"/>
        </w:rPr>
        <w:t xml:space="preserve">(2) </w:t>
      </w:r>
      <w:hyperlink r:id="rId10" w:history="1">
        <w:r w:rsidR="001423B9" w:rsidRPr="006C3377">
          <w:rPr>
            <w:rStyle w:val="Hyperlink"/>
            <w:rFonts w:ascii="Book Antiqua" w:eastAsia="Arial Unicode MS" w:hAnsi="Book Antiqua" w:cs="Arial Unicode MS"/>
            <w:sz w:val="22"/>
            <w:szCs w:val="22"/>
          </w:rPr>
          <w:t>https://rekhtabooks.com/products/chhanv-bargad-ki?srsltid=AfmBOorV9RO0OnzvNrnhBr3rQo9_1_4k3tCG9-Yjhyl_WeUHUzLUeAzz</w:t>
        </w:r>
      </w:hyperlink>
      <w:r w:rsidR="001423B9">
        <w:rPr>
          <w:rFonts w:ascii="Book Antiqua" w:eastAsia="Arial Unicode MS" w:hAnsi="Book Antiqua" w:cs="Arial Unicode MS"/>
          <w:sz w:val="22"/>
          <w:szCs w:val="22"/>
        </w:rPr>
        <w:t xml:space="preserve"> </w:t>
      </w:r>
      <w:r>
        <w:rPr>
          <w:rFonts w:ascii="Book Antiqua" w:eastAsia="Arial Unicode MS" w:hAnsi="Book Antiqua" w:cs="Arial Unicode MS"/>
          <w:sz w:val="22"/>
          <w:szCs w:val="22"/>
        </w:rPr>
        <w:t xml:space="preserve"> </w:t>
      </w:r>
    </w:p>
    <w:p w14:paraId="4FD863B0" w14:textId="18C9324C" w:rsidR="00702ECD" w:rsidRPr="001D048B" w:rsidRDefault="00702ECD" w:rsidP="00D072BC">
      <w:pPr>
        <w:numPr>
          <w:ilvl w:val="0"/>
          <w:numId w:val="21"/>
        </w:numPr>
        <w:tabs>
          <w:tab w:val="left" w:pos="0"/>
          <w:tab w:val="left" w:pos="900"/>
        </w:tabs>
        <w:rPr>
          <w:rFonts w:ascii="Book Antiqua" w:eastAsia="Arial Unicode MS" w:hAnsi="Book Antiqua" w:cs="Arial Unicode MS"/>
          <w:bCs/>
          <w:sz w:val="22"/>
          <w:szCs w:val="22"/>
        </w:rPr>
      </w:pPr>
      <w:r>
        <w:rPr>
          <w:rFonts w:ascii="Book Antiqua" w:eastAsia="Arial Unicode MS" w:hAnsi="Book Antiqua" w:cs="Arial Unicode MS"/>
          <w:sz w:val="22"/>
          <w:szCs w:val="22"/>
        </w:rPr>
        <w:t xml:space="preserve">(3) </w:t>
      </w:r>
      <w:hyperlink r:id="rId11" w:history="1">
        <w:r w:rsidR="00D072BC" w:rsidRPr="00857A2A">
          <w:rPr>
            <w:rStyle w:val="Hyperlink"/>
            <w:rFonts w:ascii="Book Antiqua" w:eastAsia="Arial Unicode MS" w:hAnsi="Book Antiqua" w:cs="Arial Unicode MS"/>
            <w:sz w:val="22"/>
            <w:szCs w:val="22"/>
          </w:rPr>
          <w:t>https://youtu.be/2qr56ig6BqA?si=5yZIWg68WEYKQgXa</w:t>
        </w:r>
      </w:hyperlink>
      <w:r w:rsidR="00D072BC">
        <w:rPr>
          <w:rFonts w:ascii="Book Antiqua" w:eastAsia="Arial Unicode MS" w:hAnsi="Book Antiqua" w:cs="Arial Unicode MS"/>
          <w:sz w:val="22"/>
          <w:szCs w:val="22"/>
        </w:rPr>
        <w:t xml:space="preserve"> </w:t>
      </w:r>
      <w:bookmarkStart w:id="0" w:name="_GoBack"/>
      <w:bookmarkEnd w:id="0"/>
    </w:p>
    <w:sectPr w:rsidR="00702ECD" w:rsidRPr="001D048B" w:rsidSect="00E516B1">
      <w:footerReference w:type="even" r:id="rId12"/>
      <w:footerReference w:type="default" r:id="rId13"/>
      <w:pgSz w:w="12240" w:h="15840"/>
      <w:pgMar w:top="540" w:right="900" w:bottom="0" w:left="1260" w:header="720" w:footer="720" w:gutter="0"/>
      <w:pgNumType w:fmt="upperRoma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618826" w14:textId="77777777" w:rsidR="007E15B2" w:rsidRDefault="007E15B2">
      <w:r>
        <w:separator/>
      </w:r>
    </w:p>
  </w:endnote>
  <w:endnote w:type="continuationSeparator" w:id="0">
    <w:p w14:paraId="360AD177" w14:textId="77777777" w:rsidR="007E15B2" w:rsidRDefault="007E1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8F495" w14:textId="77777777" w:rsidR="00344F5E" w:rsidRDefault="00344F5E" w:rsidP="000D5A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0BC12F" w14:textId="77777777" w:rsidR="00344F5E" w:rsidRDefault="00344F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8BD916" w14:textId="5FEA3B25" w:rsidR="00344F5E" w:rsidRDefault="00344F5E" w:rsidP="000D5A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F03BA">
      <w:rPr>
        <w:rStyle w:val="PageNumber"/>
        <w:noProof/>
      </w:rPr>
      <w:t>IV</w:t>
    </w:r>
    <w:r>
      <w:rPr>
        <w:rStyle w:val="PageNumber"/>
      </w:rPr>
      <w:fldChar w:fldCharType="end"/>
    </w:r>
  </w:p>
  <w:p w14:paraId="3B13E806" w14:textId="77777777" w:rsidR="00344F5E" w:rsidRDefault="00344F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56D20" w14:textId="77777777" w:rsidR="007E15B2" w:rsidRDefault="007E15B2">
      <w:r>
        <w:separator/>
      </w:r>
    </w:p>
  </w:footnote>
  <w:footnote w:type="continuationSeparator" w:id="0">
    <w:p w14:paraId="6647D6BF" w14:textId="77777777" w:rsidR="007E15B2" w:rsidRDefault="007E1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9.75pt;height:9.75pt" o:bullet="t">
        <v:imagedata r:id="rId1" o:title="BD21298_"/>
      </v:shape>
    </w:pict>
  </w:numPicBullet>
  <w:numPicBullet w:numPicBulletId="1">
    <w:pict>
      <v:shape id="_x0000_i1065" type="#_x0000_t75" style="width:11.25pt;height:11.25pt" o:bullet="t">
        <v:imagedata r:id="rId2" o:title="msoC45"/>
      </v:shape>
    </w:pict>
  </w:numPicBullet>
  <w:abstractNum w:abstractNumId="0" w15:restartNumberingAfterBreak="0">
    <w:nsid w:val="010A0625"/>
    <w:multiLevelType w:val="hybridMultilevel"/>
    <w:tmpl w:val="505ADC26"/>
    <w:lvl w:ilvl="0" w:tplc="2CF4063E">
      <w:start w:val="1"/>
      <w:numFmt w:val="decimal"/>
      <w:lvlText w:val="%1."/>
      <w:lvlJc w:val="left"/>
      <w:pPr>
        <w:tabs>
          <w:tab w:val="num" w:pos="735"/>
        </w:tabs>
        <w:ind w:left="735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" w15:restartNumberingAfterBreak="0">
    <w:nsid w:val="05A0754A"/>
    <w:multiLevelType w:val="hybridMultilevel"/>
    <w:tmpl w:val="823E1EA0"/>
    <w:lvl w:ilvl="0" w:tplc="9B7EA91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CE722C4"/>
    <w:multiLevelType w:val="hybridMultilevel"/>
    <w:tmpl w:val="D7B0FA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222153"/>
    <w:multiLevelType w:val="hybridMultilevel"/>
    <w:tmpl w:val="26807F4A"/>
    <w:lvl w:ilvl="0" w:tplc="601806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155A7"/>
    <w:multiLevelType w:val="multilevel"/>
    <w:tmpl w:val="5AB06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88F575B"/>
    <w:multiLevelType w:val="multilevel"/>
    <w:tmpl w:val="E870C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A11330"/>
    <w:multiLevelType w:val="hybridMultilevel"/>
    <w:tmpl w:val="1E9ED6C2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C77B5"/>
    <w:multiLevelType w:val="hybridMultilevel"/>
    <w:tmpl w:val="3AD209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CF3AF2"/>
    <w:multiLevelType w:val="hybridMultilevel"/>
    <w:tmpl w:val="65B2B568"/>
    <w:lvl w:ilvl="0" w:tplc="6018063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6C3D4D"/>
    <w:multiLevelType w:val="hybridMultilevel"/>
    <w:tmpl w:val="FFB460C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0258AE"/>
    <w:multiLevelType w:val="multilevel"/>
    <w:tmpl w:val="C05E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85802DF"/>
    <w:multiLevelType w:val="hybridMultilevel"/>
    <w:tmpl w:val="CD6A0AB0"/>
    <w:lvl w:ilvl="0" w:tplc="2E6077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6C4FD7"/>
    <w:multiLevelType w:val="hybridMultilevel"/>
    <w:tmpl w:val="C810A0BE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31AA156E"/>
    <w:multiLevelType w:val="hybridMultilevel"/>
    <w:tmpl w:val="39BA26A4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116FBA"/>
    <w:multiLevelType w:val="hybridMultilevel"/>
    <w:tmpl w:val="0338CA8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24668A5"/>
    <w:multiLevelType w:val="hybridMultilevel"/>
    <w:tmpl w:val="A224AF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F40FEB"/>
    <w:multiLevelType w:val="hybridMultilevel"/>
    <w:tmpl w:val="E4BC904C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A73B13"/>
    <w:multiLevelType w:val="hybridMultilevel"/>
    <w:tmpl w:val="F8AC644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FED2ABD"/>
    <w:multiLevelType w:val="multilevel"/>
    <w:tmpl w:val="CBB44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2271C0D"/>
    <w:multiLevelType w:val="hybridMultilevel"/>
    <w:tmpl w:val="AE160B92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4F81A45"/>
    <w:multiLevelType w:val="hybridMultilevel"/>
    <w:tmpl w:val="CBB44BAC"/>
    <w:lvl w:ilvl="0" w:tplc="559818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56168E7"/>
    <w:multiLevelType w:val="hybridMultilevel"/>
    <w:tmpl w:val="AF921094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DA1244"/>
    <w:multiLevelType w:val="hybridMultilevel"/>
    <w:tmpl w:val="F1D2C282"/>
    <w:lvl w:ilvl="0" w:tplc="A456E1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 w:themeColor="text1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79C6744"/>
    <w:multiLevelType w:val="hybridMultilevel"/>
    <w:tmpl w:val="B820467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9F62D4E"/>
    <w:multiLevelType w:val="hybridMultilevel"/>
    <w:tmpl w:val="16949D4A"/>
    <w:lvl w:ilvl="0" w:tplc="6A8CD82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5" w15:restartNumberingAfterBreak="0">
    <w:nsid w:val="4B1D56F7"/>
    <w:multiLevelType w:val="hybridMultilevel"/>
    <w:tmpl w:val="1D5CBB7A"/>
    <w:lvl w:ilvl="0" w:tplc="1B90B2B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4419A7"/>
    <w:multiLevelType w:val="multilevel"/>
    <w:tmpl w:val="9FF8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1851449"/>
    <w:multiLevelType w:val="hybridMultilevel"/>
    <w:tmpl w:val="63BA5030"/>
    <w:lvl w:ilvl="0" w:tplc="FC46BD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" w15:restartNumberingAfterBreak="0">
    <w:nsid w:val="51D816CA"/>
    <w:multiLevelType w:val="hybridMultilevel"/>
    <w:tmpl w:val="E674770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4B14221"/>
    <w:multiLevelType w:val="hybridMultilevel"/>
    <w:tmpl w:val="23389CA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4E17848"/>
    <w:multiLevelType w:val="hybridMultilevel"/>
    <w:tmpl w:val="DB4453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7440FDC"/>
    <w:multiLevelType w:val="hybridMultilevel"/>
    <w:tmpl w:val="450E8A10"/>
    <w:lvl w:ilvl="0" w:tplc="601806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8C6EBA"/>
    <w:multiLevelType w:val="hybridMultilevel"/>
    <w:tmpl w:val="ADD09850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3" w15:restartNumberingAfterBreak="0">
    <w:nsid w:val="5B4F1C9F"/>
    <w:multiLevelType w:val="hybridMultilevel"/>
    <w:tmpl w:val="8968F0E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C631C9C"/>
    <w:multiLevelType w:val="hybridMultilevel"/>
    <w:tmpl w:val="77BA95D8"/>
    <w:lvl w:ilvl="0" w:tplc="D5022EA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03F1123"/>
    <w:multiLevelType w:val="multilevel"/>
    <w:tmpl w:val="CD6A0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0544BE1"/>
    <w:multiLevelType w:val="hybridMultilevel"/>
    <w:tmpl w:val="9B14DBEE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EC6094"/>
    <w:multiLevelType w:val="hybridMultilevel"/>
    <w:tmpl w:val="9538F9D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7560F52"/>
    <w:multiLevelType w:val="hybridMultilevel"/>
    <w:tmpl w:val="E4D453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544E8D"/>
    <w:multiLevelType w:val="hybridMultilevel"/>
    <w:tmpl w:val="9698E3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BBD4908"/>
    <w:multiLevelType w:val="hybridMultilevel"/>
    <w:tmpl w:val="AEC8CDE8"/>
    <w:lvl w:ilvl="0" w:tplc="6018063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C3A17EA"/>
    <w:multiLevelType w:val="multilevel"/>
    <w:tmpl w:val="30DCE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E6C460C"/>
    <w:multiLevelType w:val="hybridMultilevel"/>
    <w:tmpl w:val="1C461BE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4"/>
  </w:num>
  <w:num w:numId="3">
    <w:abstractNumId w:val="11"/>
  </w:num>
  <w:num w:numId="4">
    <w:abstractNumId w:val="35"/>
  </w:num>
  <w:num w:numId="5">
    <w:abstractNumId w:val="20"/>
  </w:num>
  <w:num w:numId="6">
    <w:abstractNumId w:val="25"/>
  </w:num>
  <w:num w:numId="7">
    <w:abstractNumId w:val="18"/>
  </w:num>
  <w:num w:numId="8">
    <w:abstractNumId w:val="30"/>
  </w:num>
  <w:num w:numId="9">
    <w:abstractNumId w:val="22"/>
  </w:num>
  <w:num w:numId="10">
    <w:abstractNumId w:val="24"/>
  </w:num>
  <w:num w:numId="11">
    <w:abstractNumId w:val="1"/>
  </w:num>
  <w:num w:numId="12">
    <w:abstractNumId w:val="27"/>
  </w:num>
  <w:num w:numId="13">
    <w:abstractNumId w:val="0"/>
  </w:num>
  <w:num w:numId="14">
    <w:abstractNumId w:val="40"/>
  </w:num>
  <w:num w:numId="15">
    <w:abstractNumId w:val="8"/>
  </w:num>
  <w:num w:numId="16">
    <w:abstractNumId w:val="21"/>
  </w:num>
  <w:num w:numId="17">
    <w:abstractNumId w:val="6"/>
  </w:num>
  <w:num w:numId="18">
    <w:abstractNumId w:val="16"/>
  </w:num>
  <w:num w:numId="19">
    <w:abstractNumId w:val="13"/>
  </w:num>
  <w:num w:numId="20">
    <w:abstractNumId w:val="32"/>
  </w:num>
  <w:num w:numId="21">
    <w:abstractNumId w:val="31"/>
  </w:num>
  <w:num w:numId="22">
    <w:abstractNumId w:val="3"/>
  </w:num>
  <w:num w:numId="23">
    <w:abstractNumId w:val="7"/>
  </w:num>
  <w:num w:numId="24">
    <w:abstractNumId w:val="29"/>
  </w:num>
  <w:num w:numId="25">
    <w:abstractNumId w:val="12"/>
  </w:num>
  <w:num w:numId="26">
    <w:abstractNumId w:val="28"/>
  </w:num>
  <w:num w:numId="27">
    <w:abstractNumId w:val="19"/>
  </w:num>
  <w:num w:numId="28">
    <w:abstractNumId w:val="39"/>
  </w:num>
  <w:num w:numId="29">
    <w:abstractNumId w:val="9"/>
  </w:num>
  <w:num w:numId="30">
    <w:abstractNumId w:val="38"/>
  </w:num>
  <w:num w:numId="31">
    <w:abstractNumId w:val="23"/>
  </w:num>
  <w:num w:numId="32">
    <w:abstractNumId w:val="17"/>
  </w:num>
  <w:num w:numId="33">
    <w:abstractNumId w:val="33"/>
  </w:num>
  <w:num w:numId="34">
    <w:abstractNumId w:val="14"/>
  </w:num>
  <w:num w:numId="35">
    <w:abstractNumId w:val="2"/>
  </w:num>
  <w:num w:numId="36">
    <w:abstractNumId w:val="37"/>
  </w:num>
  <w:num w:numId="37">
    <w:abstractNumId w:val="42"/>
  </w:num>
  <w:num w:numId="38">
    <w:abstractNumId w:val="36"/>
  </w:num>
  <w:num w:numId="39">
    <w:abstractNumId w:val="10"/>
  </w:num>
  <w:num w:numId="40">
    <w:abstractNumId w:val="41"/>
  </w:num>
  <w:num w:numId="41">
    <w:abstractNumId w:val="26"/>
  </w:num>
  <w:num w:numId="42">
    <w:abstractNumId w:val="5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4590"/>
    <w:rsid w:val="000017AB"/>
    <w:rsid w:val="000068A1"/>
    <w:rsid w:val="000075A8"/>
    <w:rsid w:val="00014A5B"/>
    <w:rsid w:val="00014E86"/>
    <w:rsid w:val="0001582B"/>
    <w:rsid w:val="00017329"/>
    <w:rsid w:val="00024FBD"/>
    <w:rsid w:val="00026FF9"/>
    <w:rsid w:val="00027BB9"/>
    <w:rsid w:val="00031007"/>
    <w:rsid w:val="00031703"/>
    <w:rsid w:val="00032207"/>
    <w:rsid w:val="00033D5E"/>
    <w:rsid w:val="00034DC0"/>
    <w:rsid w:val="0003530C"/>
    <w:rsid w:val="00040F82"/>
    <w:rsid w:val="00041A88"/>
    <w:rsid w:val="00042B66"/>
    <w:rsid w:val="000437D9"/>
    <w:rsid w:val="00045E34"/>
    <w:rsid w:val="00046395"/>
    <w:rsid w:val="00053541"/>
    <w:rsid w:val="000616A8"/>
    <w:rsid w:val="00066102"/>
    <w:rsid w:val="00066729"/>
    <w:rsid w:val="00070C09"/>
    <w:rsid w:val="000715A7"/>
    <w:rsid w:val="0007407F"/>
    <w:rsid w:val="00074243"/>
    <w:rsid w:val="000744BF"/>
    <w:rsid w:val="00075061"/>
    <w:rsid w:val="00080DD3"/>
    <w:rsid w:val="00094347"/>
    <w:rsid w:val="000A0B84"/>
    <w:rsid w:val="000A39B3"/>
    <w:rsid w:val="000B0492"/>
    <w:rsid w:val="000B0701"/>
    <w:rsid w:val="000C2586"/>
    <w:rsid w:val="000C5449"/>
    <w:rsid w:val="000C657B"/>
    <w:rsid w:val="000D1B94"/>
    <w:rsid w:val="000D2AD4"/>
    <w:rsid w:val="000D5709"/>
    <w:rsid w:val="000D57FF"/>
    <w:rsid w:val="000D5A06"/>
    <w:rsid w:val="000D62F8"/>
    <w:rsid w:val="000E204A"/>
    <w:rsid w:val="000E47A8"/>
    <w:rsid w:val="000E6116"/>
    <w:rsid w:val="000E6530"/>
    <w:rsid w:val="001030EA"/>
    <w:rsid w:val="001118A9"/>
    <w:rsid w:val="00113C1D"/>
    <w:rsid w:val="00115F23"/>
    <w:rsid w:val="00116A29"/>
    <w:rsid w:val="0012343E"/>
    <w:rsid w:val="001279F3"/>
    <w:rsid w:val="001320D8"/>
    <w:rsid w:val="0013366F"/>
    <w:rsid w:val="00136B8F"/>
    <w:rsid w:val="00136C1E"/>
    <w:rsid w:val="0013737E"/>
    <w:rsid w:val="00140D9E"/>
    <w:rsid w:val="00141538"/>
    <w:rsid w:val="001423B9"/>
    <w:rsid w:val="0014564B"/>
    <w:rsid w:val="00147727"/>
    <w:rsid w:val="001519D9"/>
    <w:rsid w:val="001534B2"/>
    <w:rsid w:val="001578B5"/>
    <w:rsid w:val="001630FD"/>
    <w:rsid w:val="00164E82"/>
    <w:rsid w:val="00166467"/>
    <w:rsid w:val="00170127"/>
    <w:rsid w:val="00172ED7"/>
    <w:rsid w:val="00172FDB"/>
    <w:rsid w:val="001758C7"/>
    <w:rsid w:val="001773E9"/>
    <w:rsid w:val="001776CC"/>
    <w:rsid w:val="0018492D"/>
    <w:rsid w:val="001906A3"/>
    <w:rsid w:val="00195D5F"/>
    <w:rsid w:val="00197920"/>
    <w:rsid w:val="001A017A"/>
    <w:rsid w:val="001A1976"/>
    <w:rsid w:val="001A216A"/>
    <w:rsid w:val="001A2E05"/>
    <w:rsid w:val="001A3FC9"/>
    <w:rsid w:val="001A63AF"/>
    <w:rsid w:val="001B08E9"/>
    <w:rsid w:val="001B0E4A"/>
    <w:rsid w:val="001B206E"/>
    <w:rsid w:val="001B33A1"/>
    <w:rsid w:val="001B786A"/>
    <w:rsid w:val="001C5C32"/>
    <w:rsid w:val="001D048B"/>
    <w:rsid w:val="001D0589"/>
    <w:rsid w:val="001D2ADC"/>
    <w:rsid w:val="001E14E9"/>
    <w:rsid w:val="001E1D9F"/>
    <w:rsid w:val="001F3683"/>
    <w:rsid w:val="001F4EEE"/>
    <w:rsid w:val="001F5DBD"/>
    <w:rsid w:val="002002D7"/>
    <w:rsid w:val="0020130B"/>
    <w:rsid w:val="00202E43"/>
    <w:rsid w:val="00212533"/>
    <w:rsid w:val="002137EB"/>
    <w:rsid w:val="00214F05"/>
    <w:rsid w:val="00216F10"/>
    <w:rsid w:val="00225FBD"/>
    <w:rsid w:val="00226FB0"/>
    <w:rsid w:val="002365F7"/>
    <w:rsid w:val="00254B67"/>
    <w:rsid w:val="00255F40"/>
    <w:rsid w:val="00256D41"/>
    <w:rsid w:val="002604EA"/>
    <w:rsid w:val="00260F95"/>
    <w:rsid w:val="00261705"/>
    <w:rsid w:val="002657CB"/>
    <w:rsid w:val="00276694"/>
    <w:rsid w:val="00280E75"/>
    <w:rsid w:val="0028235D"/>
    <w:rsid w:val="002838C2"/>
    <w:rsid w:val="00283D77"/>
    <w:rsid w:val="0029014F"/>
    <w:rsid w:val="00291534"/>
    <w:rsid w:val="002A2BD9"/>
    <w:rsid w:val="002A3051"/>
    <w:rsid w:val="002A4990"/>
    <w:rsid w:val="002B1717"/>
    <w:rsid w:val="002B6664"/>
    <w:rsid w:val="002B673A"/>
    <w:rsid w:val="002B7006"/>
    <w:rsid w:val="002C10B5"/>
    <w:rsid w:val="002C12CE"/>
    <w:rsid w:val="002C36C3"/>
    <w:rsid w:val="002C5103"/>
    <w:rsid w:val="002C7135"/>
    <w:rsid w:val="002C78C3"/>
    <w:rsid w:val="002D16DC"/>
    <w:rsid w:val="002D485A"/>
    <w:rsid w:val="002D4FD0"/>
    <w:rsid w:val="002E44F2"/>
    <w:rsid w:val="002E5799"/>
    <w:rsid w:val="002F72FB"/>
    <w:rsid w:val="003038EE"/>
    <w:rsid w:val="00312BD7"/>
    <w:rsid w:val="00314363"/>
    <w:rsid w:val="003170F7"/>
    <w:rsid w:val="00321341"/>
    <w:rsid w:val="00326F50"/>
    <w:rsid w:val="0033281D"/>
    <w:rsid w:val="00332EAC"/>
    <w:rsid w:val="00342184"/>
    <w:rsid w:val="00343B35"/>
    <w:rsid w:val="00344618"/>
    <w:rsid w:val="00344F5E"/>
    <w:rsid w:val="00345D5C"/>
    <w:rsid w:val="00352193"/>
    <w:rsid w:val="00353958"/>
    <w:rsid w:val="00353FB1"/>
    <w:rsid w:val="00363D1C"/>
    <w:rsid w:val="00382212"/>
    <w:rsid w:val="0038510A"/>
    <w:rsid w:val="00386F70"/>
    <w:rsid w:val="00390DCB"/>
    <w:rsid w:val="0039492C"/>
    <w:rsid w:val="0039512C"/>
    <w:rsid w:val="00395642"/>
    <w:rsid w:val="003B024F"/>
    <w:rsid w:val="003B3C46"/>
    <w:rsid w:val="003B76ED"/>
    <w:rsid w:val="003C1B84"/>
    <w:rsid w:val="003C3859"/>
    <w:rsid w:val="003C65C1"/>
    <w:rsid w:val="003D1FD7"/>
    <w:rsid w:val="003D3AAB"/>
    <w:rsid w:val="003E3C2E"/>
    <w:rsid w:val="003E621C"/>
    <w:rsid w:val="003E6C3B"/>
    <w:rsid w:val="003F03BA"/>
    <w:rsid w:val="003F2B13"/>
    <w:rsid w:val="003F3B53"/>
    <w:rsid w:val="00403662"/>
    <w:rsid w:val="00403A86"/>
    <w:rsid w:val="00404D9D"/>
    <w:rsid w:val="004074E6"/>
    <w:rsid w:val="0040760D"/>
    <w:rsid w:val="004078D1"/>
    <w:rsid w:val="00410B17"/>
    <w:rsid w:val="00411B46"/>
    <w:rsid w:val="00416BBA"/>
    <w:rsid w:val="00416EAE"/>
    <w:rsid w:val="00422419"/>
    <w:rsid w:val="004250FE"/>
    <w:rsid w:val="00430984"/>
    <w:rsid w:val="00430A0C"/>
    <w:rsid w:val="0044119F"/>
    <w:rsid w:val="004440F3"/>
    <w:rsid w:val="004451E9"/>
    <w:rsid w:val="00446B2A"/>
    <w:rsid w:val="00452FD2"/>
    <w:rsid w:val="004631A1"/>
    <w:rsid w:val="00465587"/>
    <w:rsid w:val="00471A64"/>
    <w:rsid w:val="0047271F"/>
    <w:rsid w:val="00474824"/>
    <w:rsid w:val="0047716E"/>
    <w:rsid w:val="004849BC"/>
    <w:rsid w:val="00484E21"/>
    <w:rsid w:val="00490DCD"/>
    <w:rsid w:val="00492041"/>
    <w:rsid w:val="00492493"/>
    <w:rsid w:val="00495912"/>
    <w:rsid w:val="004A6674"/>
    <w:rsid w:val="004C45C2"/>
    <w:rsid w:val="004C5DF5"/>
    <w:rsid w:val="004C72DF"/>
    <w:rsid w:val="004D6BCF"/>
    <w:rsid w:val="004E0603"/>
    <w:rsid w:val="004E23BC"/>
    <w:rsid w:val="004E5177"/>
    <w:rsid w:val="004F0A0C"/>
    <w:rsid w:val="004F391F"/>
    <w:rsid w:val="004F57B9"/>
    <w:rsid w:val="004F7781"/>
    <w:rsid w:val="005000CF"/>
    <w:rsid w:val="00500987"/>
    <w:rsid w:val="00502EDB"/>
    <w:rsid w:val="00503C7D"/>
    <w:rsid w:val="00506570"/>
    <w:rsid w:val="005073FF"/>
    <w:rsid w:val="00510E10"/>
    <w:rsid w:val="005119C1"/>
    <w:rsid w:val="005139EA"/>
    <w:rsid w:val="00522BD3"/>
    <w:rsid w:val="00523858"/>
    <w:rsid w:val="00525E4E"/>
    <w:rsid w:val="00527011"/>
    <w:rsid w:val="00532E12"/>
    <w:rsid w:val="005400C4"/>
    <w:rsid w:val="00542617"/>
    <w:rsid w:val="00543DC5"/>
    <w:rsid w:val="00543F62"/>
    <w:rsid w:val="0054415A"/>
    <w:rsid w:val="005451B9"/>
    <w:rsid w:val="005461D0"/>
    <w:rsid w:val="00546F94"/>
    <w:rsid w:val="005476ED"/>
    <w:rsid w:val="005477D2"/>
    <w:rsid w:val="00547A9B"/>
    <w:rsid w:val="00547EA5"/>
    <w:rsid w:val="0055079A"/>
    <w:rsid w:val="00555344"/>
    <w:rsid w:val="00564352"/>
    <w:rsid w:val="00567399"/>
    <w:rsid w:val="00567C12"/>
    <w:rsid w:val="00573C11"/>
    <w:rsid w:val="00574669"/>
    <w:rsid w:val="005824CC"/>
    <w:rsid w:val="005842B1"/>
    <w:rsid w:val="00590864"/>
    <w:rsid w:val="00593064"/>
    <w:rsid w:val="00594EE3"/>
    <w:rsid w:val="005A4C8A"/>
    <w:rsid w:val="005A708C"/>
    <w:rsid w:val="005B1486"/>
    <w:rsid w:val="005B2098"/>
    <w:rsid w:val="005B7E8E"/>
    <w:rsid w:val="005C08D1"/>
    <w:rsid w:val="005C0954"/>
    <w:rsid w:val="005C2682"/>
    <w:rsid w:val="005C6FBB"/>
    <w:rsid w:val="005D5B3F"/>
    <w:rsid w:val="005D67CA"/>
    <w:rsid w:val="005E0B86"/>
    <w:rsid w:val="005E0E26"/>
    <w:rsid w:val="005E519D"/>
    <w:rsid w:val="005F1924"/>
    <w:rsid w:val="005F67FF"/>
    <w:rsid w:val="006023AF"/>
    <w:rsid w:val="00603D4A"/>
    <w:rsid w:val="006072FF"/>
    <w:rsid w:val="006121D5"/>
    <w:rsid w:val="0061269A"/>
    <w:rsid w:val="00615B96"/>
    <w:rsid w:val="00616786"/>
    <w:rsid w:val="006255BA"/>
    <w:rsid w:val="00627848"/>
    <w:rsid w:val="00632C8A"/>
    <w:rsid w:val="0063674B"/>
    <w:rsid w:val="00637595"/>
    <w:rsid w:val="00637961"/>
    <w:rsid w:val="00642C66"/>
    <w:rsid w:val="0064550D"/>
    <w:rsid w:val="0065057E"/>
    <w:rsid w:val="00653EA4"/>
    <w:rsid w:val="006633DE"/>
    <w:rsid w:val="0066659F"/>
    <w:rsid w:val="00670375"/>
    <w:rsid w:val="00670676"/>
    <w:rsid w:val="00670AA4"/>
    <w:rsid w:val="00673B98"/>
    <w:rsid w:val="00675985"/>
    <w:rsid w:val="0067606A"/>
    <w:rsid w:val="006810EE"/>
    <w:rsid w:val="006813EB"/>
    <w:rsid w:val="0068348E"/>
    <w:rsid w:val="00683D46"/>
    <w:rsid w:val="00685BEF"/>
    <w:rsid w:val="0069043B"/>
    <w:rsid w:val="00695E5E"/>
    <w:rsid w:val="00696739"/>
    <w:rsid w:val="00697692"/>
    <w:rsid w:val="006978CF"/>
    <w:rsid w:val="006A0DD9"/>
    <w:rsid w:val="006A0F39"/>
    <w:rsid w:val="006A7114"/>
    <w:rsid w:val="006B06C8"/>
    <w:rsid w:val="006B316E"/>
    <w:rsid w:val="006C24D7"/>
    <w:rsid w:val="006D20CE"/>
    <w:rsid w:val="006D2A16"/>
    <w:rsid w:val="006D72DF"/>
    <w:rsid w:val="006E720F"/>
    <w:rsid w:val="006F504F"/>
    <w:rsid w:val="006F5D40"/>
    <w:rsid w:val="006F67BC"/>
    <w:rsid w:val="00700DD1"/>
    <w:rsid w:val="00700EFE"/>
    <w:rsid w:val="00702ECD"/>
    <w:rsid w:val="0070501D"/>
    <w:rsid w:val="007104C5"/>
    <w:rsid w:val="0071191F"/>
    <w:rsid w:val="00713348"/>
    <w:rsid w:val="007140C3"/>
    <w:rsid w:val="007171CE"/>
    <w:rsid w:val="007202E2"/>
    <w:rsid w:val="0072250C"/>
    <w:rsid w:val="007257D7"/>
    <w:rsid w:val="0072636E"/>
    <w:rsid w:val="00727B63"/>
    <w:rsid w:val="00727D80"/>
    <w:rsid w:val="00730B06"/>
    <w:rsid w:val="00740EAA"/>
    <w:rsid w:val="00743041"/>
    <w:rsid w:val="00746884"/>
    <w:rsid w:val="007471E9"/>
    <w:rsid w:val="007575E0"/>
    <w:rsid w:val="00766A43"/>
    <w:rsid w:val="00771762"/>
    <w:rsid w:val="00775053"/>
    <w:rsid w:val="007754CA"/>
    <w:rsid w:val="007840DA"/>
    <w:rsid w:val="00784F0E"/>
    <w:rsid w:val="00787B4A"/>
    <w:rsid w:val="007903DF"/>
    <w:rsid w:val="00790B8B"/>
    <w:rsid w:val="00792232"/>
    <w:rsid w:val="00795626"/>
    <w:rsid w:val="007A2A9B"/>
    <w:rsid w:val="007A4568"/>
    <w:rsid w:val="007C20F1"/>
    <w:rsid w:val="007C3706"/>
    <w:rsid w:val="007C3A46"/>
    <w:rsid w:val="007C4E68"/>
    <w:rsid w:val="007D2DFA"/>
    <w:rsid w:val="007D3E53"/>
    <w:rsid w:val="007E07DB"/>
    <w:rsid w:val="007E15B2"/>
    <w:rsid w:val="007E2376"/>
    <w:rsid w:val="007E58A1"/>
    <w:rsid w:val="007E6024"/>
    <w:rsid w:val="007E6622"/>
    <w:rsid w:val="007E7E0F"/>
    <w:rsid w:val="007F4963"/>
    <w:rsid w:val="007F60CE"/>
    <w:rsid w:val="007F7F44"/>
    <w:rsid w:val="0080001E"/>
    <w:rsid w:val="0080073C"/>
    <w:rsid w:val="00802C1B"/>
    <w:rsid w:val="00804875"/>
    <w:rsid w:val="00806294"/>
    <w:rsid w:val="008107C4"/>
    <w:rsid w:val="008137AD"/>
    <w:rsid w:val="008141A0"/>
    <w:rsid w:val="008202D7"/>
    <w:rsid w:val="00820813"/>
    <w:rsid w:val="00827101"/>
    <w:rsid w:val="008357D4"/>
    <w:rsid w:val="00841C1C"/>
    <w:rsid w:val="0084250D"/>
    <w:rsid w:val="0084353A"/>
    <w:rsid w:val="00856560"/>
    <w:rsid w:val="008572AD"/>
    <w:rsid w:val="00857B07"/>
    <w:rsid w:val="00862DC6"/>
    <w:rsid w:val="0086398D"/>
    <w:rsid w:val="00863B51"/>
    <w:rsid w:val="00865122"/>
    <w:rsid w:val="008660F8"/>
    <w:rsid w:val="00867AEE"/>
    <w:rsid w:val="00870215"/>
    <w:rsid w:val="00873997"/>
    <w:rsid w:val="00875FEC"/>
    <w:rsid w:val="00877A3B"/>
    <w:rsid w:val="00880301"/>
    <w:rsid w:val="00880A39"/>
    <w:rsid w:val="00891C56"/>
    <w:rsid w:val="00893CCD"/>
    <w:rsid w:val="008953F4"/>
    <w:rsid w:val="00895BE9"/>
    <w:rsid w:val="008978CE"/>
    <w:rsid w:val="008A358A"/>
    <w:rsid w:val="008A5A1E"/>
    <w:rsid w:val="008A5AB4"/>
    <w:rsid w:val="008B39C8"/>
    <w:rsid w:val="008B470D"/>
    <w:rsid w:val="008B5745"/>
    <w:rsid w:val="008B71F4"/>
    <w:rsid w:val="008C321C"/>
    <w:rsid w:val="008C5FFF"/>
    <w:rsid w:val="008C748E"/>
    <w:rsid w:val="008C7889"/>
    <w:rsid w:val="008D0735"/>
    <w:rsid w:val="008D0A98"/>
    <w:rsid w:val="008D526B"/>
    <w:rsid w:val="008E392D"/>
    <w:rsid w:val="008F06B5"/>
    <w:rsid w:val="008F2664"/>
    <w:rsid w:val="008F3B9D"/>
    <w:rsid w:val="008F67CB"/>
    <w:rsid w:val="008F76A6"/>
    <w:rsid w:val="00902CB6"/>
    <w:rsid w:val="00907929"/>
    <w:rsid w:val="00907C69"/>
    <w:rsid w:val="00910D0A"/>
    <w:rsid w:val="00911EC3"/>
    <w:rsid w:val="0091462A"/>
    <w:rsid w:val="0091583C"/>
    <w:rsid w:val="00915E98"/>
    <w:rsid w:val="0092224A"/>
    <w:rsid w:val="00922424"/>
    <w:rsid w:val="009246EF"/>
    <w:rsid w:val="00934165"/>
    <w:rsid w:val="00943093"/>
    <w:rsid w:val="0094451A"/>
    <w:rsid w:val="00957BDF"/>
    <w:rsid w:val="00962312"/>
    <w:rsid w:val="009625A2"/>
    <w:rsid w:val="0096345D"/>
    <w:rsid w:val="009666F6"/>
    <w:rsid w:val="00967854"/>
    <w:rsid w:val="00967A63"/>
    <w:rsid w:val="00967DA2"/>
    <w:rsid w:val="009706CA"/>
    <w:rsid w:val="00970830"/>
    <w:rsid w:val="00971F15"/>
    <w:rsid w:val="00973614"/>
    <w:rsid w:val="00973868"/>
    <w:rsid w:val="0097555A"/>
    <w:rsid w:val="009814DE"/>
    <w:rsid w:val="00984908"/>
    <w:rsid w:val="009A23D2"/>
    <w:rsid w:val="009A4590"/>
    <w:rsid w:val="009A4BC2"/>
    <w:rsid w:val="009A639F"/>
    <w:rsid w:val="009A7BAC"/>
    <w:rsid w:val="009B71C0"/>
    <w:rsid w:val="009C09BC"/>
    <w:rsid w:val="009D2059"/>
    <w:rsid w:val="009D7E14"/>
    <w:rsid w:val="009E1747"/>
    <w:rsid w:val="009E5D02"/>
    <w:rsid w:val="009F46DA"/>
    <w:rsid w:val="00A00B65"/>
    <w:rsid w:val="00A01329"/>
    <w:rsid w:val="00A01452"/>
    <w:rsid w:val="00A0235C"/>
    <w:rsid w:val="00A035FD"/>
    <w:rsid w:val="00A1089F"/>
    <w:rsid w:val="00A15489"/>
    <w:rsid w:val="00A21660"/>
    <w:rsid w:val="00A23920"/>
    <w:rsid w:val="00A256FB"/>
    <w:rsid w:val="00A275A8"/>
    <w:rsid w:val="00A36151"/>
    <w:rsid w:val="00A377FB"/>
    <w:rsid w:val="00A45DE1"/>
    <w:rsid w:val="00A530B6"/>
    <w:rsid w:val="00A54A85"/>
    <w:rsid w:val="00A552CF"/>
    <w:rsid w:val="00A56EBD"/>
    <w:rsid w:val="00A61354"/>
    <w:rsid w:val="00A61557"/>
    <w:rsid w:val="00A63B3E"/>
    <w:rsid w:val="00A70700"/>
    <w:rsid w:val="00A72D36"/>
    <w:rsid w:val="00A768FE"/>
    <w:rsid w:val="00A81C3D"/>
    <w:rsid w:val="00A84D81"/>
    <w:rsid w:val="00A8531E"/>
    <w:rsid w:val="00A85F14"/>
    <w:rsid w:val="00A9496A"/>
    <w:rsid w:val="00AA0EA2"/>
    <w:rsid w:val="00AA0F52"/>
    <w:rsid w:val="00AA2BF0"/>
    <w:rsid w:val="00AA3E15"/>
    <w:rsid w:val="00AB0DFE"/>
    <w:rsid w:val="00AB2344"/>
    <w:rsid w:val="00AB3770"/>
    <w:rsid w:val="00AB55F4"/>
    <w:rsid w:val="00AB754D"/>
    <w:rsid w:val="00AC06CA"/>
    <w:rsid w:val="00AC1BC7"/>
    <w:rsid w:val="00AC3BE6"/>
    <w:rsid w:val="00AC606B"/>
    <w:rsid w:val="00AC6F1A"/>
    <w:rsid w:val="00AD0071"/>
    <w:rsid w:val="00AD1459"/>
    <w:rsid w:val="00AD388D"/>
    <w:rsid w:val="00AE1216"/>
    <w:rsid w:val="00AE5087"/>
    <w:rsid w:val="00AE59E5"/>
    <w:rsid w:val="00AE63DE"/>
    <w:rsid w:val="00AE663C"/>
    <w:rsid w:val="00AE71E4"/>
    <w:rsid w:val="00AE7F17"/>
    <w:rsid w:val="00AF02DF"/>
    <w:rsid w:val="00AF2A19"/>
    <w:rsid w:val="00AF3829"/>
    <w:rsid w:val="00B01E55"/>
    <w:rsid w:val="00B034CB"/>
    <w:rsid w:val="00B063D2"/>
    <w:rsid w:val="00B10F09"/>
    <w:rsid w:val="00B1269C"/>
    <w:rsid w:val="00B13817"/>
    <w:rsid w:val="00B13ED0"/>
    <w:rsid w:val="00B160D9"/>
    <w:rsid w:val="00B17BC3"/>
    <w:rsid w:val="00B24D93"/>
    <w:rsid w:val="00B25A45"/>
    <w:rsid w:val="00B308FC"/>
    <w:rsid w:val="00B316B4"/>
    <w:rsid w:val="00B321BD"/>
    <w:rsid w:val="00B33445"/>
    <w:rsid w:val="00B33CE7"/>
    <w:rsid w:val="00B33F3B"/>
    <w:rsid w:val="00B363D4"/>
    <w:rsid w:val="00B40EC6"/>
    <w:rsid w:val="00B4518D"/>
    <w:rsid w:val="00B517DB"/>
    <w:rsid w:val="00B52CFF"/>
    <w:rsid w:val="00B52F53"/>
    <w:rsid w:val="00B539FE"/>
    <w:rsid w:val="00B55D7A"/>
    <w:rsid w:val="00B57833"/>
    <w:rsid w:val="00B64B4A"/>
    <w:rsid w:val="00B65422"/>
    <w:rsid w:val="00B65A44"/>
    <w:rsid w:val="00B65A63"/>
    <w:rsid w:val="00B70545"/>
    <w:rsid w:val="00B70BC7"/>
    <w:rsid w:val="00B72BF0"/>
    <w:rsid w:val="00B75D4F"/>
    <w:rsid w:val="00B765DF"/>
    <w:rsid w:val="00B932B8"/>
    <w:rsid w:val="00B966E9"/>
    <w:rsid w:val="00BA07C8"/>
    <w:rsid w:val="00BB0D39"/>
    <w:rsid w:val="00BB48D1"/>
    <w:rsid w:val="00BB4CBC"/>
    <w:rsid w:val="00BB5D3A"/>
    <w:rsid w:val="00BB62A1"/>
    <w:rsid w:val="00BC1B49"/>
    <w:rsid w:val="00BC5E2B"/>
    <w:rsid w:val="00BC7A63"/>
    <w:rsid w:val="00BD1C32"/>
    <w:rsid w:val="00BD30A6"/>
    <w:rsid w:val="00BD43AB"/>
    <w:rsid w:val="00BD7587"/>
    <w:rsid w:val="00BE4C80"/>
    <w:rsid w:val="00BE7ACD"/>
    <w:rsid w:val="00BE7CFE"/>
    <w:rsid w:val="00BF191B"/>
    <w:rsid w:val="00BF52B8"/>
    <w:rsid w:val="00BF5DF4"/>
    <w:rsid w:val="00BF6DB5"/>
    <w:rsid w:val="00C07060"/>
    <w:rsid w:val="00C10C8C"/>
    <w:rsid w:val="00C21818"/>
    <w:rsid w:val="00C2278E"/>
    <w:rsid w:val="00C27842"/>
    <w:rsid w:val="00C30B03"/>
    <w:rsid w:val="00C32EFE"/>
    <w:rsid w:val="00C33DE1"/>
    <w:rsid w:val="00C40726"/>
    <w:rsid w:val="00C43BA8"/>
    <w:rsid w:val="00C44163"/>
    <w:rsid w:val="00C4545D"/>
    <w:rsid w:val="00C45B6E"/>
    <w:rsid w:val="00C47043"/>
    <w:rsid w:val="00C479EB"/>
    <w:rsid w:val="00C51F2D"/>
    <w:rsid w:val="00C54EB6"/>
    <w:rsid w:val="00C616E8"/>
    <w:rsid w:val="00C704CF"/>
    <w:rsid w:val="00C71AA5"/>
    <w:rsid w:val="00C74A83"/>
    <w:rsid w:val="00C74CCB"/>
    <w:rsid w:val="00C80A13"/>
    <w:rsid w:val="00C86180"/>
    <w:rsid w:val="00C87E09"/>
    <w:rsid w:val="00C91951"/>
    <w:rsid w:val="00C93DD1"/>
    <w:rsid w:val="00CA0BB2"/>
    <w:rsid w:val="00CB090E"/>
    <w:rsid w:val="00CB10D2"/>
    <w:rsid w:val="00CB5907"/>
    <w:rsid w:val="00CC33FE"/>
    <w:rsid w:val="00CC5DA0"/>
    <w:rsid w:val="00CC7C6B"/>
    <w:rsid w:val="00CD097E"/>
    <w:rsid w:val="00CD338C"/>
    <w:rsid w:val="00CD48E3"/>
    <w:rsid w:val="00CE2D12"/>
    <w:rsid w:val="00D006F9"/>
    <w:rsid w:val="00D0315E"/>
    <w:rsid w:val="00D065AC"/>
    <w:rsid w:val="00D072BC"/>
    <w:rsid w:val="00D13A35"/>
    <w:rsid w:val="00D15056"/>
    <w:rsid w:val="00D237DD"/>
    <w:rsid w:val="00D35AED"/>
    <w:rsid w:val="00D36D75"/>
    <w:rsid w:val="00D37BB6"/>
    <w:rsid w:val="00D41626"/>
    <w:rsid w:val="00D445AE"/>
    <w:rsid w:val="00D51B1E"/>
    <w:rsid w:val="00D54F80"/>
    <w:rsid w:val="00D57500"/>
    <w:rsid w:val="00D5761F"/>
    <w:rsid w:val="00D57E3E"/>
    <w:rsid w:val="00D62888"/>
    <w:rsid w:val="00D67CD3"/>
    <w:rsid w:val="00D72528"/>
    <w:rsid w:val="00D7654B"/>
    <w:rsid w:val="00D8053C"/>
    <w:rsid w:val="00D82172"/>
    <w:rsid w:val="00D83983"/>
    <w:rsid w:val="00D83B30"/>
    <w:rsid w:val="00D8624D"/>
    <w:rsid w:val="00D86BF6"/>
    <w:rsid w:val="00D87C05"/>
    <w:rsid w:val="00D87C81"/>
    <w:rsid w:val="00D90442"/>
    <w:rsid w:val="00D90791"/>
    <w:rsid w:val="00D93444"/>
    <w:rsid w:val="00D94097"/>
    <w:rsid w:val="00D947DA"/>
    <w:rsid w:val="00DA075B"/>
    <w:rsid w:val="00DA1AF6"/>
    <w:rsid w:val="00DA2D4D"/>
    <w:rsid w:val="00DB33E4"/>
    <w:rsid w:val="00DB4228"/>
    <w:rsid w:val="00DB62C7"/>
    <w:rsid w:val="00DB6746"/>
    <w:rsid w:val="00DC1922"/>
    <w:rsid w:val="00DC7FC5"/>
    <w:rsid w:val="00DD1093"/>
    <w:rsid w:val="00DD46E9"/>
    <w:rsid w:val="00DD5C65"/>
    <w:rsid w:val="00DD638C"/>
    <w:rsid w:val="00DE1171"/>
    <w:rsid w:val="00DF2BB5"/>
    <w:rsid w:val="00DF2C43"/>
    <w:rsid w:val="00DF2D25"/>
    <w:rsid w:val="00DF72F5"/>
    <w:rsid w:val="00DF78A4"/>
    <w:rsid w:val="00DF7F99"/>
    <w:rsid w:val="00E01C83"/>
    <w:rsid w:val="00E01EAF"/>
    <w:rsid w:val="00E01F29"/>
    <w:rsid w:val="00E04772"/>
    <w:rsid w:val="00E04AB4"/>
    <w:rsid w:val="00E10885"/>
    <w:rsid w:val="00E1158E"/>
    <w:rsid w:val="00E13AFC"/>
    <w:rsid w:val="00E206C3"/>
    <w:rsid w:val="00E23BDF"/>
    <w:rsid w:val="00E23EA3"/>
    <w:rsid w:val="00E27D23"/>
    <w:rsid w:val="00E30F60"/>
    <w:rsid w:val="00E325E7"/>
    <w:rsid w:val="00E3334D"/>
    <w:rsid w:val="00E3556B"/>
    <w:rsid w:val="00E41131"/>
    <w:rsid w:val="00E414FA"/>
    <w:rsid w:val="00E42AFC"/>
    <w:rsid w:val="00E44E40"/>
    <w:rsid w:val="00E47B7F"/>
    <w:rsid w:val="00E516B1"/>
    <w:rsid w:val="00E55214"/>
    <w:rsid w:val="00E56537"/>
    <w:rsid w:val="00E62246"/>
    <w:rsid w:val="00E702FE"/>
    <w:rsid w:val="00E7061C"/>
    <w:rsid w:val="00E763D0"/>
    <w:rsid w:val="00E80017"/>
    <w:rsid w:val="00E816F3"/>
    <w:rsid w:val="00E85B0E"/>
    <w:rsid w:val="00E86487"/>
    <w:rsid w:val="00E92504"/>
    <w:rsid w:val="00E95498"/>
    <w:rsid w:val="00EA61F6"/>
    <w:rsid w:val="00EA6397"/>
    <w:rsid w:val="00EA64C4"/>
    <w:rsid w:val="00EB0B40"/>
    <w:rsid w:val="00EB374D"/>
    <w:rsid w:val="00EB479C"/>
    <w:rsid w:val="00EC2586"/>
    <w:rsid w:val="00EC3D09"/>
    <w:rsid w:val="00ED00C3"/>
    <w:rsid w:val="00ED00CE"/>
    <w:rsid w:val="00ED19B5"/>
    <w:rsid w:val="00ED4AA8"/>
    <w:rsid w:val="00ED65EB"/>
    <w:rsid w:val="00ED7D6F"/>
    <w:rsid w:val="00EE2693"/>
    <w:rsid w:val="00EE2A8A"/>
    <w:rsid w:val="00EE5E6B"/>
    <w:rsid w:val="00EF668D"/>
    <w:rsid w:val="00F055E4"/>
    <w:rsid w:val="00F0629A"/>
    <w:rsid w:val="00F10478"/>
    <w:rsid w:val="00F1161F"/>
    <w:rsid w:val="00F13109"/>
    <w:rsid w:val="00F15734"/>
    <w:rsid w:val="00F17C58"/>
    <w:rsid w:val="00F20638"/>
    <w:rsid w:val="00F2184B"/>
    <w:rsid w:val="00F21DA6"/>
    <w:rsid w:val="00F22F70"/>
    <w:rsid w:val="00F25F99"/>
    <w:rsid w:val="00F27324"/>
    <w:rsid w:val="00F354BC"/>
    <w:rsid w:val="00F43F68"/>
    <w:rsid w:val="00F4518D"/>
    <w:rsid w:val="00F46726"/>
    <w:rsid w:val="00F4692C"/>
    <w:rsid w:val="00F4748D"/>
    <w:rsid w:val="00F517BB"/>
    <w:rsid w:val="00F541B0"/>
    <w:rsid w:val="00F55087"/>
    <w:rsid w:val="00F555BD"/>
    <w:rsid w:val="00F61329"/>
    <w:rsid w:val="00F6174C"/>
    <w:rsid w:val="00F61D2C"/>
    <w:rsid w:val="00F6352B"/>
    <w:rsid w:val="00F66367"/>
    <w:rsid w:val="00F71DF6"/>
    <w:rsid w:val="00F76FFD"/>
    <w:rsid w:val="00F779AD"/>
    <w:rsid w:val="00F84280"/>
    <w:rsid w:val="00F865CD"/>
    <w:rsid w:val="00F91D66"/>
    <w:rsid w:val="00F93478"/>
    <w:rsid w:val="00F9436E"/>
    <w:rsid w:val="00FA155D"/>
    <w:rsid w:val="00FA2518"/>
    <w:rsid w:val="00FA672F"/>
    <w:rsid w:val="00FB0FB8"/>
    <w:rsid w:val="00FC123B"/>
    <w:rsid w:val="00FC2C22"/>
    <w:rsid w:val="00FC3FF2"/>
    <w:rsid w:val="00FC6C9C"/>
    <w:rsid w:val="00FD1041"/>
    <w:rsid w:val="00FD1782"/>
    <w:rsid w:val="00FD1E8E"/>
    <w:rsid w:val="00FD6B75"/>
    <w:rsid w:val="00FE081B"/>
    <w:rsid w:val="00FE25B7"/>
    <w:rsid w:val="00FE6D24"/>
    <w:rsid w:val="00FF17CF"/>
    <w:rsid w:val="00FF4FD7"/>
    <w:rsid w:val="00FF5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0F33CB5B"/>
  <w15:docId w15:val="{94BD242D-7B46-4557-A34F-713A8F715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0B6"/>
    <w:rPr>
      <w:sz w:val="24"/>
      <w:szCs w:val="24"/>
    </w:rPr>
  </w:style>
  <w:style w:type="paragraph" w:styleId="Heading2">
    <w:name w:val="heading 2"/>
    <w:basedOn w:val="Normal"/>
    <w:next w:val="Normal"/>
    <w:qFormat/>
    <w:rsid w:val="00F43F68"/>
    <w:pPr>
      <w:keepNext/>
      <w:tabs>
        <w:tab w:val="left" w:pos="0"/>
        <w:tab w:val="left" w:pos="900"/>
      </w:tabs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43AB"/>
    <w:rPr>
      <w:color w:val="0000FF"/>
      <w:u w:val="single"/>
    </w:rPr>
  </w:style>
  <w:style w:type="character" w:styleId="FollowedHyperlink">
    <w:name w:val="FollowedHyperlink"/>
    <w:basedOn w:val="DefaultParagraphFont"/>
    <w:rsid w:val="00627848"/>
    <w:rPr>
      <w:color w:val="800080"/>
      <w:u w:val="single"/>
    </w:rPr>
  </w:style>
  <w:style w:type="paragraph" w:styleId="Footer">
    <w:name w:val="footer"/>
    <w:basedOn w:val="Normal"/>
    <w:rsid w:val="000D5A0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D5A06"/>
  </w:style>
  <w:style w:type="character" w:styleId="HTMLCite">
    <w:name w:val="HTML Cite"/>
    <w:basedOn w:val="DefaultParagraphFont"/>
    <w:rsid w:val="005842B1"/>
    <w:rPr>
      <w:i/>
      <w:iCs/>
    </w:rPr>
  </w:style>
  <w:style w:type="paragraph" w:styleId="ListParagraph">
    <w:name w:val="List Paragraph"/>
    <w:basedOn w:val="Normal"/>
    <w:uiPriority w:val="34"/>
    <w:qFormat/>
    <w:rsid w:val="001C5C32"/>
    <w:pPr>
      <w:ind w:left="720"/>
    </w:pPr>
  </w:style>
  <w:style w:type="paragraph" w:styleId="BalloonText">
    <w:name w:val="Balloon Text"/>
    <w:basedOn w:val="Normal"/>
    <w:link w:val="BalloonTextChar"/>
    <w:rsid w:val="00A949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9496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34DC0"/>
    <w:pPr>
      <w:spacing w:before="100" w:beforeAutospacing="1" w:after="100" w:afterAutospacing="1"/>
    </w:pPr>
  </w:style>
  <w:style w:type="table" w:styleId="TableGrid">
    <w:name w:val="Table Grid"/>
    <w:basedOn w:val="TableNormal"/>
    <w:rsid w:val="00F4672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1-Accent6">
    <w:name w:val="Medium Grid 1 Accent 6"/>
    <w:basedOn w:val="TableNormal"/>
    <w:uiPriority w:val="67"/>
    <w:rsid w:val="00DC7FC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GridTable1Light-Accent31">
    <w:name w:val="Grid Table 1 Light - Accent 31"/>
    <w:basedOn w:val="TableNormal"/>
    <w:uiPriority w:val="46"/>
    <w:rsid w:val="00C2278E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6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3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956645">
                  <w:marLeft w:val="45"/>
                  <w:marRight w:val="3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8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chaar-meemaansaa.blogspot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2qr56ig6BqA?si=5yZIWg68WEYKQgX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rekhtabooks.com/products/chhanv-bargad-ki?srsltid=AfmBOorV9RO0OnzvNrnhBr3rQo9_1_4k3tCG9-Yjhyl_WeUHUzLUeAz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zn.in/d/dMCxVwk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4</Pages>
  <Words>1533</Words>
  <Characters>8741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10254</CharactersWithSpaces>
  <SharedDoc>false</SharedDoc>
  <HLinks>
    <vt:vector size="36" baseType="variant">
      <vt:variant>
        <vt:i4>3539033</vt:i4>
      </vt:variant>
      <vt:variant>
        <vt:i4>15</vt:i4>
      </vt:variant>
      <vt:variant>
        <vt:i4>0</vt:i4>
      </vt:variant>
      <vt:variant>
        <vt:i4>5</vt:i4>
      </vt:variant>
      <vt:variant>
        <vt:lpwstr>mailto:pdpsmbd@yahoo.co.in</vt:lpwstr>
      </vt:variant>
      <vt:variant>
        <vt:lpwstr/>
      </vt:variant>
      <vt:variant>
        <vt:i4>5308479</vt:i4>
      </vt:variant>
      <vt:variant>
        <vt:i4>12</vt:i4>
      </vt:variant>
      <vt:variant>
        <vt:i4>0</vt:i4>
      </vt:variant>
      <vt:variant>
        <vt:i4>5</vt:i4>
      </vt:variant>
      <vt:variant>
        <vt:lpwstr>mailto:kkainddun@yahoo.co.in</vt:lpwstr>
      </vt:variant>
      <vt:variant>
        <vt:lpwstr/>
      </vt:variant>
      <vt:variant>
        <vt:i4>917567</vt:i4>
      </vt:variant>
      <vt:variant>
        <vt:i4>9</vt:i4>
      </vt:variant>
      <vt:variant>
        <vt:i4>0</vt:i4>
      </vt:variant>
      <vt:variant>
        <vt:i4>5</vt:i4>
      </vt:variant>
      <vt:variant>
        <vt:lpwstr>mailto:jhhlal@yahoo.com</vt:lpwstr>
      </vt:variant>
      <vt:variant>
        <vt:lpwstr/>
      </vt:variant>
      <vt:variant>
        <vt:i4>6029312</vt:i4>
      </vt:variant>
      <vt:variant>
        <vt:i4>6</vt:i4>
      </vt:variant>
      <vt:variant>
        <vt:i4>0</vt:i4>
      </vt:variant>
      <vt:variant>
        <vt:i4>5</vt:i4>
      </vt:variant>
      <vt:variant>
        <vt:lpwstr>http://www.nift.ac.in/bhopal/</vt:lpwstr>
      </vt:variant>
      <vt:variant>
        <vt:lpwstr/>
      </vt:variant>
      <vt:variant>
        <vt:i4>4784204</vt:i4>
      </vt:variant>
      <vt:variant>
        <vt:i4>3</vt:i4>
      </vt:variant>
      <vt:variant>
        <vt:i4>0</vt:i4>
      </vt:variant>
      <vt:variant>
        <vt:i4>5</vt:i4>
      </vt:variant>
      <vt:variant>
        <vt:lpwstr>http://www.tges.org/</vt:lpwstr>
      </vt:variant>
      <vt:variant>
        <vt:lpwstr/>
      </vt:variant>
      <vt:variant>
        <vt:i4>6553654</vt:i4>
      </vt:variant>
      <vt:variant>
        <vt:i4>0</vt:i4>
      </vt:variant>
      <vt:variant>
        <vt:i4>0</vt:i4>
      </vt:variant>
      <vt:variant>
        <vt:i4>5</vt:i4>
      </vt:variant>
      <vt:variant>
        <vt:lpwstr>http://www.vichaar-meemaansaa.blogspot.com/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dashmesh</dc:creator>
  <cp:keywords/>
  <cp:lastModifiedBy>SONY</cp:lastModifiedBy>
  <cp:revision>125</cp:revision>
  <cp:lastPrinted>2012-10-27T06:49:00Z</cp:lastPrinted>
  <dcterms:created xsi:type="dcterms:W3CDTF">2013-11-08T14:43:00Z</dcterms:created>
  <dcterms:modified xsi:type="dcterms:W3CDTF">2024-11-22T13:36:00Z</dcterms:modified>
</cp:coreProperties>
</file>