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6E7" w:rsidRPr="003E7951" w:rsidRDefault="003E7951" w:rsidP="003E7951">
      <w:pPr>
        <w:jc w:val="center"/>
        <w:rPr>
          <w:rFonts w:ascii="Arial Black" w:hAnsi="Arial Black"/>
          <w:b/>
          <w:sz w:val="40"/>
          <w:szCs w:val="40"/>
        </w:rPr>
      </w:pPr>
      <w:r w:rsidRPr="003E7951">
        <w:rPr>
          <w:rFonts w:ascii="Arial Black" w:hAnsi="Arial Black"/>
          <w:b/>
          <w:sz w:val="40"/>
          <w:szCs w:val="40"/>
        </w:rPr>
        <w:t>09</w:t>
      </w:r>
      <w:r w:rsidRPr="003E7951">
        <w:rPr>
          <w:rFonts w:ascii="Arial Black" w:hAnsi="Arial Black"/>
          <w:b/>
          <w:sz w:val="40"/>
          <w:szCs w:val="40"/>
          <w:vertAlign w:val="superscript"/>
        </w:rPr>
        <w:t>th</w:t>
      </w:r>
      <w:r w:rsidRPr="003E7951">
        <w:rPr>
          <w:rFonts w:ascii="Arial Black" w:hAnsi="Arial Black"/>
          <w:b/>
          <w:sz w:val="40"/>
          <w:szCs w:val="40"/>
        </w:rPr>
        <w:t xml:space="preserve"> August SPHRi session video links:</w:t>
      </w:r>
    </w:p>
    <w:p w:rsid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>1. Change champion: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> </w:t>
      </w:r>
      <w:hyperlink r:id="rId4" w:tgtFrame="_blank" w:history="1">
        <w:r w:rsidRPr="003E7951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https://www.youtube.com/watch?v=QZQp4s2GNYs&amp;list=PL8fZOI_bcsqnmMBCwcK9o8RpkrAh-Y-kB&amp;index=2</w:t>
        </w:r>
      </w:hyperlink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>2. Capability builder: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5" w:tgtFrame="_blank" w:history="1">
        <w:r w:rsidRPr="003E7951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https://www.youtube.com/watch?v=x5c97dehSio&amp;list=PL8fZOI_bcsqnmMBCwcK9o8RpkrAh-Y-kB&amp;index=3</w:t>
        </w:r>
      </w:hyperlink>
      <w:r w:rsidRPr="003E7951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>3. Credible Activist: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6" w:tgtFrame="_blank" w:history="1">
        <w:r w:rsidRPr="003E7951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https://www.youtube.com/watch?v=CjhYtdw2-LY&amp;list=PL8fZOI_bcsqnmMBCwcK9o8RpkrAh-Y-kB&amp;index=4</w:t>
        </w:r>
      </w:hyperlink>
      <w:r w:rsidRPr="003E7951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 xml:space="preserve">4. Innovator and </w:t>
      </w:r>
      <w:proofErr w:type="gramStart"/>
      <w:r w:rsidRPr="003E7951">
        <w:rPr>
          <w:rFonts w:ascii="Arial" w:eastAsia="Times New Roman" w:hAnsi="Arial" w:cs="Arial"/>
          <w:color w:val="222222"/>
          <w:sz w:val="24"/>
          <w:szCs w:val="24"/>
        </w:rPr>
        <w:t>Integrator :</w:t>
      </w:r>
      <w:proofErr w:type="gramEnd"/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7" w:tgtFrame="_blank" w:history="1">
        <w:r w:rsidRPr="003E7951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https://www.youtube.com/watch?v=hthIkoHcr5I&amp;list=PL8fZOI_bcsqnmMBCwcK9o8RpkrAh-Y-kB&amp;index=5</w:t>
        </w:r>
      </w:hyperlink>
      <w:r w:rsidRPr="003E7951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>5.  Technology Proponent: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8" w:tgtFrame="_blank" w:history="1">
        <w:r w:rsidRPr="003E7951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https://www.youtube.com/watch?v=XGbXaSL-3iM&amp;list=PL8fZOI_bcsqnmMBCwcK9o8RpkrAh-Y-kB&amp;index=6</w:t>
        </w:r>
      </w:hyperlink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E7951">
        <w:rPr>
          <w:rFonts w:ascii="Arial" w:eastAsia="Times New Roman" w:hAnsi="Arial" w:cs="Arial"/>
          <w:color w:val="222222"/>
          <w:sz w:val="24"/>
          <w:szCs w:val="24"/>
        </w:rPr>
        <w:t>6.  Strategic Positioner:</w:t>
      </w: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3E7951" w:rsidRPr="003E7951" w:rsidRDefault="003E7951" w:rsidP="003E79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9" w:tgtFrame="_blank" w:history="1">
        <w:r w:rsidRPr="003E7951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https://www.youtube.com/watch?v=ykFL9n_iJyM&amp;list=PL8fZOI_bcsqnmMBCwcK9o8RpkrAh-Y-kB&amp;index=7</w:t>
        </w:r>
      </w:hyperlink>
      <w:r w:rsidRPr="003E7951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3E7951" w:rsidRDefault="003E7951">
      <w:pPr>
        <w:rPr>
          <w:sz w:val="40"/>
          <w:szCs w:val="40"/>
        </w:rPr>
      </w:pPr>
    </w:p>
    <w:p w:rsidR="003E7951" w:rsidRDefault="003E7951">
      <w:pPr>
        <w:rPr>
          <w:sz w:val="40"/>
          <w:szCs w:val="40"/>
        </w:rPr>
      </w:pPr>
    </w:p>
    <w:p w:rsidR="003E7951" w:rsidRPr="003E7951" w:rsidRDefault="003E7951"/>
    <w:sectPr w:rsidR="003E7951" w:rsidRPr="003E7951" w:rsidSect="004C2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E7951"/>
    <w:rsid w:val="003E7951"/>
    <w:rsid w:val="004C2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79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9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5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8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1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GbXaSL-3iM&amp;list=PL8fZOI_bcsqnmMBCwcK9o8RpkrAh-Y-kB&amp;index=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hthIkoHcr5I&amp;list=PL8fZOI_bcsqnmMBCwcK9o8RpkrAh-Y-kB&amp;index=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jhYtdw2-LY&amp;list=PL8fZOI_bcsqnmMBCwcK9o8RpkrAh-Y-kB&amp;index=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x5c97dehSio&amp;list=PL8fZOI_bcsqnmMBCwcK9o8RpkrAh-Y-kB&amp;index=3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QZQp4s2GNYs&amp;list=PL8fZOI_bcsqnmMBCwcK9o8RpkrAh-Y-kB&amp;index=2" TargetMode="External"/><Relationship Id="rId9" Type="http://schemas.openxmlformats.org/officeDocument/2006/relationships/hyperlink" Target="https://www.youtube.com/watch?v=ykFL9n_iJyM&amp;list=PL8fZOI_bcsqnmMBCwcK9o8RpkrAh-Y-kB&amp;index=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2020-08-10T13:03:00Z</dcterms:created>
  <dcterms:modified xsi:type="dcterms:W3CDTF">2020-08-10T13:06:00Z</dcterms:modified>
</cp:coreProperties>
</file>